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DC" w:rsidRDefault="0013408E" w:rsidP="0044059B">
      <w:pPr>
        <w:pStyle w:val="Heading3"/>
        <w:jc w:val="center"/>
      </w:pPr>
      <w:r w:rsidRPr="0013408E">
        <w:rPr>
          <w:rFonts w:ascii="Times New Roman" w:eastAsia="Times New Roman" w:hAnsi="Times New Roman" w:cs="Times New Roman"/>
          <w:b w:val="0"/>
          <w:bCs w:val="0"/>
          <w:noProof/>
          <w:sz w:val="24"/>
          <w:lang w:eastAsia="en-GB"/>
        </w:rPr>
        <mc:AlternateContent>
          <mc:Choice Requires="wpg">
            <w:drawing>
              <wp:anchor distT="0" distB="0" distL="114300" distR="114300" simplePos="0" relativeHeight="251666432" behindDoc="0" locked="0" layoutInCell="1" allowOverlap="1" wp14:anchorId="08DB7EEE" wp14:editId="07539925">
                <wp:simplePos x="0" y="0"/>
                <wp:positionH relativeFrom="column">
                  <wp:posOffset>-501200</wp:posOffset>
                </wp:positionH>
                <wp:positionV relativeFrom="paragraph">
                  <wp:posOffset>-408940</wp:posOffset>
                </wp:positionV>
                <wp:extent cx="6772910" cy="9784715"/>
                <wp:effectExtent l="5715" t="10160" r="1270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9784715"/>
                          <a:chOff x="1067810" y="1052898"/>
                          <a:chExt cx="67729" cy="97845"/>
                        </a:xfrm>
                      </wpg:grpSpPr>
                      <wpg:grpSp>
                        <wpg:cNvPr id="2" name="Group 3"/>
                        <wpg:cNvGrpSpPr>
                          <a:grpSpLocks/>
                        </wpg:cNvGrpSpPr>
                        <wpg:grpSpPr bwMode="auto">
                          <a:xfrm>
                            <a:off x="1067810" y="1052898"/>
                            <a:ext cx="67729" cy="97845"/>
                            <a:chOff x="1081992" y="1078844"/>
                            <a:chExt cx="68580" cy="89976"/>
                          </a:xfrm>
                        </wpg:grpSpPr>
                        <wps:wsp>
                          <wps:cNvPr id="3" name="Rectangle 4" hidden="1"/>
                          <wps:cNvSpPr>
                            <a:spLocks noChangeArrowheads="1"/>
                          </wps:cNvSpPr>
                          <wps:spPr bwMode="auto">
                            <a:xfrm>
                              <a:off x="1081992" y="1078844"/>
                              <a:ext cx="68580" cy="8997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5"/>
                          <wps:cNvSpPr>
                            <a:spLocks noChangeArrowheads="1"/>
                          </wps:cNvSpPr>
                          <wps:spPr bwMode="auto">
                            <a:xfrm>
                              <a:off x="1082230" y="1166986"/>
                              <a:ext cx="68104" cy="151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Line 6"/>
                          <wps:cNvCnPr>
                            <a:cxnSpLocks noChangeShapeType="1"/>
                          </wps:cNvCnPr>
                          <wps:spPr bwMode="auto">
                            <a:xfrm>
                              <a:off x="1083516" y="1167742"/>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Rectangle 7"/>
                          <wps:cNvSpPr>
                            <a:spLocks noChangeArrowheads="1"/>
                          </wps:cNvSpPr>
                          <wps:spPr bwMode="auto">
                            <a:xfrm>
                              <a:off x="1082362" y="1079080"/>
                              <a:ext cx="1667"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Line 8"/>
                          <wps:cNvCnPr>
                            <a:cxnSpLocks noChangeShapeType="1"/>
                          </wps:cNvCnPr>
                          <wps:spPr bwMode="auto">
                            <a:xfrm>
                              <a:off x="1083195" y="1080559"/>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Rectangle 9"/>
                          <wps:cNvSpPr>
                            <a:spLocks noChangeArrowheads="1"/>
                          </wps:cNvSpPr>
                          <wps:spPr bwMode="auto">
                            <a:xfrm>
                              <a:off x="1148536" y="1079080"/>
                              <a:ext cx="1667"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Line 10"/>
                          <wps:cNvCnPr>
                            <a:cxnSpLocks noChangeShapeType="1"/>
                          </wps:cNvCnPr>
                          <wps:spPr bwMode="auto">
                            <a:xfrm>
                              <a:off x="1149369" y="1080559"/>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Rectangle 11"/>
                          <wps:cNvSpPr>
                            <a:spLocks noChangeArrowheads="1"/>
                          </wps:cNvSpPr>
                          <wps:spPr bwMode="auto">
                            <a:xfrm>
                              <a:off x="1081992" y="1079167"/>
                              <a:ext cx="68104" cy="151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Line 12"/>
                          <wps:cNvCnPr>
                            <a:cxnSpLocks noChangeShapeType="1"/>
                          </wps:cNvCnPr>
                          <wps:spPr bwMode="auto">
                            <a:xfrm>
                              <a:off x="1083600" y="1079923"/>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Rectangle 13"/>
                          <wps:cNvSpPr>
                            <a:spLocks noChangeArrowheads="1"/>
                          </wps:cNvSpPr>
                          <wps:spPr bwMode="auto">
                            <a:xfrm>
                              <a:off x="1148166" y="1166663"/>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Oval 14"/>
                          <wps:cNvSpPr>
                            <a:spLocks noChangeArrowheads="1"/>
                          </wps:cNvSpPr>
                          <wps:spPr bwMode="auto">
                            <a:xfrm>
                              <a:off x="1148983" y="1167392"/>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148166" y="1078844"/>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Oval 16"/>
                          <wps:cNvSpPr>
                            <a:spLocks noChangeArrowheads="1"/>
                          </wps:cNvSpPr>
                          <wps:spPr bwMode="auto">
                            <a:xfrm>
                              <a:off x="1148983" y="1079573"/>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081992" y="1166663"/>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Oval 18"/>
                          <wps:cNvSpPr>
                            <a:spLocks noChangeArrowheads="1"/>
                          </wps:cNvSpPr>
                          <wps:spPr bwMode="auto">
                            <a:xfrm>
                              <a:off x="1082809" y="1167392"/>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081992" y="1078844"/>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Oval 20"/>
                          <wps:cNvSpPr>
                            <a:spLocks noChangeArrowheads="1"/>
                          </wps:cNvSpPr>
                          <wps:spPr bwMode="auto">
                            <a:xfrm>
                              <a:off x="1082809" y="1079573"/>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0" name="Text Box 21"/>
                        <wps:cNvSpPr txBox="1">
                          <a:spLocks noChangeArrowheads="1"/>
                        </wps:cNvSpPr>
                        <wps:spPr bwMode="auto">
                          <a:xfrm>
                            <a:off x="1091622" y="1057468"/>
                            <a:ext cx="38905" cy="2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08E" w:rsidRDefault="0013408E" w:rsidP="0013408E">
                              <w:pPr>
                                <w:widowControl w:val="0"/>
                                <w:jc w:val="center"/>
                                <w:rPr>
                                  <w:rFonts w:ascii="Comic Sans MS" w:hAnsi="Comic Sans MS"/>
                                  <w:sz w:val="36"/>
                                  <w:szCs w:val="36"/>
                                  <w:u w:val="single"/>
                                </w:rPr>
                              </w:pPr>
                              <w:r>
                                <w:rPr>
                                  <w:rFonts w:ascii="Comic Sans MS" w:hAnsi="Comic Sans MS"/>
                                  <w:sz w:val="36"/>
                                  <w:szCs w:val="36"/>
                                  <w:u w:val="single"/>
                                </w:rPr>
                                <w:t xml:space="preserve">Mission Statement: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With Jesus</w:t>
                              </w:r>
                              <w:r>
                                <w:rPr>
                                  <w:rFonts w:ascii="Comic Sans MS" w:hAnsi="Comic Sans MS"/>
                                  <w:b/>
                                  <w:bCs/>
                                  <w:sz w:val="36"/>
                                  <w:szCs w:val="36"/>
                                </w:rPr>
                                <w:t xml:space="preserve"> </w:t>
                              </w:r>
                              <w:r>
                                <w:rPr>
                                  <w:rFonts w:ascii="Comic Sans MS" w:hAnsi="Comic Sans MS"/>
                                  <w:sz w:val="36"/>
                                  <w:szCs w:val="36"/>
                                </w:rPr>
                                <w:t>as our guide</w:t>
                              </w:r>
                              <w:r>
                                <w:rPr>
                                  <w:rFonts w:ascii="Comic Sans MS" w:hAnsi="Comic Sans MS"/>
                                  <w:b/>
                                  <w:bCs/>
                                  <w:sz w:val="36"/>
                                  <w:szCs w:val="36"/>
                                </w:rPr>
                                <w:t xml:space="preserve">, </w:t>
                              </w:r>
                              <w:r>
                                <w:rPr>
                                  <w:rFonts w:ascii="Comic Sans MS" w:hAnsi="Comic Sans MS"/>
                                  <w:sz w:val="36"/>
                                  <w:szCs w:val="36"/>
                                </w:rPr>
                                <w:t xml:space="preserve">we learn, pray and live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together in a safe and happy way.</w:t>
                              </w:r>
                              <w:r>
                                <w:rPr>
                                  <w:rFonts w:ascii="Comic Sans MS" w:hAnsi="Comic Sans MS"/>
                                  <w:b/>
                                  <w:bCs/>
                                  <w:sz w:val="36"/>
                                  <w:szCs w:val="36"/>
                                </w:rPr>
                                <w:t xml:space="preserve">’ </w:t>
                              </w:r>
                            </w:p>
                            <w:p w:rsidR="0013408E" w:rsidRDefault="0013408E" w:rsidP="0013408E">
                              <w:pPr>
                                <w:widowControl w:val="0"/>
                                <w:jc w:val="center"/>
                                <w:rPr>
                                  <w:rFonts w:ascii="Comic Sans MS" w:hAnsi="Comic Sans MS"/>
                                  <w:sz w:val="36"/>
                                  <w:szCs w:val="36"/>
                                </w:rPr>
                              </w:pPr>
                              <w:r>
                                <w:rPr>
                                  <w:rFonts w:ascii="Comic Sans MS" w:hAnsi="Comic Sans MS"/>
                                  <w:sz w:val="36"/>
                                  <w:szCs w:val="36"/>
                                </w:rPr>
                                <w:t>‘Learning through play every step of the way’</w:t>
                              </w:r>
                            </w:p>
                          </w:txbxContent>
                        </wps:txbx>
                        <wps:bodyPr rot="0" vert="horz" wrap="square" lIns="36576" tIns="36576" rIns="36576" bIns="36576" anchor="t" anchorCtr="0" upright="1">
                          <a:noAutofit/>
                        </wps:bodyPr>
                      </wps:wsp>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69" y="1057304"/>
                            <a:ext cx="17644" cy="272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2" name="Text Box 23"/>
                        <wps:cNvSpPr txBox="1">
                          <a:spLocks noChangeArrowheads="1"/>
                        </wps:cNvSpPr>
                        <wps:spPr bwMode="auto">
                          <a:xfrm>
                            <a:off x="1072475" y="1106832"/>
                            <a:ext cx="58267" cy="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08E" w:rsidRDefault="0013408E" w:rsidP="0013408E">
                              <w:pPr>
                                <w:widowControl w:val="0"/>
                                <w:jc w:val="center"/>
                                <w:rPr>
                                  <w:rFonts w:ascii="Comic Sans MS" w:hAnsi="Comic Sans MS"/>
                                  <w:b/>
                                  <w:bCs/>
                                  <w:color w:val="CC0000"/>
                                  <w:sz w:val="72"/>
                                  <w:szCs w:val="72"/>
                                </w:rPr>
                              </w:pPr>
                              <w:r>
                                <w:rPr>
                                  <w:sz w:val="72"/>
                                  <w:szCs w:val="72"/>
                                </w:rPr>
                                <w:t xml:space="preserve">  </w:t>
                              </w:r>
                              <w:r>
                                <w:rPr>
                                  <w:rFonts w:ascii="Comic Sans MS" w:hAnsi="Comic Sans MS"/>
                                  <w:b/>
                                  <w:bCs/>
                                  <w:color w:val="CC0000"/>
                                  <w:sz w:val="72"/>
                                  <w:szCs w:val="72"/>
                                </w:rPr>
                                <w:t>Teenie Weenie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&amp;</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Lichfield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At SS Peter and Paul Catholic Primary School</w:t>
                              </w:r>
                            </w:p>
                            <w:p w:rsidR="0013408E" w:rsidRDefault="0013408E" w:rsidP="0013408E">
                              <w:pPr>
                                <w:widowControl w:val="0"/>
                                <w:jc w:val="center"/>
                                <w:rPr>
                                  <w:rFonts w:ascii="Comic Sans MS" w:hAnsi="Comic Sans MS"/>
                                  <w:b/>
                                  <w:bCs/>
                                  <w:color w:val="CC0000"/>
                                  <w:sz w:val="48"/>
                                  <w:szCs w:val="48"/>
                                </w:rPr>
                              </w:pPr>
                              <w:r>
                                <w:rPr>
                                  <w:rFonts w:ascii="Comic Sans MS" w:hAnsi="Comic Sans MS"/>
                                  <w:b/>
                                  <w:bCs/>
                                  <w:color w:val="CC0000"/>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23"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4142" y="1079826"/>
                            <a:ext cx="17832" cy="239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8DB7EEE" id="Group 2" o:spid="_x0000_s1026" style="position:absolute;left:0;text-align:left;margin-left:-39.45pt;margin-top:-32.2pt;width:533.3pt;height:770.45pt;z-index:251666432" coordorigin="10678,10528" coordsize="677,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YFpR3gkAAKdiAAAOAAAAZHJzL2Uyb0RvYy54bWzsXW2Pm0gS/r7S/QfE&#10;d8c076A4qxm/RCvlLtEmp/uMAdsoGFjA45k93X/fqmoag18yb7FnZ64jZQYMtLuLrqqnq56uef/r&#10;7TpVbuKySvJspLJ3mqrEWZhHSbYcqf/+Nhu4qlLVQRYFaZ7FI/UurtRfP/zjl/fbwo/1fJWnUVwq&#10;0EhW+dtipK7quvCHwypcxeugepcXcQYXF3m5Dmo4LZfDqAy20Po6HeqaZg+3eRkVZR7GVQWfTvhF&#10;9QO1v1jEYf15sajiWklHKvStpp8l/Zzjz+GH94G/LINilYRNN4In9GIdJBl8advUJKgDZVMmB02t&#10;k7DMq3xRvwvz9TBfLJIwpjHAaJi2N5qPZb4paCxLf7ssWjGBaPfk9ORmw3/dfCmVJIJ3pypZsIZX&#10;RN+q6CiabbH04Y6PZfG1+FLy8cHhpzz8XsHl4f51PF/ym5X59p95BM0Fmzon0dwuyjU2AYNWbukN&#10;3LVvIL6tlRA+tB1H9xi8qBCueY5rOszi7yhcwYvE55hmOy7eAncwzdJdzxV3TLut7NqgFoaBzztA&#10;nW46yUdIJ+1gG3HofXEY5xbHyWH1RLM3qMDviMVlnge9JrE4rmuaB2JxLbcRret5jo3XT4oF1LHa&#10;zbjqeTPu6yooYprIFc6nRsSGEPHvoKZBtkxjxVSVVRJFMdoSLnF6QMy+ik89JcvHK3ggvirLfLuK&#10;gwj6R/fDy+08gCcVTNx75yLTTgivFX5fdE5PdIFflFX9Mc7XCh6M1BLGQ1M+uPlU1VzK4hbUgCpP&#10;k2iWpCmdlMv5OC2VmwBM1Iz+Na33bkszvDnL8THeIv8Eegjfgdewr2Ry/usx3dSudW8ws11nYM5M&#10;a+A5mjvQmHft2ZrpmZPZ/7CDzPS5uD8lWSzMHzMf9rIbQ8wNFxlAZQtKa+kWjb3X+6o7SI3+HRsk&#10;2LssgtEFPr7UaXNcB0nKj4f9HtP0hWGL3yQImgL41lGjK3+eR3cwA8oc3gtMfnBVcLDKyz9VZQtm&#10;f6RWf2yCMlaV9LcMZpFhW6AYSt09Kbsn8+5JkIXQ1EitVYUfjmvuWzZFmSxX8E2MZJHlV2AFFwnN&#10;hV2vyIKSovG+nl3jQL24jd9pHBnHntbA/Dyfmum60ZhuZtueSzaIT10y/2DYoY9o/JnFyOa2Buon&#10;atlYszRzcmwCphnOYYM5FrzRdAlmqPHrp2czm5mec7SxdVIDtkmT9Uh12yl/emr7jUITauF2gyRz&#10;oN5XM0tzTMMdOI5lDExjqg2u3dl4cDUGmTrT6/H1lPXVe0ptVs/XcLIzooN4km9gjF9X0VaJEjR9&#10;huXpgCSiBPRAd/ioG0mGdamiHv4nqVfkEFAhsY2ecZhOp+Mpt+Wd1rmG7764YwiasQkbIH5LW9CC&#10;4uPeF2Y4twVk+0kRGzMwzjjWC2+zBuu1Dpea+nZXAK7r+Vv+CD7/UH9rWAzsLCo6A9BnEtzsGAJL&#10;N+EyGgLC6KetQAqei2bRCV/beswA9AuV29JAGfm8O+mGT+v0/R7qwWrsad7UnbrmwNTt6cDUJpPB&#10;1WxsDuwZmJ+JMRmPJ3tqjL7/5+hwK5WOInFAApImj8rfBccT0uAATm6x0qMNDsI1VA1w7xfy86A6&#10;+36eIOsF/bxht2sRDzQOne1OvdFPce12PQsAAQe0YoEooPKz0bT0809F8tLPd2H+q8b8oGgdP0+x&#10;kov6eeYB0qCghKtZltc3BCIcYUP448dWQPr5Nih6NNh3uBpHHZZ+vg2tnH9hcXk/D8H1fT9PCnYp&#10;P89M1zIaGK850s/73VDVgxcCEl4/C17L2B7lbzxhC2g9DwkSMEeXc/TM9AwbuiAdvVzQdzKbx1FJ&#10;vAvkdWJ8ryeCeHlHj/nOfU/PXjBD5kHQro/kbRm699t5DROEgh0ydB9tZei+T2k5unpDFssxBsjx&#10;0D1ofndNzxquBmW+LxO8tyGE3jANgHRAibpddM+WwXsZvBeEqNYmokl8hdnCF/D1LfVol6XnufAL&#10;LushQi+yc7Zt7yk4sEua5JzOLIoons7PPZ0LczoJJ7P0Xfbg28TYclXPWZktSe4zEMQURqS+C9oB&#10;z4UONFl6A+iFAtkSWxPImjyL52iCsXEihxenaVJUP0zUn2bYPIEUJxaYorsHQPwlKXIAnX7ALULm&#10;c9xGraPvnEGWbtZAp+UkwSaZCh8hJZZ4gyKFSrxpfJpQd0+k9zMX2gw3RpAEj6ZZyTTMQhmqlKHK&#10;xzDYT6xfjvAQOc/7gpatRThahyyNHFokIkqEI4MZkoeI2nh2TjIofhPM4Ainy0Q8O+8fEpgtwoEE&#10;puXsrXQkwtntxToauDpcfCDHUiKc3i62B0qOoJZArq80XCKXbXzZdoSByS5MwdxtBwOoI2M4nU1E&#10;kpmBe83OT4iSxoAbg5aCyRFOl4N5doSjubqrNcQMSNrKGM7zN1BIhCNp5YBw/7+3krIj3FN2UfLp&#10;fXu2ZQxHxnBkDOcyMZyWfEoIR++STy+KcGQM56cVcpAxHBnD+bsWy9jV8LnQhlqwaE2Q+humiK7z&#10;WwXKHEB2uZOwUupb+FyU/DhfDQ3g3upib63lmHZT/kikrgzX0yCkjlvndUeHQ2QwieJHjy6i0W4g&#10;w+3zGJNsP4A2H1qw4iV3uvdy4L1KE6doBZ2t3qe3xL8kf4BK7LwEheCRBU1eEZ+AdKTt7yN2+Ne3&#10;89vGDLyWSkNFEvrwv4mDwNHBav7+qnvwVL3Bqkm8ct/6QW2sg/L7phjA9pAiqJN5kib1HRXxg2oc&#10;2Kns5ksSYukRPNmVCcN6MnzvA1zGb1XA/IHMxV38GbBsSUiF6dpiJVdVAYW40CDvPjooGNZvZYin&#10;vX7MgbjEzUDg43EzYihvs1eC74jQeHm/SR5u1nFW01CHZZzC4POsWgEhCurh+PF6HkdQM+y3iDN9&#10;wI4fsJV090rTPP16MLa0MZQKcaaDK890Bo42dUzNdNmYjUXFn00VgxiCdFIkPyHU1WMXQdcELYiX&#10;1+EiQbdQlSGyVeG1wHFdxnW4wsMFVCxpPgd/0V4gMe8ki0J/YN0YB3IZYpsZZGuhWhR9pXB+zLGh&#10;7p1wftY9rLT7uKmtrxOurv1AOr8XrS8nnR/WS4WSNAdW6I2mmoWFAPODh/D/UsC/JePvgD9xRF4A&#10;+Du6iXXpiI2r2a6xx8a1XF1U1TGZx/l0Evg/osimBP6ceUw+vrduksAfZIIajyiFWx4E/jy7K8IA&#10;Ev/fU7n7qfi/3QLxReB/Qn3oCHCV8Gbwvw7roOPbhiX+F7W/PZNBrUix9RQ83j7+R7fI8b/hGTRP&#10;pA98Sz5Qt8yj5TvPtW3m7bo+NDZ/8w25aOK5y93Bfor9w19DIJTS/OUG/HML3XPy1ru/L/Hh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Ci++dDjAAAADAEAAA8A&#10;AABkcnMvZG93bnJldi54bWxMj8FugkAQhu9N+g6badKbLrQIiCzGmLYnY1Jt0nhb2RGI7C5hV8C3&#10;7/TU3mYyX/75/nw96ZYN2LvGGgHhPACGprSqMZWAr+P7LAXmvDRKttaggDs6WBePD7nMlB3NJw4H&#10;XzEKMS6TAmrvu4xzV9aopZvbDg3dLrbX0tPaV1z1cqRw3fKXIIi5lo2hD7XscFtjeT3ctICPUY6b&#10;1/Bt2F0v2/vpuNh/70IU4vlp2qyAeZz8Hwy/+qQOBTmd7c0ox1oBsyRdEkpDHEXAiFimSQLsTGiU&#10;xAvgRc7/lyh+AAAA//8DAFBLAwQKAAAAAAAAACEA4dw6XtjMAADYzAAAFAAAAGRycy9tZWRpYS9p&#10;bWFnZTEucG5niVBORw0KGgoAAAANSUhEUgAAAQkAAAG/CAYAAABL+yIMAAAAAXNSR0IArs4c6QAA&#10;AARnQU1BAACxjwv8YQUAAAAJcEhZcwAAFxEAABcRAcom8z8AAMxtSURBVHhe7H0FeBTpsvY9955z&#10;3f57zz2+jru7S3B3d7fF3VlkYReIG8EJ7g6B4CEJIUHiCXF3nYy9f1VNDxvCAIFFkt1+eeqZMNP9&#10;dfdM19tV9VXV93cqVKhQoUKFChUqVKhQoUKFChUqVKhQoUKFChUqVKhQoUKFChUqVKhQoUKFChUq&#10;VKhQoUKFChUqVKhQoUKFChUqVKhQoUKFChUqVKhQoUKFChUqVKhQoUKFChUqVKhQoUKFChUqVKhQ&#10;oUKFChUqVKhQoUKFChUqVKhQoUKFChUqVKhQoUKFChUqVKhQoUKFChVvCQC/NRqN/2YwGFxJDvHf&#10;LPT+PyibqFDxUUH33u/M92Gx+/G3yscqPjag1w8gckikH0HAf7PQD1Nd2USFio8KuveGm+9DvV4v&#10;rzqdrr/ysYqPDfpBJgs7GIkgdHr5k//OT8lcnxUVPywjIna4Kqp8FIlKGM73XGFG9kHTjfgTiCxG&#10;K7esio8NIolqxNQ3mRjyktORFBCMaE8fpHo9Qdrdx6qo8vHkzmOk032X4v0UCT5PkBEeA012npkk&#10;Rii3rIpPASKJrfxDpARG4MmBc7i7wRXXlmzHxekbVFHlo8mF6etx6dtNuL3OGQ9djiLyqhdy4pNN&#10;JGHUj1FuVxWfAmRNLDTo9XlJD4Nxf+tenJ+yFscGzcOBzpPg3mMqDvefgcMDZ6pSCjlE39WhvtPh&#10;3nMaDnSdgv2dJqlSStlnNRHuXafi7ISVuLnaAYFHriA3NpnjZKl0j3ZXblcVnwpEEtdzg6Jwc40D&#10;jg6ciz3txsClQT/s7DAM+wdMwIFhk3FgqCpvkr39x2NPz9HY2XE4XJoOhHPdfm8UJ0Ve9575/8Xl&#10;ddu/6bOS71na5m0+K628bj/HOn3pnhuIw31n4cqczXi0+zSQXcgk8YNym6r4lGCSyH4cAY/F23Cg&#10;2xS4NuwPm8od4di0B3b2GITd/YZgd1+SPibZpYpF2dlzMHb0GAzntv1hV6s7rL/upEpp5JtO2P61&#10;FWwrdyWLYgLOT16Lh87HgIx8lSTKCvR6vedPJDGZSKIfrCu2pRu9DZyatoFzC3pt1hqOTVrDoVEr&#10;ODRUpIEi5v9bes/8/9LKu45Vmm1KK+axLI1n8bOW8n/n1p3h2n0AnDsMgG3Nbtj2eYd3ky8UKe1n&#10;r9vekrzN9uZti8vrtin5mSVRtt3+ZUdYf2X1Aknsf5kkflRuUxWfEi+RRCMiiQqtiSgakEVRg6Qq&#10;bCqRVKxK71ehH1WRrxUx/9/Se+b/l1bedazSbFNaMY9laTxLn31VGTbfVIVT45bY2WcA3HoMgUO9&#10;nqQEnbH9q5/EurTytSKl/ex121uSV2xv8TzN2xaTl7Yr/nnx90vI8/1kW7YilFeVJMo+LJNEK5L6&#10;Qgp2VSvDqU51uDWtg/2dGuFo3+Y42r8FjvZThP82S8n3zP8vrbzrWKXZprRiHsvSeJY+k++jJU6P&#10;64ULCybg3JyZODp0Oty7T3ujHFTkhfd6mKTkNiW3K/m5pc8sScntX7f/6z4zi3mb4tsVf6/kZwe6&#10;kXSZjJ3NR8C+Sg+xKFhUkijDEJJ4RCSxiEiiawmSIOuBCWJP2wY4NrgVri/sjgc2Q/DQYSj87BSx&#10;LyYl3zP/v7TyrmOVZpvSinksS+NZ/GwI/X8Y/HdMxZP9S+DvtgH3Nm/DjZUOL8jN0soqRSx89rZj&#10;vc32pd3WvJ2l7S29V/IzzxV2uL50G04MWwin2v2x9W/tsZ3cELsq3bCv00SVJMoiXkcS7Ga4NKxJ&#10;T4CmuDDNishhGGI8piPh9izE3ZxpkhvFpOR75v+XVt51rNJsU1oxj2VpvFd9dmMW4m8vQ6LXZvq/&#10;K8LPn0Tw8WuKeIiE0N+lkhOKWPjMPKalzyzJ22xf2m3N21na3tJ7xT8LOuaBp0cu4fG+M7i64Ae6&#10;14bhxz+3U0mirMOiu1FRIQmyJFyb1Mbhfs1xbUF3hB4dj+zQxciLWYbcZ0tVeS7LkBe9ib4XR+RG&#10;n0BOdADd5AVAJku+Iub/f0wxH/t1Ymm/9yzpeciIiEVaaDRSnoQj/v5jeP24B7tajsGPf2qLbZ+Z&#10;SGI/k8QUIgkXlSTKFF5LEmRJuDWrjeODWuHWyt6IvjIN+qw1gGY9UPCdKs+Fvo9CW3rdC+huwKCN&#10;yaUb/CCJ+yeU3STWbxCuALa07/uWkzqdTm/Q61GUm4/chBQE7D6Fve0n4Ic/qiRR5vEqd2O7EpPY&#10;0bQYSVydXjZJolCR4n8/F1ZgFuX/Jfd9L6KQRCGRBO7DoHsWqny9nwxGo/F/OKP2DdJQ2fyDgr6U&#10;fyWFl2KMovwC5CYRSew5TSQx8WWSUN2NsofSkMSxsk4SihgL1r0kLxCGhX3ejxQnCS8miXD646P3&#10;5aBj/jMLKf8/0esAkteClNBe2Vb2U4Z576Bj/IWORb4NkUQekUSiShLlCuWLJNbBkEuSs1bEmGf6&#10;uyhlFfJjliHjyQIk3J2FmGvT6VynIYrco7gbM5B471tkPl0ATdIK2t+0nzHf0vjvKp+WJOhYv6Pf&#10;cRQpVaxep2OJ0Wm1qboiLQrSs5D5LB4pT8OR6BeEOO8niCfhv5OfROTkJCTHaLJzaB99LO2/hRT6&#10;P5Vh3xtUkijnsBiTKGskUcwaMJCC8znos03Krs9cjZyIJUi8+y0C94/FrVV9cGl6Z5yb0IGkIzzm&#10;dMXdtf0Q5D4OWYELad+10AtJkJVh6VilFXZh+HsQ2UB3vx3JPlIDb7q5o0KUr/ejgBWbFMrASlgc&#10;bNqnBUch9MxN+Dkew50Nbri+3A6eK+xx+7sd9H1dQAb99rqMXC63lH1orM7KsO8NCkkUyDm9RBJt&#10;iCTaK3kSKkmUSZRpkqCnPSuzkawHbfoqFCYsl9mV1IfzkB4wH7mRS5AdtgixnjPwdPco3FzWG8cG&#10;tMSeVvXh2rAWXOvVxF7O8ejfUs7/2YUptP1iaJJXQk9jWjxmKYStGV3mGmjTVqEolSRlNYrSttI5&#10;7oQ29xqKcsMyi3Lyvy/Kzt9YmJW1SZdfuMmgM2yim34T6cnXylf/zqAx/pnGWs/j6QqLNhakZTjm&#10;p2YiPzkdeUlpyElIIeshDsmPwhB6yhN3N+3EhanrcWzgfBzoMhXu3abjaL95uDJnC/zdTiL61gNk&#10;RycwQ7BiniKl/g/lUO8FNN5fmSAYErhUSaJ8oay6G8Wf9FpSxAxyF2I9puPJrtG4911/eG8ehOBD&#10;4xF2bAK8twzC5amdcXJgaxywaoydzerCqU5N2FerCue6NbGrRV2cGtYad77ri5CjE5D+eB5ZInQd&#10;xY5XWuHzYmJgsknzn4cU3zlIuj8HyQ9WIzXAGumBR5ET/Zi+I3oyF5FolK5fCgx6/WNjfv5flK//&#10;nUDKc0AZTqBPyEDY2dsIOnIVYadvIPjENTx0OUHX64bLszbjxNBFONBpCn0vI+j7GAjXBoMl49G9&#10;6xScGrkUt9a6SMMhVmAGjX+aXn6nHO5ng0jin0jaG3Q6Z57hyFPdjfKFskwSHD/Q0fHYnYi+MhUP&#10;bYfi8rQucO/QGEd7tcCt5X1w//uBuDipE9w7NsHe1g2wr11DIoV6cKhVna6jMqy/qQibSpVIKerg&#10;xODWuLu6L2KvTSMTe7XJhbFw7NcJB0PzY5dJ7CP8zCQinXEIPDCWXucg/Ox3iLzqhujbHoi7/5jk&#10;EUkA0kOeoSibTHoFRqOmkvL1vxVI0f6XpBrHG4x6AwrSs5ERHovQk9fJzXKCx/ytuLXaCTdXOeL8&#10;xHU43GM2WVITsbv5aLKqBsOhai+lZqIzbCp0hm2lbnCo3BOHus/Aoz1nkJ+SLuen1+kzWLGVw743&#10;6IuKRvP4KkmUM5RZkiCCyH22BHHiSozG7bV9Jc5wsEsTuNatBfdOTXBzeW8EOA2H79YhZF30w12y&#10;FO5u6AePBd1xuE9zemLWEmvCpmIleoLWwL4OjXB5RhdEnp1ErsG7k0RG4EIE7huDu+v6wXNJDzLb&#10;u+La8uG4vWU2bm9dg1sbt9HT2Qm31jji5honBB66aDLnWQEJpIAVlK//rUD7LeUxchNTkfyYXIkz&#10;N+FjdwhX5/+I44MWijtxYfJ3RBbb4LnUno7tgptkJbClcG3xdpwZuxIHe8zAjibDYFuxK7Z/0RHb&#10;P7fCntZj4W19gMgsCtAZoCvSxrxPkqCx/oVOu7dBq93D/VRVkihnKJMkQeOzO5BwZ5Yo4kmyAPaS&#10;heBEim5fuSpsv6mMAx0b486avgg/MRFJd2cjK3gRWRyLkRO+WJK+WHkPdG4MFyIK2yqVYV+jKlzq&#10;18TJYW0QcmScxBPehSR4hoVnS26v6I0jvZrTk7o+XBvXxq5O7XBw1DAcGDYGuzoMo+MOhguZ9i51&#10;B+HK7C1I8gti/aantE5vLCx8N5LQapfzGIm+gXi87xwuzthECj6eCHAQHGv0FeU/1HMWLs34Hv47&#10;TklmY3poNLKeJSDZP4TI6jKRhhOODpgLh2q9sO2v7bH1rx3g1nQ4bq5zQtxdf+jSc6DNK3zfJPE3&#10;uXjCyzEJlSTKPMokSZDy6nPWiknvtXEATg1pAzdSxG2fV8CPf/qGnn4VyZ9uCl/rIUQQ3yI/hnSH&#10;FV6/gZ6EG5AVuggPycI4O7Y93YgNYV+9ihCFQ/VqONq3BYLcx747SdA+8TdnwuPbrtjTsh4ca1XD&#10;tq8rwq5BU+zo1Q+uXQbCpkZn/Pjnttjyf63xw+/bkN+/DHH3AkRJfhZJ6PVLuXFxsn8wnhw4j7Pj&#10;VsOp5gBYf9GZrAIrIosBONJvLjyX2SH07E0UZWTLMRna/EKkPIlA4JHLuDBjA5y5uOov7aR2Ykej&#10;Ibi+1AbPrtyDJiEVRTm575sk1CnQ8gwhibI2u0GKyPEInsmIvjgV3lsG4nDv5uRLV6Kb+mtSiko4&#10;2q8lQg6Pl/wIXcYamQ41Kz27KRGnJ5EV0pdM8JZwqEnWB7kc9lWr4ii5IYEHxqDoXUiCt6drT7g9&#10;C9fmdce+tg3hUq8mbCpVgWOTFtjVbwDceg6GfT0ugbaiJ3UHbPtLR1LmVfJUZ/xskiAUpGYg/t4j&#10;ciOccaDTNDjXGSjuw84WI3Bx5kYJWiaRtVGQnp2u1+mD6DcO1xZqjJwzkegXSNaEI1wbDiGSIEuC&#10;hP/2WLgVYeduoSAmCZrsT0gSalp22UOZJAkSVnpOfsoMWigzEqdGtTWRxB9NJHFiaBtJlpJZkOLn&#10;Q4pckLAciaTIj11H4Oz4DnCsXU3iEo5kSfB0KFsSP5sk5iokQS6MTWUiiaYmktjZcwgcGvSUhirb&#10;PiOf/29WdA5EEt4/nyRIaegECAYDsiJi4Wt3CMcHLyR3YSTsKnfHnrZjJQci5JSnFFUVZueu5/3o&#10;xL+W/Qgcz7hvcwA7m40UEnuBJMj6yI/+ICTx3N3QvMndUEmi7MGiu1GiwIt7Sdxa9XEtCc6RKEpe&#10;KbEGrj49PbItbL4kkvhDMZK4TCTBFkQJkihMWIFkr9mSO3F+UgdwTwz7qlXg1qQOzo5pj9DjE97N&#10;3SglSTgSSdh8Qy7A50wSZEm8J5IgZWtOihPJ42RHJ8LP6RhODl+KXS1G0/X1MJHEcjuEnLwOpBFJ&#10;5Oav4/2QnPzvtN9O3o/zKHxsD2I37bOdSGzrn9uTuzEUN1Y7IPb2Q+jSs+lpn/deSYIO++803nw6&#10;h/N6ra4ESZjyJOyqdFXdjbKK0pDEcSKJ20QS3EviY1kSz0kihEjiGJHEiNKThCZxpeQvBJFbcWFq&#10;R/LVq5M1UR37OzTClVldEHnuHWc33oUk/vr+SIJBylaNZFRWTKLu8e4zODN6hcxO2FftiT1txuD6&#10;MlvJk0Bq7nNLwgxSur36Ii0eOBySfaw/J2vnzx2ws8lw3N28EylPwuj6tNAWFb1XkjBDX1Q0hr+D&#10;F2c3VJIo8/glkkRh/Aok3p2FR27kboxrD6ea1SXB6vyEjnhgPVRSuDljsjySBIOG+X9ZsYnap/vO&#10;4cyYlW8kCdr+dyS89mtCYUYWuSlkSbQaA9uvu8G+Qk+4d56KB05HUJSSwacInVab854tCV6cuqJB&#10;p9tkNBhVkihvKBVJfIKYREmSOEUkYU0k8UMpSKIgdjnirk3HA9shODmkNfnrVSUT8/4PAxF7bQZy&#10;whZDn0PXUfx4pZFSksSHikmYQcN8KSSxt9Qk8blBb9Dx8Tkm4W3jTi7KKNhV7AHXukPou1yMiFM3&#10;yBXJCCHFPEbiRJu+z4zLVwcu/0Qk8Xl72KokUXbxSySJ3IglEsfgcz4+sBXcmtQlZWpP40yQdOqi&#10;5FVSKPbC8Uoj5Ykk0vKgycpZyduTkv6vrkirM+r00iHq7uZd9J2MhEvtgTjSZw48l9lDExgLTUbO&#10;YjnAe4ZCEhq+fpUkyiEskkSF1srsRhXsaFoLxwaZCqQ+ZeDyOUnw7Aa9nhjWBtFXppu2124wnZPS&#10;YCb98Xx4bx6IU0PbkiXRBufHd4D3D4MkCUqTtJKuYe0LtSGllrchiW+IJMTd+IAksYdIYjSRRKti&#10;JLGcSOLkdWRHxEObrwknRTtHck2bX2DgArCYu/6SE7Gj/jDsbzcZt79zQdj528iPSaJz03OJewvl&#10;MO8Nr7Uk1DyJso/yShLHB7dG5LnJEoDksnE+L86X0KatRsItkxK7WzXF+XEdhSAiz02RqlGxPCwd&#10;szRSDkji2hJrBB69iqSAUDqYqfybUZiehWR6j5vRXv72B+xuNhanhi1H6GlP5MSnQJPzfBXv975A&#10;L5GEmnFZnlHeSOLHP32N7V9WxP7OjeG1aQAiTk+m85qG2OszEHVhqlSFPnIegVvLesNjdnc8sB4i&#10;76cHLJAS8XeyIMxSVkmiDZFEtV7kGg7Hucnr4G3tjojL95AeHoOsqASkBkUi9o4/nuw7j3vf7yFL&#10;wh5X522Dr91hIpMQOS+GQa+PJ4VuphzmvYHG/B9SeO75+VhXWKSSRHmDkERZ7CfxqpjEH78i5asA&#10;14a1parz6pzuuL2qj6Rv31zSWypCr8zogvubBiLowDgk3OG07WVicUg3q49FEh8zJtF2HByq9aZz&#10;GYSj/efi6vxt8Hc7hegbvogiYfeDcyo85m3HuYnrcHfTLoSdvYXUp5HSucpQpNtOirzsQxBEcei1&#10;2qn8HVia3VD7SZRhlFeScK5TE4d6NMf5CVa4sbgnvDb0lw5Unot64t76fpKynXR/NvKeLZUUb2hM&#10;FZy/WJKo0RuOtfphX/sJ9F0txa01znhMlsbTg5fwaO9ZIQnuL3F73Q4EHfVAVngsmQ5yStyN6mf1&#10;tygtiCTm8vFUkihnsOhulOXZDbMl0cBkSVxf1AMPtg9B8KFx0nmKS8uTfUxVofmxyyX9WvpaEkFY&#10;PM7bSFkkibErsbfdeDgSSdhX6QnXeoOIKCbR+6txc6UTfGwO4TFtF3r6BqI9fZHoF4ysZ/Fc15Gv&#10;K9KG0fmEEUl8owz9QWGZJFR3o8yjvJLEzuZ1cXFqJ/hsG4LQI+OlrDw7dJGkW7O1IFaDYjmYxeJx&#10;3kbKMknUZJLogR31B5tIYtRK3FjqAF/7I5KmneDzBPlJaRx3kPOg13v08vcsyrAfHCpJlFO8iiTE&#10;3SCS2EEkUZbcjR//wCShlIpvHSyWA/e75O5VhYkrTQ1ymRBof/NYv1iS4MCl2d2o3gsuDQfh+OAF&#10;uLbImhTtOCIu3KXjPoEmNhXIKZTjM0j5DEa9fqQy3EeD6m6UU1iMSZRhkvhBSaY6Pqg1Is5MEstB&#10;2uyTyPRmMXJ471IWSUKmQMfBvmov7G49RjpQBR66JC3zjQVFckxtTv4UTXZed51G051ci+5Gna6t&#10;MtRHBZHEDD4flSTKGcorSXDGJXegEguBk6lYgVksjfW+pIyTBFeB3lhpL/GHrPA4GLS6DFK0UNr+&#10;98qunwR0/N+SfG3QGTa8qnZDJYkyDIskUSxPwq1pLZwY1BK3iSRiPiFJPC8VL95PwlJa9oeUskYS&#10;5tkNTsuuUizj8qfaDWLPjxdzeBV49oQUntdHNapNZ8ohyidJVMSJIUQSl4gkeP2MwvVkUVgY431L&#10;eSAJc+1Gej4KsnKWK7t8UhBJqE1nyjMsBi5L5EmUhdmN4k1nuMclT39GXZwqCVK8zN4Hj0ewlBGS&#10;IKX744sk8ZO7wSt08WxGTmQCtAUFoaRopyzIDjqV91bl+SbQsXh90q4Gnc7t5XU3TO6GnepulF2U&#10;hiQ+VUyC06ilfd3hcRKTeG5JEElwG7qQI+NRwNmUqauUGg46tzwLY70vKQMkwQRB0jorOkH3eNcZ&#10;Is8VSu1GL+xqNRpXF2zFkwMXkOD7FMYCrRzzFfhgCwS/CnqtdgofWCWJcoYySRKkjByQLIhdhmTv&#10;2Xi8YwSOEyls/6wifvjDV2JJ7GvXSJb1C3YfKyt78dJ/3ABXl7na8pjvQ8oASZDi7CfRc/u6B/aH&#10;cWzAArg1Ggabb7rBqfYAHB0wX6ZA/XecRJSnL9LDYqSoykj/6LcOo33PkLjRqXw0S8KM102BqiRR&#10;hmExJvGpZzdIGdmNyA1fjNgr0+CzdRCO9GwuFsTWP38Dm68qY0eDOjjSu4UstvNg22Dpjs1EUZSy&#10;0qTMlsb9ufKJSYIsiJakOFKRlRkei/s/7sOhHrPgWmcwrL/qCrsK3Ykwhst7l2Z9Dx/rA4j0uP98&#10;ZS7ad7Uy1CcBkcRsPo8XSUJNpirzKGskwRYE5zzwepvpAfMQdnQCvDcPwKWpnXCsX0scH9AKp0e1&#10;w8UpnaSt/b0N/RG4d7R0nMoMXAhd2i/XkiCloRMAcmKTEHvbD15EEmfGrMLxQQvIgpgHXvPz3MQ1&#10;8FiwDV5b9pA7dhWZZCUiv4gVjiGNcT8F6LT/Xq/RzufzV0minOFVJPGp0rI5AMnxhbyopUi4OVPK&#10;vr1/GAh/x+EIOjAW4WQxcK9Nru5Mvj9bFu3NCl6IvJhlZEWskuUBLY37XqSUJPGhelzSb7UUGgMi&#10;r3ghYOcpeG/bj7sbdkpr/acHLyD8/E3E3PRF4oNApAVFIj08LlOXnRupK9RwCnYVskT+Vxnqo4KO&#10;+wdS+Md0/mm8SJA6u1HOUBZJoih1pTSIYZJ4ums0HruNRJz0plyiEIGSG8HC059KnYal8d6rlAWS&#10;KNQh7MwN+O84IYVbwcc8pBV+ZmQsCjKyoCt8If3ahl44kemT5koQSfxVToig5kmUQwhJlKHaDXY3&#10;+Bg8/cnreqb4zkWKzxzkhC6W2Q45Pk91ssKaxcI4H0RKSRLibjxvOvP+SIKUhswkjkfEIOlhEJIf&#10;hYrFkB2TiMKMbGgLTARB2zHWk3K2U3b9pKDzUNvXlWeUNZIQIRLgRrUcvJTWdCRSm8Ep2B86F+J1&#10;8jYk8WECl5VI+uiKitJkMAsgxdpC27RXdikTUEminKNMkgTJc/eBj8UiTW7p/x/Tcigpn5gkzCDl&#10;uUQSSRJRQnh1r/feyPbnQiWJcg6LJFEWkqnKopQRkqBhOM7wKvmNslmZwetJQi3wKvMoiyTBwUs9&#10;uRq8ypYuY7XMdnAX7FcKf/6qbcyfvWmM0gidC58Tz65c/bYr9r47SXylfP2/CqgkUc4hJPFSgddP&#10;JOGm1G58rAIvc+BSk7IKBfHLJYsyJ2KxrLr1SuHPX7WN+bM3jVEaiVws5xN+aiIuTeuM3a3rw7lu&#10;DRNJNHuZJEwLBlvh3MTVSHzwVEiCbnw9KY1YEvTf35Q1kZviPUN1N8o5SkMSJz4iSXCAUpO0Qlba&#10;SvGbi/ibM6VvRPTlqa8W/vxV25g/e9MYpZAYbt1PVsRDx2E4M6oddjWvKyuWv4kkTo1chsjLd5GX&#10;ko7chFTkxKVE5sYnBefGKMJ/m6Xke+b/v+q9kmLeprhY+lz+Tg7OS0wLzk/LCCaFDNZrtfOU2+K9&#10;QiWJco4yRRLk87M5n/F0AaIuToG/ywhyc/rgCpn2V77t8mqZTZ+zvO6zV33+FnKVxrg6pytOj2qL&#10;ve0aEEHUgH21qkQSlS2TxBdWRBRWtO0EeCzcCm/r/fDauhePnI7hicsJPHFWhP82S8n3zP9/4b3j&#10;xaTY58W3KS6WPqe/A93OIGTvBcRcvEffv5EV+IMopUoS5Rxvikl8XJJYL+nYvAKXv8MwMen3tG4A&#10;+8rV4FClKhyqvkKq0ecsr/vsVZ+/hdjTGPZVq8GO/ratVAk2FVgqwqbSK0jiKyIJIgpuUOvacDB2&#10;Nx+JnU1HYGcTRRorYv6/hffc6G+z/PTe8Odi3r7kNsXF0hg7mwzH3tbjZEXxS9M3Its3FPlpWRuV&#10;2+K9Qo1JlHOUKZKgcTmjkrMrfX4YJDUazvS05g7ZP/zpa/zw5zcJbVcqsbSvJbG8/Y9//RrbvvwG&#10;27+uiO3fVID160jiSytYf9kJ1l8pwn9/ocjnipj/b+G97fS3WX56z2ShsJi3L7lNcbE0Bot9pZ5w&#10;qT0AJwYvQtrNAOSnZKgkoeJlWHQ3PlVatpkkPGdKZefZcR2wo0ltUrYKJKSQrJSvFdquVGJpX0vy&#10;iu2/qQhrFrIkrMmSsCarwrFZ8xdJ4htSRCIKEf77m85kdZDw61sI72eW0rxXfF+zWBrD5psu0oPC&#10;pe5AnBiyCKlEErlJaZ+AJFR3o8yjrJKEL5HEuQkd4Na8jkkRWSErvklou1KJpX0tSSm2fx1JlGnp&#10;TG5TTzjXHYDjgxci9YY/clNUklBhASpJvE5Ksf0vgSQGqSSh4jUokzEJzxnvSBLFpRQK/kZ53RjK&#10;ZxU4JlGOSaLOpyYJNSZR5qGSxOvkdWMon6kk8UaoJFHOYZEkPrm78T5IwixmRWex9PnrpBT7ibth&#10;YXbDomKWJSkrJKG6G2UeZZ4kmhFJyGwCK+S7CO37XCx9/jp5w35yTvT5m0jiq07KdGjHnymmKVXL&#10;n7292FbqDqda/XF84AKVJFS8GmWKJDiZiknixgw82D4Y58d3xI7GdemGJmVk+aoSKdtPwv8v+V5J&#10;MW9TfLvi75WUV+37ohAxfE2vX9MrE9irSEKZAmXF3vq3Dtj6l3bY+lcSfn0naW8SHsMsJbd53Wcl&#10;Prf+qgscqvbFsX7zkOr5UJ0CVWEZZY0kuNqSe1c+2TUKnot74mjfltjdsj72sLSqj93FhP9f8r2S&#10;Yt6m+HbF3yspr9pXpLVJ3JrUgVPN6rAjcrBhl+MNJGFXuTsca/WTnASXej9HBili6bO3lUF0HSOw&#10;t814stjWINs7GPnJmauU2+K9QiWJco6yRRLfyQI7uZFLkeQ1GxFnJwtZ+NkN/Unsi0nx918hD4uJ&#10;pfdKyqv2FaFjPnQYihtLeuJIr+bY0aAWHGq8unZDsivJitjVchTOTV4j63ReX2qN68tsfp4sLSZv&#10;81mJz2+scsDt71zwcMcJFEQkQltYeJAU+o/KrfHeoJJEOYeQhKUCr2+U2Q0iiRODW+H2qt7SR+GD&#10;kgQLt67LXiv9H7inpSZxBQriSeKWIz9uGfJjlyIvmiRmKf29TMrJ5fNXSGExsfReSXnVviIJJIkr&#10;8eziFFyd1RX72jaAc30uFWeSKDG7wW6GUuB1pP8c+LsdR8ztB4i+6YuYmw/KhtzyQ9xdfyQ/CiHF&#10;NXXEI4Ueqtwa7w0qSZRzlDmSKC7cCaqIjsVCf3MzmoKE5bL0HzfJ5YY08pl2w8cRHYl+IxK9voXn&#10;wp7Y36EhXBpy0xkiiaaWSKIjtn9mhZMjliLs/C3kxCdJ09qi1Cxyq7LfXVKLydt8ZuFzfXo2jLkF&#10;gEE4AnqjfqBya7w3qCRRzlGm3A0LIov15HEj3LXSaj/ZZw5Cj0zAs/NTkBO5hD5fayITC/u+d+Hj&#10;0LVL+7p53bGv3Rs6Uyn9JM6MWYFosiK0BQWy5F5RTkGiNrcg9p0lp5i8zWcvfV5okkJNLN0HcaSU&#10;W0ih/1O5Nd4bXksSfyKS+FwliTKNMk8SBeukbVxe1BIhiMD9Y3BrRR94/zAIcddnyCI+HOyUVcUt&#10;7P9epThJ/Jwel0Zjdfrzn8uaKLfEe4dKEuUcZZ0keMYjP265dIby3TYEF6dYwb1TE5wc0kbKyaMv&#10;TkVW8CLTiuIf2qJ4TySBwsIvla//VwGVJMo5ympMwrQm6Fo5Xvrj+XhoPwznxnbE/g6N4VqnFva2&#10;boiLE60k6YqTrwqTV5qsiQ+5Lsf7siR+Zrfs8obXkoSall32UVZJghfn4ZkNbmXHK4bfWNwLR3u3&#10;xIkBrSTJ6ty4jvR3a1ygvx/vHEXbLYQmeZXMjFga772IShLvBJUkyjksuhvFCrw+ybobpIx6siKy&#10;QhYh8sxkcisG49zoDjjUtZkoZ/CBsXhgMxRHe7XAvtaNcGuFqfgsK3QxdOl0fpbGfB9SSpJ4aS3Q&#10;cUQS91WSsEwS6uxGmUeZIwlyF2TR4LRVoow+mwfhyvQuOE+Ww+WpnRHgNFzWBn12bgq93xVHe7aQ&#10;z323D0HUpamSTyHKzGJp/J8jKkm8E1SSKOcoayQh625krkZ+zDKEHB6PsyPbiwXBeQmBe8cg8c63&#10;KIhehrSA+Xi6ZzRuLe+N82M7mgKZPw5CVtBC01ik0LJ2aInxf5aUkiRUd+NFqCRRzlGmSIKUkGcp&#10;8qOWIsl7NrkUQ3C4e3O4d2wqU57J3nNQELNczqEgboVsE0hEcXGSFbkdDaXlfbznDGgSV0KXtVol&#10;iTIClSTKOV4ZuFRI4mOvu6ElNyPx7iw8ch2BG0t74cyI9rg0pTNCDo2Xmg5O1+ZZD862zCOLIv7G&#10;DLEmDpO1cWGiFR7tGCkt+Tl/grezeJx3FZUk3glq4LKco8yQBMci6MlfELuc3Ixx8JjTDRendMK1&#10;eT0kP4IVkwnCqMQsjJKFuQ7ZoYsQ4DAcZ0e1lxkPJpZHbiOR+nCuaaaDFdvS8d5FVJJ4J6gkUc7x&#10;JpJgd+NjJFMZeIFgIoGMJwvwYPsQHB/QGufGdBCC4BRsnungbV5Q+sL1KEhYQZ9Pxf3vB8Dj2644&#10;O7IdPBf1ROy16dBlrpbtmHzei+vxriRRDgOXGo2mMinpvuJCpz9A+fitoLob5RylIYmPEZOQ1Ovo&#10;pbL2582lvSVZioOWYcfHIzt8kTSjecl9IKXVZayRYGXMlam4t64f3Ds0lvyJ0GPjUZS20kQQbHn8&#10;AkiCdv8tKdyfXyHvreaCxvofkhFywsVASrtT2eStQGP9TRlCaldUkihnKCskoUlaiZQHcxFyaByu&#10;zemOg1ZNpBw7/uYMsQiYICwpOlsXRckrkRm0QHo+uHdsgsPdmuHxjhHiihSlrJRtuAak5L5vLZ+I&#10;JGi3fyZFa0VK40CSR2Pk6bXa52LQ6/Pod7xB27Uh+b2y21uDjvEZj0FjBdGYhXQc0Pgw0KtBpwe9&#10;ryVZodVqm9J2f6/s9kbwOdF5XyAJ1xZqVJIobxCS+JSzG4r7wEHJ8FOT4LNlkFRYXprcCT4/Dkbq&#10;w3mvDEAyafBnBp4RiVuO4INjcWpoW5wY2FrqOngV8KzghdBn0jlb2P+tpZQk8VKexM+MSfCTXXY2&#10;w2gESGmh1dErSTHQtt2U3d4atO9cZRgaiIYvKISWnvy6ggLoSLlJa+UjUt5UZZe3AhHONN4/TyWJ&#10;8oWyQhKZgYvg7zRCrIjrC3rg7nf9EXyYXI2wxSYLQtmuuIgroXzG7krUxakS8OQA5u2VffB05ygk&#10;3v0W2tRVFvd/a+ExPgBJkHL+gRRiF8kebX7hHk1Ozp7C9Mw9+WkmKUzPOq7JzjVqyZ8vzMpBfloG&#10;8pJTSdlIklJRkJ4JTU4edPmFKMzMvWHaxySazJw92px8Gdeg1YrQ05yOkb+nkD4rTM/56ThZOX66&#10;vEJyCfJonGw6RpooNB8rPzUdBRlZkHPIySsoTMvZb96PRY5jPgZdB13TQuXynkOv0c5WSaIcwjJJ&#10;tFZIogqRRC0iiZYfnCTS/efj3vr+ODOyPTwX9kCAywjEekxHXswyi27GC0Lno89eiyQiBN+tg+C5&#10;qAeuz+8hMQoOerIr817OuZQkIe7GN+RuCEm8eXaDFKqifMjI08KYlIWiiAQUBMWgMCQOBSGxSPR5&#10;gqSHQUj0D0aiXyASHzz9SfzofZIE36fIfvoMBcGxsp8mLB66mFQgNQfIL1IOQNCRmUBKqI9Pp+Mk&#10;0nFoe9onwz8MCd5PkPgwWI6V9KDYcfiYdIwk/yAk+4fQ2HR+tE9+YDTynkZBF03HKfzJqjHoDfeV&#10;y+Pr+z9SeC+61xK0BSXdDXV2o8yjrJBEivdcUewj3ZvjBil52ImJSPOfh8LEFW8micL1EnfIfLIA&#10;YcfGw3vLQFye0QWXpnVG0IGx0naujJPE/2ry83V5scmIuxeAsLM38XjvWVGWhy7HEeB2Ek/2nUPQ&#10;0csIPnEVISc9EHLqGr1eRyi9Bp3woM+u4smBC/B3OyX7PHQ9jke7Tsv7kVe86PhPkB4ajayYRKQ8&#10;CUPUDV8awxOP9ijHcT4Of9cTctzAI5cRQmPyMUJPX5fX4JMkx03HeXrwEh7tPA0/p2N4YH8YvnYH&#10;EXT4spBKbnyKXCeRxBXl8vj6/ipvEopy1SnQcodPTRLGPM6yXCuzGhyH2N+2EW4t6434GzMlIYqn&#10;Rd9MEjRO7jrkRi5Bwq2ZeOw6AhfGW0nFqL/jcOTHLi+zJEFv/YaUaA65AIbUx2GilEFHriDo2FUE&#10;HrokSsskwQr/aM8ZPNp9GgE7T8J/x0lpYOvvRrLzFH3On51BAMkjIpTAw5eIQK4j8tI9xNz0Q+wd&#10;f+lrGe3JfTb9EH3LD8887tM2nnKcJ3vP0binSOg4dIxHu+lvOq4/H4OO5S/nQMchUnnM50Hnw+/x&#10;uQTQtkwgsTRmWtAzsVQMRfriJKHmSZRnCEmUnN2oqMQkKlXFjmYfMCaRbyKIotRViLo8FWeGt8Ou&#10;JvVwZ1VfpD+aL9Obkhthad8SwkTCVkdm4EKEHhqHMyPaCeHc3zwQuUQ20Fje763kbUiilLMb9NY/&#10;kGRBD1LeB6KUwcevirmf+iQc0TceIPTMDXmCP95/niyEE/C1OYj7P+7DvR/2wuvHvfClp7nJariC&#10;iIt3hRCSH4ciMzIOWc/ikREWLST11P2CPPlDT99AMo3Nn2eExyDlaThi7/rTvncQfMxDiMnP6agc&#10;4+6mXbhPx/HZflCU9zGRCVsaoWc8yUK5J41947z8Zf/o6z5kCT0CcoqgLyp6wZIghacrVPMkyiU+&#10;JUlItScRBM9shJ2YgNND22JPywbw2jgAORFLTEpZyiYyTBIcvOTu2c/OTMGpIW2xs0Fd3FnTV5rm&#10;ooxOgdJb/0DK4G0s1CL8wm1Syp2izOmk2Gy6J/g8FeXlJ37Q4St4RErq53QcvraH4GPjDh9bUl4i&#10;jqfkavA2z67eRyy5LBxXSA2MQGZYDBFFHI3zBP7khtz5zpUsh8tEEvQZEUha8DMipGBRct6XCYkt&#10;C7YofO0OwXvrPiGlh47HxFphV4PdnPBLtxFFBJHo9xRpIZF0vEA5z4hLd2FMzYFe8xNJ0DX+ia4x&#10;kiSnKL9QJYnyBsvuxk+zGx8yLZunLzmBKsnLtBgPV3Me69NKulBxwLK0x2GCYNGT1cE5FbF0nkw4&#10;O+rUlrqOLLIujJxnQaRkaf9Sy7uSxJtjEtXzUjJ0oSeu4eqCrXjgcBhJASHIjIgTS4KVMoyUN5Ks&#10;BFbCiAt3EH7+NsLP3UIYCf8dQQTDsQw2+zk24ed8nAjkkLguCQ8CJSD5mFwFtg6eHriImFsPiRS8&#10;JbbwwI4sEXJTgsiK4DHYGuHjhJ27KccNP3/LRAAsdGw+Jp9TyGlPxNz2IzLigOdjsWRYdPFpKHqR&#10;JNil+je9VruYp1ZfnN1Q3Y0yj09JEvqcNZJuHX15Gh7aDZdajbOjOuDJzlGmvhDcLt/CfiXFTBJm&#10;4fjG6WHt4Fqzliykk/F4gVSXctdtS/uXWj4QSdDbn+cmpeme7r+A85PWijURd/cRuQzh4hpwnIGV&#10;nZU0+rq3rJfBT36WmDsPEUVmfuSlO+KSPHQ5gTsbd+Hytz/Qcdfg7sadRDS+YpEEkQXhZ38Ege4X&#10;hXCe7DuP6wut6XvfgJurnSUQGXj4KiIukxtB5MQxhtg7Px0r2tNHziGEyIwJh62N8Iu3Zd2OODqP&#10;x3vPSLxCE5WEonzNc5IwQ1+oncjfgUoS5QwW3Q0OXEr7uipwa1YLJwa3/CDt6zjekE2uQOz1GfB3&#10;Gi5VnGwBPHYd+VYkIaIUiBlI4m7OwElyN5yr1xCSyHy60JR1SZ9Z3Le08gHcDQa9/bWQBCntuQlr&#10;xCXgYGMc7cNBw1ukwHc2uJlMf3YvnI/C35VnI3gW4xh87Q/hPn12hwjh5ionXF9sgyuzf8BlkgdE&#10;Cnzs5IBQiTew28CvPD4r+601Lrg0czM85m/HzZWOQire2w9I7IKVlWc8zMd6QO7H/R/3CondWkvn&#10;RNs+JdeEXY5YIglWfI6NaJ4lvkASdH3/TQrvbNAbfHSaIjVwWd7wqUniubtB1gMXdB3t3ULcDV6d&#10;661IgoTdCQNZJ1zcxVmXTlVr4ObSXsgOWUwkQgRRyvjGK+UDk0QgWxIT1+L2OhdE0VM7iqwGJoez&#10;Y1bi1MjlOD1qhfx9fuIaXJi8ToSV6uzYVTg1Ypl8fo72vzzze3gutYPXlr0IPnFdZhzSg5+Ri+AJ&#10;f+cTCD97i0gjRGY72C25QeRw+dstcuwzNBYf4xydM///wpTvlGOtlfdODV9Gx1oqa4lc/vZ7PNxx&#10;HPE+T8jSeKjMvpAl8exFS4JcjdfUbqgkUebxSUkidy0Kk1bIilzcL+Lc6PY4aGVqMJMdtsgUQyhl&#10;HIFLyHWZa1CYsByRZ6fg5OA2cKtfB7fX9BNrBYXlhyTubnQT85734fiEx9wfcGnaRpPCTiKFnbIe&#10;F6eybJD3zpMSMzlcnL4B1xdZiyXiQ9YAT1eyK8IBSp7h4MCmP7kj4efvIDUwEokPgiSGwce4S2R0&#10;fbG1kMWFqebj0Ou0Dcqx1hNRfCeWDh//6twtuLXOiSyJi0h8GCTnK9OvlklCnQItz3hTTOJDpmWz&#10;+c9ToLzmJ6+fwT0h9jRvIFOgqf7zoE0vXfdrLt7ieAMnTWU8WYDggzwF2h772zWG95ZByHu21KTg&#10;FvZ9K/lwMQmFJM4LSXBwkROesmMTJZ4QSIrIOQyszD7W7uQO7Bf3grdj85/dA05o4pwJDhyGn78p&#10;QUeeLeEkquzYZGSGx75IEmRdpAZFIOaOn8QZTEHPqzL9+cCRj3NAjuElx9gH720H5Ng848Fxj6eH&#10;LiCMjhPnFUCWSiRivfxfZ0kwSRTy9atToOUQH5Qk+Mn9pqd34Xohi4Q7s6QN3d6WDZ73g+DkKE6m&#10;srhfCeGZjezQxYi5Mg3+dsOk7f7JQW0R4DxCGtm88ZzpPCVm8brz/eAkwYHLdaSc+0XxuF4iKSAY&#10;Ude8ReFDyHXg4CQHMQNZDl+W6Uz+f/AJD4QTMZgCmw9E8TmXgQObWVEJyAglS+LkdVLA40QI5G48&#10;CkPK41DJc4i8cte03w0fRF6+h5BTfBxl/MOX5JWPEXTUg4jkmhDKs2v3JT+Cg5bpYc+ELCTJyjJJ&#10;cJ6Elq9fJYlyCIsk8TNX8HqpLNv8FLf0NFfeS/GdK30kjvdpJQr4ZPdoIQ5ezVu2eZ3Q+bBFkuw9&#10;W+IZNxf3xpUZXeG5oCfCjk2UlcBlO+WYTAYi5vNUPjOTBL8vfyvbPxflWB+UJMiSuPf9LpmyTAuO&#10;RNiFO3i87xyeHjgvsxNMFDwlyYlMLDxVKclWpMRPaJvHu03p0ve27MItcjse7TuLJP9gIoTwFwKX&#10;HGiMuHRHApT3vt8pQUnOtOQcDSYiztYMp2PLcS7zlCiRzmnOobiMJ3SenFT11P0innl4IflJqCkm&#10;8Qp3g67vdyR1WOmNBsOLsxvqCl5lH++dJEjJZIFfJWeBLQHeh9OmLT6pFQXNIDfBz2YoLk/rAo/Z&#10;3XB3TT9xG9g6MDeNkVdLQp9xb8xnF6bQvt1lGtVzUS/42w+X9G5uWGOJJHgBII6L6LLXyHnyGHyu&#10;/D6P+/wczfKRSOLOOlexHliRH+44idvf7RDrwt/1pCRUcR4DuyFsBbAFEHraU5ST4xC3Vjnhyrc/&#10;4AwHGUcux52NbhKg5OIs3tfP4QgCD15EBCk/T1lenb0Fp0cuw6Xpm3BzpQO86Tg8QxFCFsMzngrl&#10;VG461rOrXmStXEOA22n4bHPHHTonlidEKokPniDm9gMhGUskYYZeq53O34FKEuUM75sk9BncyXq5&#10;pEdzvgJXYSbe+1ZKvjVJK0z7F99HUV6OG/BKXd4/DBYF5JW57n3XHzHXZsi+ueFLkBvxsuTQZ0wk&#10;qX5zxbU4NagNTg5sg/ubeZ3QaXIe5jZ2ZhGSINLiWAhnYyY/mIOoC1NlISAeh9/nvAquKym+38ci&#10;idtrXRBFT2hOc2Zy4KlMjwXbZXrz3qZdSlzgmMwssELd37YPt9Y4S+DxyqwtuDh1I7kt3+HSzO8l&#10;ZZutkhRyL4LJXfBzUKZAb/nJ640VDnRMnr1Yj8szN+PaIms5PqdiyzQoT7PuOIYHTkfg9eMeOYdr&#10;C+k4RC7XFlhL3QgnUpWSJKRfhUoS5QxCEi/NbrR6p2X+WPmYIFL95iH85EQp1eZqTJ+tpLBXSWGD&#10;F5p6O/D+SiyChfflpz1bE+GkqOwmcBs6ruUIcBqB6EvTEOsxA3HXZ5aQGZJdGU1EFOI+ltyMXtjf&#10;phGO9W6JJ7tGEwEskeOxtWB2IcTFIGXnDMycsCUyBnfYvjqrGy5O7iRuTlboQlkciOMcL1zjR7Qk&#10;oq/fJ6K4j1v09+kRy3FyyBKcHLqE/l6Ks2NX4tyE1SJnx6/GqVHLcWLoYpmaPDtuNS7N+B6ey+3h&#10;bX0AYWduIj00SipAQ8lV8Xc6gbBzt8n9CEPcHX8lD8NJZjXOjl2D0zQWT6eeGrUMZ8eskvHNxzo9&#10;ejmOD15E98Mi2YatD644ZZJ43RSoGRZJQo1JlH28X5L4DvnRy5B015RmzUrnbtUE58Z3gPePAxFy&#10;dLw0gWHLoCB+hXS/5qxLVl5+cnPfh+QHc3F/00Ac6dYcJ/pzpmcfPLQbhkdEFo9cRpaQEQhwHA4/&#10;6yHwWj8AV6d3wZEezXFxUidZ4YtrOTg/gscX94eOV5i4XOpCuONVOFkuD2hfXq/jYKcmcq7c0YoX&#10;KBZr4hORBE9HcgZjvNcjSa2+wjkMk78TheWciHOcyyCyUvIaztDraZILU9fTU347bq/fIdYGxwy4&#10;4jMrOgGZEcrshvMJRFy4i7TgKEmwYlfFj5SS8zF430szN8k0J4/J+RJnSORYfGwioNOjmaDW4tKs&#10;zWS9OInrkvQwELH3/EnxVZL4ReKVJPEusxukjAWxy2QRnad7R0sG5e7m9bC3TQMc7tOcboCOuPtd&#10;X1l5y7w2Bq+fYbYmWJHZheA+l9xb4sIEK1ya0knW3bg8tYss51dSLk/rLKTA2/L/eWaEy8NTfOfR&#10;eDSuWC3cMJcb7S5Bss9sBNP4XER2eWYXHBvQCgesGmNX03o41LUpfLcRSTyaZ3KNiLheuL5SksTb&#10;LvNHbwtJPN13QfIduLqT3YPs6ERJheZcBNMU6FGyDtyJcPfDiytAf9iD++QC3N+2Hz48BUpWQeCR&#10;Swg9e4MsCE+pseCszezYJKn2DD3pSQp4HFzrwXkSLBxzCL9wS8gi+NgVya3wdThsmmb9kY6xZbe4&#10;HjwdypYJkw8f5+nBCwij48Tde4j04EiZ3Xi096xKEr9EvHeSiCd3g6yBoP1jxIJwqVsTthWrkNJU&#10;hku9WjjSsxk9GbvgketIUraZyA5ZJKuH87gcLOTGtYl3ZslK4XdW9xWS4DqMU68Q/uzk0HY4M6q9&#10;zI483TNGYiFcWco5FuZSdG6Km3B3Fj1dx+D6oh442qs5djWrC/sqVWFXuSqcatXAwW5EEuQapQcQ&#10;SfA5fXSSOE8ksY6U/gDSQ6KgychGepBJAaM9fRFx6Z5MP4aevCFTkZwIxc1heNaBp0g52BlHT/T4&#10;+4/wzOMeQsnV4LJxngJll4PdDSYJfj/5UagIT5dGXbsvQdJ470dCGhwY5RkTTtvmqVV+lQY3tB9b&#10;IZygxdOfbEGkBUWQlRIjx3wjSRRqp/B3oJJEOcOrApdCEsUCl6Uq8CKSKOSYBJEEWwunR7aDQ9Wq&#10;pCwVsPWzCrCtVBlujWvjYPemOD+hA26RC8Nt6qLOT5F9CmKWKQq9WFbxijw7GYFkkXBdB8cmXinO&#10;I/B4x0iEn5iIpPtzpGisIGG59JdIf7wA0Vem4cnuUWTF9MOFaZ1wmAjCrXEdOFSvhu1fVYLN15Vg&#10;R0S2r10DeG8ZgAxyN7gDNxOM2coR+Ujuxr3Nu5H4IFDKvHlW4elBzocw5SlwrkPY2duSECVVmRdv&#10;i0JzEJKnSLkCNMDtFLzJuuA6DC4h54pSjkH8NAV6DbF3A2R6k2MKbCUwefC+gYevCPmwa2Ku/gxn&#10;IauE3+NKUd4m8OAlBB+9iugbPkgJDBN341UxCbo+rt2wN+j191+u3VBJosyjNCRR6irQ/O9E0ZPv&#10;z8ajHSNwYkhr2H5TCVv/9jW2EVFs/6oC7CpVEeV0rlUdbk3qyDa3V/dB8IGxQhRs5rM1oUleIfED&#10;ruHg+g5eQPi1QttxPoQ2bbUQjaR7hyxE+KmJuLehP86Na4+9pNSONavDnojLlhTbukIlOqeKsCbZ&#10;/kUFcjnq4t7Gfsh4SiRBY3wSkiB/X2o3eAr01kPJebi5ygVe3++BHyk45yiw5cBJT8+ueCHy0l3J&#10;a+DpUa8t++C5zB4Xp2+S6c+TQxfTWK7isiT4Bopy+9kfJQW/TAThRQp9Vuo8TgxdSsq5HteX2BFB&#10;7ZFiLu4pwcTAJMXHYsLgYq6HTsfJzdknRWc8o/J4/zkkvGEK9PW1GypJlHm8N5IgBeJpRa64DD0y&#10;HnfW9MHx/i3hWq8muRk1hRBYoezImtj+ZQVYf1mRnt6VsbtFfVkR/DrHEshiiDw3WQq+2D1gS+C5&#10;yV9Ix+TjlhR+n49NBMWKzVmaKX5zEXVpClkPI8la6YMzo9tjf4eGcKhWjQjrGyEsth6YMNya1sFO&#10;EufaNbGnVX1cX9wDEWcmiQXC472QGPaxSGKtizSA4dmNe1v2ymyFx9xt5PI5SaIVT2tyoxnuYsVT&#10;oRyT4GpOnpq8OP17cvPW4syYVZK9yRZFnNcjsiZCEXzkqsmSOGKqAuW8ieuLbHB61EpyibgmYyOu&#10;LtiO2zQWxyMeOB6RFnV8LJkC/WEvbtI5XKNtLs3YhCtztspn7KZwevdrSEJdwas841Uk8UKexMBW&#10;uLXiDTEJUiAOPMbfmiUzEqz4R/u2wJEeTXGC9mdF5eClU50a2PbFN7CtUFlcEedaNbCjXm1S0AY4&#10;3LM5KUlHaWTLipoaME+sCmk9Z24/x4pqfhWS4L9NjXA5vsHTpf72w2Tq9VCPZthLLsTOZvXoOKTM&#10;FaoQQZHVQCTBx9/Tuj7OjGqHs3xuPZrjULemEke5vaovwo5PIAumROObj0ESPAX6HT/9ffHMw1tm&#10;KnhGgasvT4/kKlCT8kvxlVLwdXbsapwasZy2W0Hf3zpcmbkFN1Y4wme7uwQXefrTNAXKgcsTZCHc&#10;kdZ4ceRysGvCFsHV2T+QtUXkQsdi4TgKB1EvTFGOpcyunByxDCeHLcXpESuEKB66HDVNgTJJvL52&#10;w0QS3Ag3gUiCCGUfkcSPCkmYCrwmqCRRFsEkkfM4AtcWb4d7tykvkYQELge0xM3lvRBFvr0lkjBP&#10;YfK6nKFHx0t/SbYQDhNBnB7WFpemdpK1NM6O7YAdjWuLgrrWr03mfwNStAbYQ9vuIkV2a1SHFLch&#10;KUJ7cRGCDo0lq+JbSXji4i1ZUZzIQKY0c9dK4hZPm+ZGLJXO2hHkWnj/MJCO1xkHOjaGC1kHO5vU&#10;xb4OjcTV2NGYLIY6NYWcHKtXp/Nrhmvzu4ucGtqGSKKZENXJQW2kEpX7bEqOhZLV+dFIYiM3nQkQ&#10;C4BnLaQyc8p6mXrk6Ugu0+Z8htNcHk7kcYb+5ve5KpStiTvr3WQmhN0Q7r6dE5ck/SzDTt2Av8tJ&#10;clG8pOAr5WkEEcZtcVXubdwl+14mxT83cY0cg/MuTg1fIsfi/5umW7mEfJ0kXnH/CY5jJPkF0vm+&#10;scDLRBI5+ciJT4b/rlNiSfxEEt2wjywJLkvn+AgyVZIoMzCRRCSuLbGGe/epcG3cn0iitYkkeHaj&#10;SW0cIYvAc0lPMuGnmrIXizeVJcVh3z332VLJgeDEKfcuTWS2YH/7RuSqtMalyVbwJJI4P8FKyMOl&#10;bi0c699KlPPO2n64v3mAzJ6wtcFPc55lONyrBd347XFjWS9yQ4ZJ4RYHJDXJ5AKQ0nKFKGdbsuXC&#10;QUl2h3jKla2Xg52bynQmW0AedIwHNoPhtam/WBds1exv31BI6fiAVrLGx9Vvu+IIz3Y0rYcdDWpj&#10;Z+O6uDKrqySA5cctU1YzV9yOj0ASbNbzzAO3v4+5/RAhJ69JodUT8v85A9LHer/UZnDNhbgfNu4I&#10;IKV7evCiabaDZyZ4NuKUp5Rwc54El4qb+0lESKn4M6nnYLfGvK0EJo9cxmNyBfzEvdiNOxt24N7m&#10;XWSV7BOX4xF9xufCadvcMi/eK0CZAiWSeMXsRnGS4EWEuLqVK1aFJP7Uliy7n9wNLlPnmAgyC1SS&#10;KCsw6PVXcp8+w/WlNjjYY5pCEoolQSTh2riWPF2vLeiOZxenWCQJzkFIC5gvswueS3tiV4u6EqBk&#10;H/9Yv5ZSkcn1GOfHdcQ+shR4MWBeyi/YfSzibsxE2qN5iL0+HffJCjg7ph32teP4QXU41aghVsap&#10;YW3gu20wYq5xmvUCiVWwdRHnOYOejCPo6WMlSu9cg6yEKtXEemDLgAOinPmZFboIST6zJZuSe16e&#10;IuvmAC8sPLA1rtF5SdJXp8YSl+BZDttvKtMTtK1YRVnBC2Q6VFrffXBL4ry4Elymze6BNr9AVujK&#10;ehZLT/4omW5M8H2MyCt3EXqapyd5DY5riL52H8n+QUgLjpCisOTHIXjGNR2k/Oy28BQlV5WyYnPg&#10;Mez0TSQ9DEGiH2131QsRl+/Kwj4Z4eSWhDyThjScQcnl5lwNGkrHiLx4m6wFP7I+wmQ8bq6bHRUv&#10;wn+/bgq0OEnwCmS8PXfU2ttuQjGS6I79nSfh4vT1QiDIUkmiTIB+vGb0Q4Sk0Q1zY6U9DveZRe7F&#10;gJ8sCXI3XBrUgHvnJpJ4FHF2kimLsaQlQS5IdvgSeqrPhO/2weKe7G7J7kYzaf7C8YnjpJDs9+9r&#10;0xBHyUrgNT+5ypNTp3kWg5vMMAn5OwwTq+X0yPY42L0Z9tA4/OQ/N840ZcpWwZM9PC06TEjgwhQr&#10;sT7YVdnfrhFOEjl4zO1G5zFECILdEC7c4vgCH+/xzpHkx7NFQ64OkdHRPi3IqmkplgSPw27KgU5N&#10;4Lm4J3gt0fzopbL/x3Q3OEmKpy1z4hJlPy60YmXmfIaIS7eJGDykrT0nWfEsBC/QE3mZKzbvyixE&#10;0LErkkXJU5s8VclKz6XhXLvBgcuQ49el9T03wuXEKM7q5FkTqS6lY/HUqIxD7gpXhfIxQo5fFdKI&#10;9KDzIAJ6RttE0TlxPOJNyVTFSSI/LZOIKBK+Doewp+14Iol2z0niQNcp0u2K3RaVJMoI6Edw5R8u&#10;hvzW29+54NigudjZfBARBJHEN/WILKrAqW41yZjkgCK3vWfT+wWSIDGb/3kxSxFJRMImPMcizo3u&#10;gLMj2+Egmf6uDWqJm8FKf4beC9wzRtbD4ApMJhlzO3zuUsVkw+uA3lrZB4e6N4drvdpwrV8LbuQG&#10;cBzjEJEHExdbDDwmuwhMPpend8bTfaNFibkOhBfl4RkKScmm8XmKNJ6sD07m4oApJ3nZVakiSVWn&#10;hram97sKwdxY0ktcGLZaeLFhjkuYCbE0JPG2a4HS2y+QxF0y8aNvPRDF4zwGnlHgVG22MLhn5QPH&#10;o9JWX1bQor+5zJsbz9wl1+PGSgdcnfcjWSSm+MW973eDi7kSHwQh6BBXgR6VqVAOinI8wWP+VgmM&#10;XpyxCZ7L7JTjHJSYBk+5PnQyvfrRcXztTM1ovDbvlnoPnqoNJBLhmARbHq9Ky35OEkYglyyj5IBg&#10;yejc03ostv65rRR42VbtJpbs1QU/ynkht4hJYrMyhIpPBfoRtvONyzfw3U1uODFsIXa1HErk0IZI&#10;gqdAq8ChVlXsbFaHnuxtEXJ0nJABK0pxkuD8CCYKbh/HVZRs1t/fOAD31vXHjUU9xfd3rlcTOxrW&#10;lljEzWW9Jb5RJGOZAp/mwitDrilrky0Arv84O6aDkAEr87a/fgPrLyqSK1NVgp/b/vINbL6oJIlR&#10;HGvw3jwAife/VVKq2T1YDyONKeMrMYXMpwvgtaE/Dlg1onOqBbuqVUnZG5DSd8VD+6F47DYSQQfG&#10;SIl5IZ1H8X0/Fknw7AZbDdzn0mvLHlyctkka215fbIubKxxlNoLzH26vdZWpT+5ReY0+uzpvq1R+&#10;8mzEuQlrpOUcr83B2Z7FLQnO1uRmNEHHPcjNtMWZ0VybsUZqP67M+ZFcRnvcXOWMmzT2HTqG+Tg3&#10;Vzjg+hJbePBxZAr0R5mGTfB5fYHXTyRhlDgLrwvChLa71Rhs/Uu751Wgh3rPxLUlNkRil2HM0TBJ&#10;2NF384/KMCo+BZ6ThM8T3NuyG6dGLsGuVsPJkmhLJNGAXivDoXplUm7uc9mankRMEmxJvDwFyorE&#10;Cs5NYnhWgAOKXH4dtG+MBCj3WzXGETLtebGckCPjkUbbyEwJK555HBqX8x346c1WABMJWxMc12BL&#10;ZNvfvqEnzzdkxlegvyvQ319LWvWR3s2lK3bI4XHICltMloOpaIzHfl79yf+n8Tkxi2MNN5b3xpkx&#10;7SXIygFSztpkKyPZZ44UeOU+W/JCXYlIKUniJXfjLXtc3llPlsQNXwla8jTm5Vk/SILURelzuV62&#10;4enIM+NIxq6WVO4LUzZI0RUr8I3l9qKEfi5HxS3gtOysyHhyS3h244Q0quE0bc7qfLL/vFgbN5Y7&#10;4Ar30iSSuUSkxMlVTBxS3DVujcyscJEZnwPnbXASFhMGEwP3kyiVJaE3SNyDg6XcbXt3y1FE/O1N&#10;7kbl7kQSs+C5wl6yOrluhfYp1Bv1g5RhVHwKmEmCG5Jw4dAZeuLtbjuayKE9SWPYVKkO++pV4VS7&#10;Bil4czHluYTaEkmYRZQyb62UfnNiVczlqTKdyRYEKyUnTLEyck6DzBpwQFCxRLjWgjMmmWg4mYp7&#10;Udxb30/cE3Z5HKpVhX3lqnCsUV2yNjkxy4XckJPD2+AubcfKn/Z4nqRkc4k4k5B5CpNf2e1gkojx&#10;mAZ/IoUbS3vJ2NcXdJega1bwQplq5e0M+aap1k9BEnc37ETcbX/y959IzODGMgdyC7aJNSEKzCRB&#10;Y3KFJidNnePeEUwQi6zlic/JVY/2npG4Aq8AXpCWiZy4FOmSHbDjlGRz8jRkVmSstKHjeAS7GGyh&#10;XOOeFNIMd4OJhEaZpj7ZMuH3rvBxFmyDJxEEn6csFMxVoGSZvKYR7vOMy+THYTKbcp0shl0tRtB3&#10;1MFEEpW640i/OWIhcY1IJhGbgonKMCo+BcwkwaYor69wceYm7O0wHjYVOsK2Rms4NGwGx/oNyCSv&#10;gf0dG+GR6wiZWeAl815QHkVEqfgzElY2LtQK3DNalJGnI3mWgvMteJxYj+lSMs41EqzATBhSs0H7&#10;sEXAU6kcH+D9eErzcM9mODawJd2sHWWm5fLMzhIg5djEoe6csNUSl6Z3wr2N/aUClWdNsmg8dj1k&#10;fCK3nMjFpuAluTGcHMaLAXFQ9cpMU8EZF4ZxIFViEMUtHLO8DUm8xari9LaQBC/Ow1YBP9l5MZ20&#10;kGfSQo6X9pN2ceSrc/k3l2fzdCf//UTkgvjxj7l93T7almXvWdk+6rovWRLx9AQ3lYpzE1sek2c7&#10;eHk/rv58vPusWAS8D0+z8ng8/hPzcUg4AGo6jnIMHp/e50WHuWmv1G68giTo+v6ViGKsNrfgSF5I&#10;rByLA5RuzYbJd7Ttb+1hW5F+60ELJLbC8RLali2Jq7RfRWUYFZ8C9CM48Y2bSjcMR7A5V+JA58mw&#10;qdgJDvU6waV9Fzg15xTtGtjZtC4e2A2RJ7EkNNHTuaQSMUnwVCH3iMiNWIzwk5PgRUrLJdwcM2C3&#10;gZ/c1+b1wCPy/RPumBKlWIG59oKnNLlHBCstz1S4cOITWTMcmOQpyTtr+yKQrJm4GzOki9Xd9f2l&#10;+nNPa7IyqlSBc83qpsDo6PZ0rkNpvJkya6LNoPFjliLh7rcIPDBGCIKLz44PaC2zGxyUvbdhAIIP&#10;jZf6kZKdrJ7LRyIJXgSYZyQ4fZl7PsR5PUYSWQQZYVHIjk1AfnIaWQdZKEjPltmCnIRkZETEENmH&#10;yBOdK0Kl67XdYSnq4uIuU4HXVZkCDT7pKZZNjKePuBv+ZF3w053b3PFxeYqTE7DyUjNRmJFNx8lC&#10;fkqGlJyn0zlwA12+nth7D+m8gpBBZMZJW7yqlyWSMCMrLmlyUVg8WS3uODthFVwbD8b2LztiK5NE&#10;hW7SyIbTwLmPBoPuzy3Krio+FYil59APkZMTm4zIy16SoHOoxwwyla1gX7szXNp2p5u/DbZ9XUOC&#10;jpz0lPGEKyRNMwYln7ZMEOzLsxIFHxoL780DcXVWV1Ha40QQnNHoTlYBL8BzeUZn3N80QKYkeaoy&#10;+OBYeNH/eYbiKG3LCwezEh7t3VLyIDiTklOluXiMW93x7AUTBTeNuTK7q0xjHiBrh/tXHOzSlKwE&#10;K3FzOPjJMy48/v0tdD5zukotyv4OjeDetYnsx+d3mYiM6zy4o1X8zRniekin7uLX+BFIgtvO3eMp&#10;UFK+bFJUJgcu9+aZjgTfJ/I+K3zqkwikPo2gp3iETJcmPnhK2zxC7G0/maLk4qwQshx4zU9eU5QX&#10;6OEmumxJcBUpj8GEwPEBmdq86iWzIDwGj8Wf8Wrj0neCj/M4XM6Fz4ETqPicOA4hCwYHhgs5vSpw&#10;aQZdz9y8gAiJR5wYuhCuDQcqJNGOSKI7zk5cI2XpWWGx0Gm1OXR/fqvsquJTgkjiOjQGMT0Ddp3E&#10;kf5zxZe2qWpFN35X2Ndvja1fVpcpyNtr+og7wErKwcWSCsQWRDx9ziXZHAzkhKZj/VqZchBIcfe2&#10;qg/n2jUkrsCvPGtxkNwFzm1gS2MvWQQ76DhMEEd6tsDV2d3Ihx4pmY8pfnOQTdYJuzscUNSkrKLz&#10;WCZJXDHXpiPInSyEVb1F6TlHY2djLtyqJ4lgnObNeRr8PmeCcqKXXcWq5BPXE3fm5ODWkiNxmEiM&#10;rYq7ZLHwdC9Xl76witjbkMS75EkcuCiBSSYJXuQ381mc5DNwkxgO5nHFJa+/ya4hpy6z+DmfoKfv&#10;aXFHgshS4KAkP9VZuXPikskSyIGusAh5Cak0DrkuO89IcRdbIFyRmUdWCTek4fU5IuhBwTMf7E7w&#10;E52DnDw+EwsXcnETXP6M4xDcFo/dAi7uSnkaKlWgXI/xWksiPG5y9v1gmaI91GsmnOv2M5HEX0wk&#10;cWnWJiEqFOlRlJ3noeym4lPDoDfc4Zs3OyZRVok+OWIJtn/eCdYVyZqo1xm2tVpi6xc16AetAY+5&#10;XRFOT3NJUEr9KYDJrgcHCXnqMvjIOMlo5AxIzmdgn5+LqM6P7WAigrYNpBEN1044VKkKx6rV4Vyj&#10;Blxq1SR3oYYkRR3r24qO1UOmI7mik4u8pGy7gFwcperTrLCGvO+k1Vxm8CKxNG4s7Um+LRFCi/p0&#10;jBpwojF31KsluRZc5MUk4URuCZMez7Zw3OPKjC5ESs0lE5Rb2PGULReZmWo3OBBLx83/8CQRRD4/&#10;WxLcnzKQF9m5eJuezmfFPOf2cteX2eLq/B9xedb3ppkORbhRLq//ySnU3FWK06Y505ItAW5bx7Mb&#10;yfQQ4LgFj8WxidSnkeSixCElMEKslOBT14kQjso6nxxUvDJni0xz8vimGY1NZIX9IFOUnB/BzXf9&#10;XI/jifs5Se56eviiVI2yy6GJSmaSuKpc3t/p9cal9DCyz01IuRtBrg4HXPe0HQfHmr2xnb6n7V/Q&#10;A6l6X3F32cKR70mjuaXsruJTg0y6BjpNUbqhUCssfm7SWgki2VQggqjWCTZVWmD7V9XhVKcameVt&#10;4bN1IKIvT5ViLlEaIglWYFnTk1wBn22DxaXgJzk3lvH6fgACnIcj6MBY6TbFLoXn4h7SV/L8xI44&#10;TETC6dC8/ZnR7XB3XV9pIBN5fjJSfOfI0/yFhKYSwgrMMQQNnQ+Xd3ONB+dp3FnXjxSuo7SmcyKy&#10;4GSrKzM7487aPnT87ri+sDt8rQdLtSm7Ilz5yRYHB0l3Na8viVU8C8LEx4leJoKiY34gkshJTJXO&#10;VKdGrcDxwQulx+TpMSvELD/Sf448ed27TZXU5X0dJ0iAeQ/J3g4TsM9qEg50mYJDPWfiyIA5RPSL&#10;cW7yGlyZu0UyaXl6m5WfZ0guTd9oWgqQCIXNfiad81PW4eSoZTg6aL7kKrh3nSJ1FPvMx2hPx6Dj&#10;8Ht8nIPkkh7uN1u2Pz5kIU4OX4KLMzbKeEwSRdEp0BYUHqHr6k3kcFcunGDMzpcy94PdptODYqBM&#10;e9pU7AL7qr2ws9koWd6QC9HYBTboi84oX4+KTw367X5LN66kzHJRET9BnGr2pR+vK6wrWJFF0YKk&#10;FhzrVqcbtZkod+D+MVLQJZmXpDi6jDVi9oedmCit4dzIjeC8Bk/6m+MNyT5zpPksT2tyx6ln5ybL&#10;mhp+tkOlNJuf8Fyj4bV5gCigBDN5iT8iBkuzKCVFZlV4mpOnLpmwIpcg7sZ0PHQcSpZMazJlq0jW&#10;J5MPt8yLujAFEafpvLxnP1+LlIOWN5f1ku14ey5M47gKd/jm2o0PbEn8PjshRXpcnhyxFLtbjYVj&#10;NfoNvuoqAT27SiSkUPZVekj6sl1VEn4tLpW7wb5SdyJ48z7daYzecGs8nK5pBo72nYujfebgcK/Z&#10;5ILNEkXlZCan6v1h8zU9FL7pBlvah4/zfEzzcfg9EtsqpnHtKvJxaHs6jjWd4/YvumBvmwnkRmyT&#10;QGhRbCq0eYX76AE0Ty6aoC3UIJ3cGiarnU2Gw/Ybur++6Szju9QfROc4XdYEKUzJBO3XiuQ/la9H&#10;xacG/Rj/RMy9l3/ItOBnuLnGCXvoJnWqQzdPpS6wrdoO9vVbwaUlmeMdm4spz/UTnOcg7gYpjjZ1&#10;tTS25Qa0XBfBQc6dTeqIxcCdodg94VgCKxunOsffmIHAfWOk5T4rIzeD4TyIhw7DkEGfc/m3EAQv&#10;8muBFEqKPOWL/Z+nPaXP5oExYh1w/GFfu0a4//1APCMLhY+f+mCOEJ0sDxi+BKHHJkglKpOEzVeV&#10;JUErwHW4EAlbM+JysKvznkmC3voN/QZTCzKyDdxx6uqCbdIe/4DVFPkd2Czf246k/Xh5mouQJfGC&#10;0HtsWfA2e2n7PW1oe3rd1268kMGJQQuV1cBJhi+VjlU83Xi417fY334Sdrek47Qu5XH4GMpxWJjQ&#10;drUcgxPDlhAB7JJYhSElG/qCohOs7HRvuRbm5mcUJmeQpfoAHou3k+s6ANZfkkv7tRUcavSSGg5e&#10;Ef0pE0xGDn9NVZSvR0VZAf0ov+Ufsyg1W+ap+amzq/lIYXn7Ol3h2rEvdnbvBdeWLemGqI9bq3vL&#10;7IKQBCtl8krpKMXNZriykqcsd7eoR1ZFd4RxgtPDuVJDwW4Bd8hOuvetJFVxp2v3jo1hR09u7vnw&#10;hNwRDkZyzkRprYiSwvtw7gWfX/iJCZILYV+pmqRuc6m4uQEvrw/Cbgxvz/kUIUcmiCXh3sVEEkwW&#10;HJfgoClPo36oKlB66x/ou0+GzigNZn1sD0r2I2c+SnOZyUpzGZH1r5Tz9DmLbP9c1uPitA24PHOT&#10;xDFEaFyTbMJFcj1k38nrJJuyNMd5vo2y/Tk6RxauGWFXg1vuIacQ+iL988BlTmLaw/yIeMmrOEeu&#10;jX2N3qb8iK86wqluPxzuPUtSyrnfhZZcEiKXWsquKsoS6IcZikI9nuw9JzePe9epsK/WE3a1mCT6&#10;Y0fXPpJc5VS7Jq7M7iKKwhYEm/c8JfrswlTcW9vP1HCGiMS9c2OZguQYAU+bslIymXA9BD/lH9gM&#10;kSKw3eT/cy2GOyklxy3MGY/85H5XkpDEKbIOOHbCvSIcqlaHS51aOD2iLbw3D5JEK87s5FoTPicm&#10;FO5o5UfnxLMgdt9UkdkO362DZeHibHJ/eOm/D0gSYVz8xIFGbjzLiUsBO09Kh6biwpWdLOaZDdPs&#10;xk/vmz57eXs/LtKyJMrnxfd5YT8L8tK2TizHpd4ixvOBTLUatQYY9PrrdG3/zNeYFRX/KPnuI2nw&#10;e2zIQthX7Wkiic870Pc3UGIvXlv3I/bmQ+jyClWSKIugH6U63ag5mvRsaafOjUw4IGVfvResK/FU&#10;aA84tSDXo0ZD8our4dz49jJFyE1gOP2arYR4UpwAsg485nSXknCe4WBzn3tO8oI9HI/Ie7ZEZirY&#10;pZCS8j4tZTaD3Y2j9DenVfNY70oQZmELgcmIp2uvL+wh4/NsCidO3V7RRxSfE6zY/WGCSH84D1nB&#10;iySZi5vNOFam8+nVQjJDxd2g85f08Q9JEgROXJI1MiJikRbC/SOelZBIedUnZQGpuSiISX7+Xqoi&#10;L27/oSUSmrhUYrdcGNJykZuQisLMHHBHbCIJLd1X8/ka04Kj/Z6duIGLM76XwCfHOpgkfvxzW7g2&#10;GCxTolxslvY0AgaNViWJsgi6P+vwTVqUk4dEv2AxCy9MWw/HWv2w/esOsK/dBfb1OhBhNIAtme7c&#10;Yt+U0Tjj+QI75qYzvH4nT3ueHd1emspw7IJjErEe00z9IyIWI5Xcj3sb+sl0o1vDOtIJilvbca3G&#10;82xHDhSWUP7SClsinAiVFjBPZjM4RuJUqyb5+U1wZWZXiZPkRS2R8+KErKjzk2VBHg6qch2Ha61a&#10;ODWkraSH81qimsSVH9rdSJMPSwna/gTJDpJA5a1PBjqHu8q5XFXeeg4iisv6oqIxSX5BsX7WB3GE&#10;3NidzUZIkHX7l1b48S/tsasFz2rslO8nL5G+BrKoVJIog6Afpbb8qEU65MSnSMrujdUO5McPk8xB&#10;22psRbSHbfWmsKtdF/u7Nccl8u95apMVkadAObjHU5YcvDwxqI00b+GsR07AurWyl8QnOEWbZzWC&#10;9o+VvpfcLo6nJk8Pb4t76/tL+zvpjs3KaEH5Sysy05HLa30ultgHd+1mhWbhQOn9LYMQfnKCzH7w&#10;bM3laZ0kv4JnZk4MaCUzLZwpGnttmlgkz6tB34YkSplxSW/9Rq/XD6ffYBrJ1DfIND29Krv+ncao&#10;qcbvldjmY8o0Ov8/8bnQ3//J/6drYYmnv+V6GfF3/HF59hYiiJFwrNlHpj1Nsyi9cKjnLPiTa8Ut&#10;9qDRKXugjlygirID+kHrKj8Osb8B+SnpsqL03jbjZJqLf1TrSu1hV6clHJvQ0791E+zv1BQe87oh&#10;7uYMUUh+evMMRujh8dKNyqVmDbjWrimNZ12UXhJcpMUNcbmFHKdmu9apJXkSt1f1kTb83OuBx7Kk&#10;+G8tpNDc8Yqtm+vzu5uUvxWnejfChSmdpKsVz3xwkFUqS6tVh2vdmtjNSWBdm4lFxAT4guvzAUji&#10;lwi6TF++Vg23qiPl50xQnrGx/borrL+ygnWFTkQWfbGj0XCcHrNSliM06HRslRyi3VrQ/fhvylAq&#10;ygroR6lEP9ADkjz5ccntYJfj1LAl2Nl0OByq001fsQMcGlrBuV1HuLYkBW9UTxrRhB4bT77xcpmR&#10;YBOfFchrwwDJsuSMy13NTc1lXevWkmnIs6M7SJ3E6eHtJAOTcynYuuD1Q3lhHw4QlpzSfCchheZc&#10;ixSf2TLdyn0szo3pQFZFa2lkw1O1nLLNHbWdqlcXt8fdqrG4PbfX9JMpUckFobGen49KEq8E3UP/&#10;QVKPhe6jMHqV6lOuI+F2fO7dp5OL0UnKwtkV29F4KLkfs6VhDvfNYNB+G5ThVJRV0A87kH6oRA48&#10;cQDTc6mt/JAu9QfAtnInOLfsTUowAC6tO8CuWi0c7NaE3Ith5NubZi84YMg9IdltCHIfKwVTp4hI&#10;DnZtIlOiXKHJxMEVnR5k5nOBFysjBw9lWT1uQvMzYhEvCCk0LxZUlLRSpjijL0+TZro823F6RDup&#10;02Al5/oRJq+T5Iaw4nPBGWeOcvLX80zLYmO+75jELwWFhYVWcoEK9FqdxLe4Dd75qeuxu80YIc7t&#10;X9B38oWV5H9c+vZ7cjVOI+VRqOxD957a07I8gH6oK/yDcU/EgF2nZW6dOwhxYpVz875w6zqQFKI9&#10;tn9THbta1BFfPowUnYmCfXeOKXAvSe7uFHJ4Au4REXjM7yYds8+ReX9hUkfpVOVnOwSRZyaJSc/T&#10;kVJIxUpYXNHfh3ACFBEPT4k+uzAFD+2HSRerc+M6SnCVXQ7uecnp4E+IIBLvfStWkTHPNJ36wiyL&#10;ShKvhE6n6ygXSDDo9SjMykX4pbuS/3Cw2wy4NOTeqZ3J3egEm2+64HCf2VL/EXXNxxSP4P1Ukigf&#10;0AOe/INxAJMbn3CPRPeu0+im7wy7Gl1gX78zbGs2ox+8GpzrVzetybG4p8wScIozzwIwWXDNA1sI&#10;iXe+leUBOdkq8twkRF2cIlOQyT5zJB2a+0iIBVFcsd+zsKLzeh08zcnHjb0+Q2ZSuIScJeryVGk4&#10;w/05ebZGn2XK03hpLJUkXgkiiQ58fQadHprsPJnG5YDk0f7z4FJ3kORGcGzLtlI3ONboi7MT1iD0&#10;jCeyoxKkzb7sq5JE+YBer/fjH4zLiznwFHr2hgSd7Cv1gE0FMhe/bk1WRANYV6wGu+pVpMEtL6fH&#10;TWR5etOUCKUEH9l1IOG+lUwe5ixKk9D7HH+wpIwfSGTWQ8R0Ls+F/6/Ia90dlSReCXJVG8n10X2T&#10;E5MkvSZurXPGzqbcoo6+hy+thCQca/XFruajpQFvkn8wjDodjAZ6NBFUkignIJJYRD/WOfnBNUWy&#10;fJvnMlsc6DIVrg0G0s3fDtsrNIFtjbqwq1UD9jWqS7yB18pgcz6LrAMpI2eFsiSkZM/LvS0p4seQ&#10;kudkFvNnJbc3C39mJol5KkmYQZf1r3TP0I9KX1FGNqJv+kl6+ZlxK6VOg/tYbvusvRSqcQ0IN5fh&#10;/hRsbRBDwKBMl6okUY5Av9fv6Afbx4ktnFnHi8pemrkJ+ztOIn+SrIlKLWBfrwns69aDdeVqcKpd&#10;HadHtZUsyugr00zNWkipfrIaPp618EGlOEnMJ5Jop5IEgy7rT3JxBHZT/XedlvVD97YdL1m727ix&#10;zF/bwa5KT5wcvhje1gfw7Jq3NLwpDrrntitDqigP0BmNffiH41RbfjL4OhyRMmZOhrGrztOhbWBX&#10;vzGsK1WHXdUq2N/JlH/AyUvpAfMkc5IrLF/IMyjvopLES6BL+mdyNSppcvIKClMy6F55gBsrHIQg&#10;nGv1k4WAJRZRsRvcyPXg1eu5B2dWRJx8H0QMOrJec+g1l0SdAi1P0Bv1I/lH1OYVIDcxDdwr8dqi&#10;7fJDO9btBcfGHMRsCZuqtekmqASnWtWlQtSDfHUOVHKmolRz/lJJQo1JCEixt5GkZMUkGqM8vGTG&#10;4hRZC851+j9vXsSFgq4Nh+BwnznwtT8kjWUKsnJyiRweEsEMJvmjIv+hDKuiPMBo1E+Qu1oBFx7x&#10;D3yk7xzsbD0CTo17wa5OW9hUbwCbStWw/atKpBiVpM394x2jpNJTukpx+zeVJH6RJIHCwi/pkiS7&#10;kpvk+todpGtdjT1txhI5dJGcCM6wdKrbH+7dZ+DynB9kxXMGEYu3MoyK8gr6HasQs88ito/lHzU/&#10;NUPMxNvfueLE8IVwbtgP2yu1hW2NVrCr2QTWlWuRRVGZzMz6uDyd3A7HYUj0mm1KSOK4xC/BonhX&#10;knjD4jzlBXQ/tCPl3q7INr1O7wuDUeIQoWdvStyKCcK5dn/TModEEhy03NVipHQ8e7z/AtKfhENX&#10;pM2msdSVuX4poPu6vt6gLzBo9bI+B7dqZ7djR6Mh2PZ5OyKIznCo34HIohFsqlSFU53q2NO6vvSv&#10;DD0+AQXxZE1kKytpqSRR3klihVxEMXDMijuts5Xp3nU6rL8wNbbl6+fEqe2fWeFA5yl44HBY2vIb&#10;cgqgLdLGKUOq+KVAbzDckzvCAGSGRElHZnY7nOsNgENdcjtqdyLXgyyKug3hWJdX+q4tq2pxOTgn&#10;KnG5tSw0/D5qMj6lqCQxn6/BaDCIaHJy6boegbtsX5j6nfSu3Pa3Dtj6WXuxJJzq9JPWdhenb5DE&#10;KUOOtFLl76CQXv5dGVbFLwF0c/yVzMs92kLNnoK0zMQYDx9cnb8VB3tMh0ujQbCuQiRRn3zPllZw&#10;bNIC9jVqwa1JLZziNTrX9ZPO19xxihVMFM2SApYHeSVJVCaSaP4iSfwCC7zoPpDGtlwpzJKXnC7L&#10;/nF/y51NR8KhWi9s/8pKrtvm687Y03Yszk1cK1ZGRlAUtPn5T/k+YneFxvonZVgVvzQYioo8dLHp&#10;prqOOZulnbtdtR7kcnQnkugOhybtYVerAZzImtjbvpEUc/laD5EqT1lYJ+s9lYJ/ClFJYhZfA894&#10;8Tot0TcewHOlPT0QRkgZOFsPPJthU6mrNFI+OXwR7m87IKuEQS/BSnWK89cAg15/3lCoNaY8CpPV&#10;nM6MWQGXhoPhWKc37Gt3g339jnBs3A5OzVrCuVFD7G5Vn0xRKwS4jpD6CF6T87nClVTCsi7v6m78&#10;AkjCWFRUg5Q8gq+BA5Uhx6+ZqoT7kdtZu59YDhyD4KxK53oDcaDTZNxYbocosjqzY5KYIMhrNXyn&#10;DKfilwx6mvxNr9cnGw1GqRTlFvwcsHJtNBR2vC5ErS5wasFWRSfY1moIu+o1cKBrE1yZ01VW5OLW&#10;dTzjwStjWVTEsiy/UpKg3/wbEu5CBV1+If3ugbi12gn7O06BS90BsK3QxdRMhkiCV+XaZzWR3Iw1&#10;Ym0yQTCIIAJoDDUP4tcA+r3/kW50iUBxiS8vSnvrO1ccG7xAEmjsqnaFfb1upCidZR1Rx4ZNsbNN&#10;Uxzs2fz5wj7JvDIXN5dloihPFsWvkCSgRQtS8EQ+d1b4Z9z238Zdsm9dGgyGfZWe4mbwokD89+7W&#10;Y3Bp5kZZS5TXJNXmFMh1E0EsVYZU8UsH/d5c17GGf3j2TZkoom74wnOZnSzVZle5B2wrd4Vdjc5w&#10;atoVrm3ptXFzONSsRSZoY3gu6YUg93FI85urLDq83rJClkX5FZIE/dYn5bw1Olm8+M56N6kK3tli&#10;pJR9cwsBXonLvlovuNYbjGP95uGB41GZLufO2QwiiBXKcCp+LaAf/TO6eQx8Axg0Rch8Fo8n+y/I&#10;wrIHOk+FE/uolTh/gtyO5l3ptRVsatSHa7OGODaojfSf4E7UGU8Xmlbryi4nwcxfCUnQafKqYs3p&#10;J76m0xQl5yamSm8RP+fjODVyOXY2HwWHGn3EvbD+iqwIIotdLUfh5PClRCI7EHXNGwWZ2XK9fJ/Q&#10;WH9Thlbxa4Gvr+/v6IcfRr//I7qJcjVZueBAJrse18mi4DUmpQNR5c6wq9kJ9g06wLF5Wzg3bw6X&#10;xqaFe3i1LF47lFvxF6XxCuUlFLIsyq+HJP5Vr9en8PkaCopkZbF7W/bg7LjV2EO/LVsN7F6Im1GB&#10;XMuqvXFswHyyIA4jzusRuSUJ0o/EoNen0n0yxJesT2VoFb9GEFF48M3E3YWynsXhqftFnBq1HDsa&#10;DoVD9V6wqWgFuzqd4NSiMxybtIF1lTpwrF0LJ4a0kTb6vKAwL/KjS18DY04ZD2b+wknCWFDwBSs1&#10;EcRMfZEWRdn5SHkchgcOR3BKFjIeLR2muIGMNYltJXInGwzGAavJuL7EFrG3/aRREe/LoHtjszK0&#10;il8zzCTBT47CjCwyS5/godtJXJ69WRaY5aeNdcWOsKtlBft67aVy1KlxM+xu1xTH+rfErRW9EX56&#10;EtIfL5AVtbhjFSsjN6Atc2ncpSQJRyIJvu7tkifRscyTBJ3Wv5NspCe/j5wkgdOtOb/B1/Ygzk1e&#10;KzUZTrX7igXBi/1u/9yKHgK9ZeFhXvEt7NxNqe7UFWikPT5DJQkVAnrqmFK2CaQAyE/JkKfPU/cL&#10;OD12hfQztPm6i7S+s61hBadm3HW7HexqN4B99Ro42q8FvDYPlB6YnL7NfSjMLeVUkvg4IOuhopwc&#10;gbtcF+UVINEvCF4/7pM4A7uPPL3Nq4CzhWRToSvsKnaXxXa4a1nsXX/kJKRIILs4iCSslUOo+DWD&#10;bgRe4u2J3mCI4SZk2oJC5KWkI4GUwsfWXVqY7W03HvZ8k5FFYV+vExwatSfCaAzbqjWxm1fwGtlO&#10;VvoKPjxOGtWamtGaVvy2qKyfSn6BJEEE8Uf6/bxJjLpCjbSUe+bhDR+7gzhD5727NVkQtfqZrudL&#10;Lv0mkq87EIf7fAuPhVsRdOQycmJlhlRA4yTRg+Mx3xM09lzlMCpUyM02hG8SLvxhnzQ3OVUU49H+&#10;c7gwbQNc6gwSpbGpyMsGcuo2t8BrBMd6deFcrxbcuzYBr8P5ZNcoU1v7FHY9TC5HmSGLd41JlNEC&#10;r4KCgi9Ime/zebGLUJCeiYjLd8k6sMexAfNkmlOClGQ52ND18EyGzVddhPRvrXfBs+veyH4Wj4Ls&#10;nAKtVnuIxjpA90ETZXgVKl4EPT1GiBaYYTCiIDUDiQ+DpPXdiaFLsKv5KGUtyI6wrd4G9nWby9To&#10;dm7PX682jvZtiWvzuskCOUwUvECOeZVxi0r7seUXRBJ0Kp+T9efN51SYmY308BjTLMbmXVLh69pg&#10;iLgYEqQk64G7TEmQstMUXJr1PUJOX0dekqlHpUGvT1CGVaHi1aB75U/0FOEFWjrQ6zjybQuL8gt0&#10;eUlkUXg9wuM9Z3F1wY+ycpM8lSq0g22V1kQWzWBXuyGZ6PWwo1k96ZV5flJHeH0/QFb/zg5bZGrT&#10;zxbFpy41f1eSKEPuBp3CP9Lv85neoJe19XhJx9SgCDzae0aCzbxozo4mw+BQlSyISl0kUcrmm65w&#10;qNYHR/vPlSX7wi/cQVpoFAqzc3RkPRTSAyKcxvwX5RAqVJQOdNNwebkDjGRRkBmbFvwMTziYOXoF&#10;XOsPJjO2Bz2d2KJoDfv67Ho0hHXVmuSKVAMXhZ0c2gb3NvRHzLXpyI1aAg25H7rsNZ/WqvgFkAS5&#10;Fdb0uyTzuXC3sdTgSOn1cGnOZulfyit9W3/TRUq+uaLTrmoPONcdhH3tJ+LaEhtE3/KT4DT9vtDp&#10;dA78O9NQ3C37N8ohVKgoPehm3MA3Iwcz+YbkrL2HO07gytwt0ovCsUZvsiaIKGq0lVXBbGvWh12t&#10;OnBuWAe72xBRDG8jq38/3TcaCXe/RV70UlkSUIrDWGEtKfKHlOIkMYdIog2RRD0iiUpEEk2IJPpa&#10;IomyE7gkheYYxAM+j6xIXszXBz52h8R9ONBtmskVFILgGYwu4m64NRmOUyOX4c5GN3IxbiAjMk7W&#10;Y2HQWGoLfBU/D2SL/ih3E0Gv1aIgjSyKoEiEnbmBK/N+kBiFQ7WedDNakQXRBg71mpOCNYZ9nTqw&#10;q14dro1qw71TE1ya3EniFCm+c5DLRMF9M9mieN1qWx9CzCRxZxauz++O/e0bwbVhLXraVoVz85bY&#10;M2AAdvceAqeGHOwjU51Xrfq8E85OeJEkuIGs8hV9FBj1xjl06I3kFnjzWio8gxHt6Su9Ho72nw/n&#10;OgPpGnpKHwjug8Fl35w05VJvEA73+lamQhN9nyKXXEfOh6FryCXCWUpjtlEOoULFu4GeNOtJNHoS&#10;I92dPOvBRT+pgZHSi+LKvB8lSObWdCgca3WBQ512sK/bAnZ1msC2Vn36f104168jhWG8qK+fw1BE&#10;nJ2ElIdzxarQSYFYCUX+kMLHKlwv07ReGwfI6uRHejfHvo6NcLBvZ5yYPBJHR43B7nZDpSLWqWZf&#10;ONXoR0/qTUh4EPicJEjBqtGfHyRVmcb9RxJeC+OfjHr9CPr+L/NxGfr0XMSTsgcdvYK7m3ZKHsuO&#10;xsOkJ6W5L6Vdle507v0kEe7M2JW4SxZE5BUv6ULFBCPjGAwRyuFUqPh5oPvpv+hm/YykvdxddJPx&#10;XHxBehbSQ6PI3PXGvS27caTfXHoiD4JDza6wq9aOrIl2cGzZAU7NyLKoWxtO9apjV6t6yuLEPcT9&#10;SLw3SxYlZuU1Fn68aVIOnnJh2tO9o3FnTV94LuiOy9M74+q8QfBcPRWX583A0QGTsa/teOxtPQ57&#10;2oyH53I7JPPy+gZu+6ZnMz2BxE35mt4raFwnkliSGLIcNPK9E7hIizMofWwO4uK0DdhvNRku9QdJ&#10;bIgrOWUWg0iCG8jsazceF6aux+P9Z5EUEGxKlCrQEMHp0+j8n9Lv2YSGVGMQKt4f6IaqIndqMbBV&#10;kZ+WgYjL90iJHHBs0ALsbjOaLIc+cGrSA06tu8GhaTuxKGyqVIcNLydYpxY9uVvgOhHF4x0jEHdj&#10;JrLDFqOA2+IpmZqWFPt9CpNEbtRSxF6fjmD3sXjiNgr+DsMR4DIFj/cuwQOHNbixYj0uz9iESzM2&#10;Spt5/x3HycSPed5AlkFKfFf5et4raNwjcgCCQUPfcXKGxBGiyL3wJveCV/PmPAeesfjxr+0kQYpd&#10;Izty+1waDMLB7tNxYcp38LU/gpSAUHITTfEHBo1tqxxGhYr3C7q/fk9Pn4WKLKWnkWkZaZ2BlIdu&#10;4Os+8HM5hotklrv3mIYdLQbDrlZX2NRoD9varWFbpxm5II3gWL8+3Fo2wIEujXFmdFupJH3kOhLx&#10;t0xWhbTu/8AWBdeWaNNWISd8CdIfzUeq31wke89Fiu8qpPpvQ5LvHsTfvoLU+0+Rpkh+RLzkIrDL&#10;xSBl20zfQ1/l6/nZoLH+icbkBXs30mswE1F+RjYywjl78r70d7i2yBonhi6S5rS8WA7PYGz73LyQ&#10;b3fsaj0WJ0cswe11zgg67oFEv2DosnLlfOnnYhdpKUkr5ZAqVHxYGLXalnTDdaIb+hTrTVFOPpIf&#10;h8nMx0V6Art3mw5HXkeyKrkfdbvAvqEVHBq2hkP9JkQedWFbuTpc6tXCAavGuDDRip7iI6TbFT/h&#10;Nckr6eZeY+p6ZUHJ34twzgaNLzUmOSz8tzXJbhiKbpFpHpZAPnznvOQ0K5aivMIxom0EuuY1ytfw&#10;XkBD/iONedg0ugnsznHTl8iryrJ7I5eb0qt50ZwKSnCS8x/ob06S2tFoqHSaurPBDWHnbiEnPlXG&#10;ITI/wb8T/dlCOZwKFR8XdAPOkLuRQbZFYVgCQo54wHOVI06OXCq9Ep0b9YdtTe5LwancrciiaEHE&#10;0QxODRphR5P6QhScfHVvYz+JVcRem470J/NRmLTCNPvxoQKbShCTZzug2UBMZ0eyjy7Em4ggOlS5&#10;RAG9+V+kyFzPEETX3Fh5+72AxrSRr0+rk2lmXgAn8rIXHroex/XltvI9cgWnY01TBSfHHrZ/acqg&#10;3NF4KA71noWL5BJxnU3ExbvQJmTwcExmwXSuU5XDqFDx6WDU65fTDXlEW1B0pCA143BGZGxS/K2H&#10;5BMfxoVp66VnInc+4r4UNlXIomjQBS7tesCldQdxPxxqVZOEpr2tG+Ds2A7w3jIIEacnITNooalI&#10;jJcX/OBLDPJ6IrYke0m9vGDQPQunP/5BucT3Dhr7X406XT9S4v70tH/AKfCa7FykPg1H4KFLuLnK&#10;CSeGL5EOUlycxQv2yndI1gMHKblRjGP1vjK9eWuNE4KOXZWqz/zUTBg0ei+DRudAx/itcjgVKsoW&#10;igoKziCnUJawf+B0FBenb8RBcj/YJOZIvEO9nnBp1QdOTbn0vBGsK9QQsavG63w0wdlxHXF7bV8E&#10;HRiDxNuzhCxkvY9MJbfCopL/XPnoJMEZjgIduWrpwVGIuemHx3vO4PoSaxwfuAA7m40gQuiCrZ91&#10;MGVPEkEwUTjV6ou97cZJfOIGWWwhJ64LuWiz8mQ8Ip6eymFUqCh7oBt0rF6nS9MVFMnaDkkPg2Qh&#10;Wq8f98pNzSXK/FS0q9kNtlU7wLpSS9hUbgq72s3g2KQ5XFo0wc6WDaSi9MyotrixtKeQRVrAvOeB&#10;TZObUFLJf658eJKg7+afaEzJgSDL6wCJsSA5A8kBodINjFOmTw5bLAVY7EY41OgtadXc6l5mMCp2&#10;IeuhD/a2GYfLs7/H431nEXPnITLCY5CXmmHUFWmLeFwa/0/KIVWoKHugm9SFbtLnKMrNR05csmQH&#10;3lrjjENkHu9sPlpWh7KrSuZzBbr5K7eTjleOzdvBoWEzWFepTVZFTbg2rEsWSDN4Lu2FkKPjJa+C&#10;rYr8uGVKajcXjVlS+HeRD0sSRBCN9QZ9pF6vj9bmaaKh0SI7NlFa1j8l9+LaYmshB6da/WFfuYdU&#10;bXLOAxdn2VbqLm0EeYFnzo3gPpX+O05K5msRuSg0Ns9exNNrBTrnf1YOqUJF2QTdqNxc94gifkwU&#10;rBCZEXGST8ErU19dsBVHB8zD7laj6ObvSQrRATZVOpA1QVK3HUlLODRoBqcmZFW0bYrD/VpLYPPm&#10;il7wsx+G8FOTTM13U1cpREEuyM+2Lt4/SeiUmAPJQL2y7gX0RmgS08m1eIjHe8/h9neu0lpO1mRt&#10;OIgIsztsyGJg98KUQdkZrvUHkWU1FWcnrsHtDTskZsE1NBzkNPeiZPJRDqtCRfkB3bufk4Is1Wl1&#10;kabEq0wpTw454YGbPPsxdDHcmo+UdT5YMWy5M3dtMqmbdZXVw5yatyWiaAaHevXhULMGkUoDnBzS&#10;Rnpqhh2fgKzghShMWC6rnbMbYswjZX9ny+L9kgQRpKxr8hx6g0xrZkXF49k1b9zftl8Sng50mSrW&#10;gx2RAzelta7YWb4Lm0r0fVQyBSd5iQNO6OKeHjG3H0rmJbenM6dYM4gkEui7VhfwVVE+QQpzQrmX&#10;wVH89KBnCD19A97WB3Blzg+yctietuPhXGcAHGr3hH0DMq9l9bD2sKvTErY1m8CmWj041m+A3a0b&#10;4tiAlri2sDseOgwlN2QcYjymI9V/HgriVhBZkGXBZGGRCF4nP48kaNvfkvyOha53Nb1K+jZ3ns6M&#10;jEeC71OEX7iNR7tP49Y6Z6mp2N9pEpzrDpCmtJwUxVObTBC8zJ5bs2FiXZwZtwo3VzuR1XEWMbf8&#10;yEVJkqlSskyM5L4UETlwHEJLrxEqSagot6Cb92+kMLfoZg7WabVBBVm5efw05FqIyMt38cDxCM5P&#10;3YC97SbAud4AU6yiEilMpfZEDu2ILDqQZUHSvCURBReM1cTOZnXJP2+MM2Pa4dbK3ni6dwxS/eaJ&#10;C6LPYqJ42ynTdycJ2u5zura7JFGkrFFMEDAYJB7D1ZoRF+7Ax/aQEOLRfnOkaQ8HJh1r9ZFSbi7t&#10;lu7V5F5w5eZOsq6O9p+HG6sdEXjkMmLvBUhwsiA1E0X5hTx9wX0g2HKoSMIt9L/Iz8//Gx1VrcVQ&#10;8csAPQW9WI+0+abl72PvBsDP6RiZ1JslVsFK5FJ/IByqkQle2QoO9bvAqRXXgbQnq6IhrCvVIJ+9&#10;GilXVSKLejjWv5VYFo93jULs9RlS4cldu/NjlkGbYcrcfDNhvDtJ0IP8EF+PoJDcqoQ0pAVHSru7&#10;YHKt7m3aiXMT10pg0pFXzfqaZyxYOonlYM9Vm7X6STXnga5TcXrcatxa60z7XpNGP+ymsbtSHERG&#10;ucrhVaj45YGefIPoqWvNN7uWZz/ik5EUwFaFFx66HMd1ZSpwV4tRokB2VbvArlZn2NbuCLu6bWFX&#10;ryXsajcmIRekQV3sYKuiUyMcG9gKF6Z2kiY3AU4jEH15KnIilygJWUrhGGdYWgxwlp4klPP/jl67&#10;k9Slv8MMOj1yk9NklXZeBY0bwVxfbCOdxo/0mSUJZUx8HHswV2xu57LuSt3hUqc/3LtNw4Vp3+Hu&#10;9zvFeoi764/0sGgUpGdLcJIssCI61nKSJSRcgzH9VeenQsUvBqRcm5koGNzpmXs18nofQUc9cPu7&#10;HTg5fAl2tzApF/vp9rV6wKFBd9g36gz7hm3JDeH8ivrkktSATRWyLCpUoSd1dWlyc2FiJ/hsHSwp&#10;3lkhC6V9HidkadNXm+IWL1kXL5FEmHKaL4Ae4QPovMnmB5n+BVmanNxIfW6hFLnFez/BkwPnJYbA&#10;K6DtbjVW8hp4KQJTnQVZDyTcGIbdDMdafeHWdDgOdp2GS7M2C0FyoRwv4GyetTCDLIcRyimoUPHr&#10;AT0NW5HChbIougBDToEQReSle3joekJmQc5NWiv1Cbtbj4JTvT6wrU5WRY125HoodSD1m5OV0VA6&#10;dtt8U0lSvLmJzMkRbcQNuf/DQDxyG4HwExOR5DVb1gThKlApIOO6DZk+LUYSxrtEEtHRGo2xKp0j&#10;+/2VSP7K50znKnkg+SnpZKXEIdU3GEHHPODrcBg3VjuINcDNZrlSk2stJI1apjNNgUnOoHSqM4DO&#10;b4Ikl12d/yPub92HwKNXkPwgGMgS/hGYvxsiiBA6/h/kS1Oh4tcG0oXfkHAVpDPJCV1BUagu39RP&#10;k5ec48VrH+05I9mIvBwdB/w489CmghVsqnYka6ILnNvQU7kFLxZUl3z8SvR+ZdjXqEZP6upwrlNT&#10;mvKeGNQK1+Z1x6MdSqv/8MUoSl5p6uItK41xCbkNjIV7YNR4wKiL46e3UafTmSWUrJ0NOk2RMTc+&#10;RYKuIaeuw+uHvbIS+8HuM7Gj0TC41Btgsnqq8bRu15+sBxIuyHKo0lsCtOcnrYPXlt2ytB7HHfLI&#10;VSnMyEoqys09wd8DiRN9Lzxbwt+PGpBUocIMUg5pvCvQG1CUkY2UhyEIPXaN/PXdOD/lO/Lxv8Xe&#10;9uPg1mwoXJoMgFNzMukbdYJN9SZkytcisqhHFkYDIota2PoZkQZZF26Na+Nwz2a4PLMLvLcOkq5U&#10;EWcmS9Mb7ieRHbYEBQlbyBXZRSRxDUZ9vJyCLl8jswp5sckoeJaI2Nv+Ukzl63gY15fZ4NSYFdhn&#10;NVmKsKw/Z4uhI1kMXGthWimLW8m51BuIXa1GEZHMEBfKY9E2+DsfR8w1H+Q8S4Cx6Pm6m2eVr0GF&#10;ChWvAulKFTKt+xj0+ng9Pb7J79fmpWRoMyLjdAm+gQi/cAsPnI/K8nTHB87Dnjaj4VCjFz2tSSm/&#10;bgWbyi3g2NgKrlbd4dSiDWyr1oB1xYpwqFkVLg1qYGeLutjXoaG00eOK0+sLe+Ch/TAijClEFmug&#10;Sd1hsiSIJHQaLbKiEsSaYZfCZ7s7HXe7dJ527zJVyrd5fQvuJ8lkwCnUvNbmdhZOq/6iE1kV/SRh&#10;6tzENbi7yQ2BR65IvkPKk3BjdnyStjAzR6srKtISQfD6F6eVr0GFChVvAscASL4yi65Q14EXs+WC&#10;KCaLJwcuSDn1aXqS7+0wETsaDiFl7QPHOlxh2h9uXQfDuXUX2NWoTyRR1dQ+r2p1bKe/t35ZWZre&#10;uNarY2p6M7kj7m0aiKDDc5Dstx0Z4ceREfaAFRkRF+9IX4cbKxxkvRGuneCkr+3cav9zk7VgrrHg&#10;FvbsZjjW6QvXRoOJkEZJKffl2VvgY23q9ZAZGSuWg1ZTFEvXxfGO59dI8kfl8lWoUPG2KDQav2GT&#10;3Mg9H5PSYUzKQubDUDzZf14qTK/M/xEnhi0g038C3FoMhWOD3rCvwQlZzUkaw7Y2t/rnZjeNYU3u&#10;iG2NWvR5DbIuapLr0gBH+rXExdmDcNd6AbwdN+HOFjtJZuIu2SeGLcbBHjN+msas0kPcim0sX7J7&#10;wW6GlbJK9wgc6jWT3KK1uLnWEQ9djiH0zE0URSQC6XmSgckgKylduTQVKlS8D9BT9n/JHD8qGkYo&#10;ys3/rjAzcw/HC5IeBiPkxDVZfObs+DVw7zwNTrUHwL5qD9hXoad7TV4FnetBusGheXvYN24Ou3oN&#10;YFutBmyrVCGXpCrsqteAW/v2ODRyNA6PnIx9XcdJwxfOALWv3FOCjjx1KXUVFcmtYMuhYleySLpJ&#10;liTXWLg1HoFjA+fj6vxtQg4xNx9I8DU3Kd1YmJm7QVuo2aOcPscf1tLL3yuXp0KFivcBUqp/JbLg&#10;BKYuyv87sMLxknVpgZFIvv0IgfsvSGUlN7o5MWwRDnabit1tR8K12UCyLog06lmZGvPWag7bmo1I&#10;6pOQZVG7PpxbtcfuPoOwu8cwODfmOENPmcLcRm7Fdm44y9OYnCX5DbkxlXuIS8FTmccGzsO5yevg&#10;udQWPrYHEXzsqpSAZ3O+Q4GpIz6d83/Syz/w+et0uu5yQSpUqPiwIIXjRrymxAKdAXmJ6aEZkQlp&#10;3MQlkvz/h87HcG3RdiGL3W3GQJbg5wV0K3SATVUuHmtPFkZ7ODZtS1ZGW7h07Ay3Xv3g2rm/dM8y&#10;NZzlYKQp7mDKc+gMu0o94EyWCnfbujB1A+79sAchpz2R8CAI6aHRQE6BnJIZ5Fqk0Ll+pZy2ChUq&#10;PhZI/35DyscrXJ0isaf//z29Sok214TE3Q3AU/dLuLdpNy7N2ISjA+bjQJcp2NVyJHY0GwKXZv3h&#10;1IxchWZd4NDUCk6tusClPedc9IBN9c7S04HLtbnhC+c/uDUdhr3tx+Nwn29xevRKeC6zk5qTiEv3&#10;kBEWA21uATg9m87hPslJ5bxO0Tk2U05ZhQoVnxqklJuYJPT5GmgzcqBPyUJqQBieeXgjkNwAbk9/&#10;ee5mnBy+CPusxsOl0QDY1+qG7ZXaw7pqB9jVsoJNNSts+7I9tv2tAxyq9YZb4+E41GOGTGNyVqX/&#10;jhNS9s2FaalPI5AXnwJdbj64DJ5BpCDukAoVKsogSEer8JNcr9cbyMy/o8nX9NQVary5FiIvJR3x&#10;Xo9kDdPb611F6Q/1nIldrcbIehYONfvAsRZZFrV6gVfn5sV293WchBODF+Pq/K1StBV29pasg1qU&#10;kwcjWQ2y7KFWxykddEA9HVrtMalCRZkHKSmvNlaB5H/5/6S4zxfc1ablyGxIjKcvkjweIGjPOdxc&#10;44iLMzbg1OjlONJ/No4N5kDkGngs3CbrnEaduIHUO4/JfXmEtOAoQGPKkGTQ2KuVY5nlX+QkVKhQ&#10;UX5g1BtXkDKfoSf9aa2mKE60W6NFblLa6cyo2KDkhyHSu8HP6ShurnaUqVSu5nx23RsZIdHIiU64&#10;m5+ScUn2I5DZ4M/jGfX6FcohVKhQ8UuB1mhsRnq+ip740/n/eo12MSs+xxY40Blx9jairngh9VEY&#10;8hNMS+UZjdrWvC3ts4L+y/t+xv9XoULFrwBkDawUJtDqocvKQ1Zskj47Llmfn5ap1+TkkcFgMBAp&#10;9FA2V6FCxa8NRAD/QzzgThJJso/+Xzy+YJZ/UzZXoULFrxVkS6jrZqpQoUKFChUqVKhQoUKFChUq&#10;VKhQoUKFChUqVKhQoUKFChUqVKhQoUKFChUqVKhQoUKFChUqVKhQoUKFChUqVKhQoUKFChUqVKhQ&#10;oUKFChUqVKhQoUKFChUqVKhQoUKFChUqVKhQoUKFChUfFzqd7geDwfA0PT39aXJKytMUkozMzKf5&#10;+flP+X0Wo9HYBMBvlF1UqFDxa4JWqz3Ii5TFxMYgIiICkSSJiQnQaDT8toCIIope/lXZRYUKFb90&#10;kGXwH0QCcwoKCuYnJib6BwWH4Pip03A/dFjk3IUL8PcPILJIRFFREcjaSFRJQoWKXxGIJL5gC0Gr&#10;08Hb9wG22zth4sy5GDpuMoaRTJuzED9st8XJ06fJuohEbm5uLG3+98ruKlSo+KWDSOKzpKQkjbeP&#10;Dxydd2Dw6In4onoD/PdnlfD/Pq+MCnUao1ufgVi4ZCmuXL2KtLT0RNrnG5K/kPyLMowKFSp+qWCS&#10;CI+M1Bw5ehzfzl2Ipu264F//9DX+7j/+iL/7zz/h3//yDSoRUfToNxi2js4ID48wkmtSYDAY8mnf&#10;gcowKlSo+KWCSeJhQIDm+y0/onO33qhQswH++Q9f4Df//Rf85v/9Ff/4+8/xb3/+GpXqNsXcpStw&#10;38cX2dnZ7KGA9h2mDKNChYqyCNLT39ATnactDxQWFork5eXJq1arPcDvs+j1+kXKLi+BScLrvrdm&#10;9rzFqFanEf7380r43e8/w98TQZjl7/79j/ifL6piwoy58Lx5G+SemEliiDKMChUqyiqIABJEY18D&#10;IoobyuYvgUni5u17mjGTZuIPX1bBP//f5/iH//lbCZL4A/7fF1UwcdZ83L7rhdTUVBlXJQkVKsoo&#10;SDn/l6Rtbm5u+9zcgtjsnByEhUfgaWAQHj1+gsDAYMTGxSE9IwMajUxbevP2ivybMoyA/v/Z9Zt3&#10;NEPGTsF//LUC/uH/MUH8RBJCGOR6/LFiTUyfvwT3fR8gMzNTJQkVKsoySDm7s5KSa4FHT57i8PGT&#10;2LjVBsu/24Tlazdi3aYfYevgjIOHj+K+tzfS09NFqRm0bw1lGAGTxH1fX83CFWtQt3k7/LFCDfzj&#10;/ykxCZJ/+dPX+FPFGmjarjPWb94KzqMgy8Q81ihlGBUqVJQlkHJ20ZOiBgQ8koSnCdNno3rj1vhr&#10;lbr4vHoDVK7XHM3bdsKwkWPh6OSCILIwCgoKyKLQs2JXU4YRMEk8DQzUOLu6YfiY8ajVpDURw1f4&#10;u//8s8xu/PfnlVCveRuMGjcRe/YdQE5OLsjF4fTsYSRfKMOoUKGiLIFJIjMrGydPncbSFavRqlMP&#10;/MsfSbH/7f9k6vJ3v/8b/u+ziqhHCj9/0TJcvuKB2NhYsjzyyf14mSTi4uI0Hteug2c4+g8bjUr1&#10;muKL6vWJbJrR2D0xcdosbLe2FaskPz8/mfapoOyuQoWKsgidUdclhpR+85at6Nl3EKrUbYJ/+cOX&#10;+DtyDziO8Lv//Yz+/wU+r1IHQ0ZOgJPLDnh7+yAlJdUiSWRlZWliYmLg4XEd6zZ+j35DRqD/0BGY&#10;PONb+v9mHDl2Ag/8/Mht4RiHRs24VKGirEOn03UJDA7BjG/noVrdxvj9F5Xxu//7TGIIz2ck/uvP&#10;+K+/VULHHv2x5rsNuHjpMuLi4lnJXyIJLYFeERMdg8NHjmLJ0uVYtWYtXN124vLlKwgPD0dhYaHE&#10;IcjVyKEXtXZDhYqyDCYJ/ydPMWLcFPzx62r4tz9+gd/+b4lpSyKJ/ySSaNu1N5auXI0zZ8+Jy2GJ&#10;JGg8HRNAWloarl2/DgdHZ+zevQfsgjx9GkgWSErxYOUsevkHZXcVKlSURTBJ+Pg/Qq8ho/FPSnZk&#10;cYL4iSQqonXnnli0dIXEL6LJpShJEqTwvyPFr0lSOyMj42JUVDQRyllcv+4pFkRGeroQBMlO3kbZ&#10;TYUKFWUZTBKPngZh9KQZ+Gvl2vj3P39DlkSJLEkiif/+vDK69h2MzT9sg6fnDSQmJb5EEsWRnZ29&#10;j+MWl69cxc2btxAYGISERFOuFpHEOmUzFSpUlHUwSYSGR2DhkhVo3LId/lyhBn77P3+TKUsOXv7d&#10;f5H8+x/wX59VxoCR47Fn/wE8fvwEZCm8iSQOpqSlipvhce0a7t33QlBwsJAEHfN7ZTMVKlSUdZDZ&#10;3yUxKRlOzq4YN3EqWnfqga9qNMTvv6yK//pbBZKK+MPX1VCzSVvMWbwC127clIQqvU7HjWOqK8O8&#10;hLy8vINZ2dm4c/curnp4kEVxBfe8vKDVanm/D0oSRqOuM1krewyatD2Gwpg9hpwQkgASPxKfYsL/&#10;D9xjyA+nbRP3GLSZe3g/o7FohDKUChUqmCQ43drLyxv79h/E8tXrMHT0eLS26o5q9ZqgZoNm6Nyr&#10;P6Z9Ox/73A8jJDS0iAggiRQ9ifatqAzzEvLyCg9y9yn/gABcu+aJo8eO48KFS5JAVVj4gUlCr50t&#10;Jgu4eOwJoL0OFJwE8t2BvF0/ScEhQHMB0HvRdpEkubwTDDqNgzKUChUqmCRYMdLTMxESEopz5y5g&#10;6zZrzJg5G91790OvvgMwf+Fi7NixE8EhIWxFXKHN/12RV+Y4FBYWSo/L8PBIeHrehNvO3Thw4CBS&#10;U9N4CvS9kQQd4r/oGlqZpKCVsSCllaEg3hbaGCDxHBDlCAQvJa6YCDwaAvj3+kkeDQcCv6WT3AjE&#10;0+mm3SFfKBWGopSjPI6M93xs4x+VQ6pQ8esC3fw9WZkZBoMRycnJ8Pb2hbv7Ify4dTs2bdoMOzsH&#10;HDp8BM+iorgg67yy62uh1+vP8picE3Hr1m1st7GDvYOTFIvl578/kqDzbysnLyiki3gG5NwEYncD&#10;EZuAkIUKQQwFAvoROfT4SQL6A49HE1HMBMJWEaFYE1kcALI8yboIp/FMlgWDjjNOOaQKFb8u0M3/&#10;V5JR5BqMIjdiFJHEqPT0jMMcd3gU8FgU/Nz5CyKcQJWdnX1R2fW1oDH56TsqJyfn+4f+AVi3fiO+&#10;27AJ4RER3NvyfZJES0WPyX0glyHxKFkG3wFBs4gAiBgeDSAy6Euk0NtkPfgTJz4X+n9AHxNZPBpE&#10;27NlwYSxjsiCXJPcQCKLAhnaqNePVA6pQoUKUrwFrBharU6mLo+fOIWdu/ZI+XhqamqpSMKMtLS0&#10;JoFBQVi99jusXrMOoWFh74UkeBqV5IFBpw1FUTqQFwakXCTr4Xvg6WST5fCwOxFBNxKz9VCcIMzC&#10;79N2D2k73j6AXJIntH/YWiCBCCfLlwyUeI5TRMnxDAZX5RRUqPj1glyFEaQMtwoKCrwDAwON9g7O&#10;WLR4Oa5dv4H4+ITTymalApGE1dPAwOckwZZEfn7+auXjdwadH2mwguxHpNCHTQQRNJ0IYjApO7sW&#10;JSyHgFfI823YsqD9eP+n48lVIa58th3IuEUHkURSgt5XOQUVKlSQRfGHsLCwImsbe0yeMgOHjxxD&#10;TExMIJHIDBb6/H+UTV8JJgm2JNjVWPfdBpntIJflKu3LY4wlrfutsulbwWDQ7iUngFyMOLIgLpCL&#10;QS7C0ymk5KTglqyGhyQPTGL07QGjj0nkPT/l8+fb0/sB7J6QGxJIYyaS61EQzQQBg15zUzkFFSpU&#10;kFZ8/iwqumjvvgNYsXI19h84iOjoGH6cCkjRayqbvhJZWVlW4eERsLaxw5Yft8HD4xqys7Jkf51O&#10;V0BjvNDdqrQwaNKIJFKBZCKIKBuyIGYAj4eRcpNilyAHox8RgncPGG53h+F6d+ivdoP+Egm9Gm7R&#10;e/fp8wdMDLT9c8uCSaIPuR6jyZr4kYjoMp1xMp10pqdyCipUqCAF/iIuPr7o9Jmz2G5tgyNkSfAK&#10;XMnJKSgoKHyp6YwlMEkwsexw2yWzJJcuXUZoaBi7HJxYRWZA6atAadu/B3J+T8edRE/0dGR4kItB&#10;Chw0R7EgzApeTMhKYIuBCYKJQXeqK7RHuqDoQGdoj3aB7jyRhSeRhBeRhCWLggOaweR2RNkDRb4w&#10;FMbfo/P4vSLvZAWpUPGLAZNEckpy0e07d7Fv/wEhiStXPKSaMzMzi0ji1WnZZmRl5VklJibhyNFj&#10;2LlrNy5cuIiHfv6StVmk0bwtSfzJoCtKMBjyDdBEADG7iCDmmqYxZQaDlNqs4KzsTBA3ekB3siuK&#10;9naGxrETCrdaofB7KxRs7IjCzfS3NYlzZxTt6wLt8a4wXOkOeCn7P2TrgsZ9wvGJxUDCQRhyI/QG&#10;gz7bYDDwWgB1lFNToeLXCSaJjMzMoqCgIFy6fBlHjx0TsvC8cRNJyclsSfxF2fSVyMvLs+IGM2xB&#10;cH+Js+fOybRqfHw8t8F7K5Lg4xk0mVoYU4C062RFbDRNcz6f4lQIgkRcDLIgdKe7onC7FfKXdUDe&#10;7PbIndQOuRNJJiivk9oiZ2Y75C/ugIL1HYksOsNws7vsLyRhDmY+HkHWxDYg9ymdsgl0Pg2UU1Oh&#10;4tcJJoncvLwiXuDX28cXBw4ewsbvt4BjFNxRm9yF4/REddPr9QOUXV5CYWGhVU5ODm7dvi1l4yxX&#10;r3ogKirqXUjiz4aC+Dzk+ZuSnnj2IYBnMHiqUyEIjimQBWG4S+6FRzcU7ewsBJHDZDCyLbIHtXlR&#10;BpIMbYOccW2R+207sTSYWDhWwXEM07g8NUokFL4WSL9Dbgd3+NYzT9RXTk2Fil8nmCQ0Gk0RN77l&#10;lG3XHbswcfJ0rFqzDj6+D1hJBEQU1souL4FJguMPPr4+UuTFlsTFS5cQGfmM8yXe1t34d0NeeC7S&#10;ziv5EFNJgdmCKOZmEEmwBaG/0A2afZ1Q8H1H5JKlIAQxnAhhiAVhkhhBJDKhLfKXd0ChkxW0J7rA&#10;eNM8Lr1y0lXYciCZjp3HdR75JFqVJFT8ukEk8RVpgiAhIRE73HZj0NCRmDV7Hq6QNcABTAaRxEZl&#10;l5fAJEFEg8dPnuC65w2cOn2G5DSCiXTIwigVSdB58ILCzYxGXU9DdkAB4l2BwNnkAowkBS6RC/GI&#10;SOJ+DwlKFmzviLzF7ZEzVrEgLBGEWQaTDGuD3FnkenzXAZqdnWDwMFsoCkmEzjdlYmY9JF8jg05d&#10;JQkVv3KQYv4PEcA5JoL8/AKcP38Rq9etx4aN34MXBfYhF0SvN3BfiZXKLi+BSUKn08mMxs1bt7Hf&#10;/SBZJG5iiWRlZZWWJBbyOQgyvcmKWG8KVvLMgyWSuNcDRQe7IJ+tiHlEEqOJJJgELJGDWfhzsihy&#10;p7dD3kq2JogkOIhZnCQ41TvaCUjj2g6uMM1XSUKFClLQ/yQZR099n8jIKBw/cVJStF1c3WS2IyIi&#10;EjqtNoDIxJW2+z9lt+dgkqD3Jb/izt17cHJxxYZNm8WqyMjIKC1JzBOCMGqA9Bv0RF9AisvkUIIg&#10;ipPEvs7IX9sBubPbIXu0QgKWyKG4MElMJpJY0h6FdlbQX+SUboUk2K3hZK1wcnOSTpMRwclVKkmo&#10;UPEchYWavdww5oHfAxw9dgLryZrYuGkLuR3XUFhg6n5dVFR0nV5+p+wiICvCij/jhYE5+MnNbdZ8&#10;tx6XyV1JTy8lSei1c3kMFJGJn3oJCKEn+vOajFeQxH4iiXXvQBJTiCSWE0k4EklcLkkSE03FXwlH&#10;6FwkLqGShAoVZuj1+sOspwkJCThHbsfMWXMxZvwk7Nm7H5xRyS4FkUSysvlzmEmCXAs8evSYXI2d&#10;WPvdBlzxuFZ6kjAqJFEQDyTTUzxkJiltsRmN4mImCXdyNzaY3I3s0robHJOY0U4sEM0OcjeuFj8G&#10;WS2cLxG6ir4Ed0ATTtaEShIqVDwHuRMXWE85CHnr9h3Mnb8Iw0eNxQ9brcV1iInhVb3yMsg14JqO&#10;552wiSQ6in4XFEjTmp2792Dd+hdI4p+VTV8Jo15jIon8KDJJjgPBM0hpX0MSHLg81hUF1lbIW9oB&#10;2eOIJCwRQ0kZQSQxtx0KfuxIJNMZBs+SJDGOSGIFEL+fvogwIokslSRUqDCDFL89EUUa62pgUDB2&#10;792Htes3YfXa9djywzYJanJ3bAZtRxpkykbUKU1hOMDJMQ1eA3TtdxuFJFJShCTeuO7GW5GEeQr0&#10;cncUHeqCgi1WyJ1G1sQwIgpyJ8RiKG5VmP8eTp+PbYP8lR0kO1N3qatYJD+NrZKEChVvBBFFVbYU&#10;eKbDx9cXBw8fxtLlqzBh4hTpOsUzGGxpMAwGfaxBr/c2GHTBMHKZtQ5xsVFwP7gfG79fjwsXzyI9&#10;LUXLpddEKt40bl8g47+UQ72An0jiGZHEMSKJ6aS0ryAJFkmmIqLw6E5uQ2fkLehgmgYdxWRAQm7F&#10;C0IWBH+eO7UdCn+wgu48EYS56Ov5uGaSWGlK5BJ3QyUJFSpeAlsUrK+aoiJ43b+PH37chmnTZ5E1&#10;sVXW4+AWd9zs9idkm5KPcp8g49kV3Dq3Fcd3L4Hvjd0oSAukz5+TShGRRbixqKiGcqjnMOoLiCSM&#10;NNRT01M8iJOoXk8SUtRFRKE91RWFDp0k94FzJjgPgqc5OUDJpMAxiNx57ZC/qgMKiCC48Mtwo7sQ&#10;hKRmy5jmwOUkIGw9kEhEpQYuVaiwDCKJaqTMjrm5uY5h4eEZ3GNi6fIVkjvBdR0cr0hITCLjoVA6&#10;OkniEZdZ09O3MHgb4m4tQOiV6Ujy+wHa+Auk+E9oO3ZTiASELAwRdIxJJM8bzxr12UQSPP3pDcTs&#10;IH+HlFW6TpUgB7NweTgLK/odsiiudJPkqkIHK6nPKFjZEflLOkh2ZcGajij8kciBXYxzXYUgDD40&#10;thR4mcc0k8Q0U9UpZ11yo101cKlCxeuRmpr66OFDf0mO2m5ji21cTn54P8IDvaDPoqd+uieRgzsQ&#10;ZUtP4DXQP52LfN/xyL4/GgWPFsIQSe8n0FOZ6yHyQunpzBmcz8niNhHFX/k4Ri2TBJFOuhcQ7Wp6&#10;or/OkigmUujlS1YFKT+nWhft6owip87Q2HWSqtAickc4SCkxCC+Ti2F8aWqV/8/JVDPpWhxMxWV6&#10;Xo1MJQkVKl6L/Pz8p5mZmXjg54eDh49gzbr1sNu6Go9v2EH3zBmI3AiEzKMnP7kH5M8bH42E1m8w&#10;NL4DoQ0YBWMgPZnDltB2W4A4ciM4m1LDVoVWiIJIQtb1MGrzaJAiIOMBELuLxptMSls6knheMn6f&#10;iOImWQlXSa6Yekuw8N/ciMZIrgmTCW/7kwVhFnqfC7xCiKti95rO0yDnqZKEChWvg06nk7rpzKxM&#10;XPf0xKaNG2D3/Ww8vjAX2iffEjFwnwd6Ar/0ZC4mAdylmgOCy0xJSjmBgC6dGELLJDGMpIJRn0+D&#10;6elAASYl5ZZyr3M33rswSXDtxiI6x+N0jnTZRm4noZKEChWvhV4vNrcgIiQA1y4cxO0z3yPh7hzo&#10;A7i2YgApWC+TklkkCn6vLykgN54lxY/YDCSSEnIcQ8sFVOJ2HIM+f6L8JyeYlPQQmf1kgfxcknih&#10;Vd2bRCGJ8BVA6mWggFv4cat9lSRUqHgtiCQG0pN+kkFfdKyoMAtZMfeQHbobRU/mkF/P3aotKZwl&#10;ISIRophBirjeVBtRGCu8QCThbtQXcsNcIM88BfqaPIkPJdzYJnIdWTN3ydJhAlP7SahQUWoYjfnT&#10;OWZgTL0JY7QLjNyUVprBWLIeXhSDX09ofbuj6EFv6P2VxXFinEgZfQBNMgzavDSDXhcJXW7pkqme&#10;i9l6MYulbUojvelayCJi14lX+MrnaVsTiCAbKV+BChVlH3TDfsE3bUmhe/lLZZMPBqM+byGQDmPC&#10;CRjJZTDK7AMpVymUU+fbA/n3uiH3HhGFb28YeX3OsNWmWY9MPzIlTJ21oc0sJUmUJIfiYmn71wnt&#10;wxbE4zF0zHl0bHcY8iNyDAZOEjN401lVUb4CFSrKLogIPiOZQDfuE5M2vQi6mYPo5YOaxUZtDpFE&#10;kmmGImyNKTPxeSzCkvL9JBrvHki/0QUp1zsj36srjA95qpEMk8gfgERyO/IjybIvVEgimg5z4tUk&#10;IQo91PTUfzqBxpliEp4NeUrnJAsGcyCVz63EvhaFzp/jKtxHImILWTbkahRGqS31VZQvEEHQnazA&#10;QMqkoyevlkSfT/Zwkeltg+HDLvWvzSSSiDd1rw5ZTkpKT95SkkQeWRExl6zw7LwVMm92IfeD9uP1&#10;M3gG49k2sibukyeTQQqaZopTpHAVqJkkio9Pf/NanvzE54WC2WXhRXW4YjPhIBBtR5/NJiLh1vsc&#10;L2FL58VzeVnoGLyaFy8mHH+Ivs9wGDRJ6uI8KsoejEb9cFL0ewa9hqTwnkGXe8+gyaHXzLskQdDR&#10;U5YTkTjqnhtMQsYDP4G5z2xROvn1GXGyrSbTtC8LjyPjkfDYBj09JvG5csi3gsmSSDCt5B3KJDEW&#10;RiIJg18P6En4lTMgLSli9p2uCD/bEcEnOyDVs4ts//xJz3kJyWdMbkYBWSqaRCD1PL3P/SQskAT3&#10;e2ALJJ5clbQ79D2EkoQBOfTKCVCRm+ncxpPic4ftN0zNyjmQPBllSgbj8ZANgy5LJQkVZQt0Z/49&#10;KTFpH4On3ZLliQadPxHAbVKCC/TWEXpq0pMucR8piBuZ/TtIZ/eQHDC9n3WWtr1F+zwgC4O9D1I6&#10;Hgc5JBKlN+NPymHfCkY9k0Q6HY9cAWlQO5GUvRdy73ZFGrkS2be7SezBkjKyJRF90QoR56yQfrOr&#10;EIpJebuRNUFKH+1ICnrDpPC8MHC6B5EEWQQvkQT9nwOmnGyVfs9EDjCYroqhjTBZA7zieCC5M7JW&#10;6GtIglcC4xZ53JGb1xlld4pA5BqgXLYKFZ8GRmMBByDHmUQ/jgiCHmO85iWZ2plEDMkXyZQmzmBl&#10;DJ5DNzz52oH0dGSf++lYEjL1Rfhvfo8/J/+cTW1eL5NXooolE5zHyfA2KVNRKs8i0OH0S0mUY4sM&#10;Ir34e+XUXglT4JLcm5Rrph6QpKxa355IutYJoac7IvZSJxR4sVK/rIwF97vRdp0Rf6Uzcu50I4vD&#10;rLj0yk9xdl9idtK1+xLJEallETGGkksheRIlSCKEvo+kU0AeEYKWLChD4VGDQeNiMGhdDJqEMFMr&#10;frr2sJVkTXB/TMvnJMIuD68MFrmdxvMmNyPtBv0WrvQlLVAuW4WKTwOjTkN2cHHQ0zOHbm5O4uES&#10;5WfWpAwrSIGm0Y0+kJSlazHh5fNLivI+B+CecDCPFIyX1edx4ohskk/Sk5qUO9uPjsWpxqY4hgkc&#10;4MBvlFN7JYx6DZGEjk7VhwiIrBl60jNJJBNJhJ2xQszFTmRVkDXxQmWlSYp8eiCLXI6MW12JMLq/&#10;SBIcD3gymc6XyC31ismSyCKvKHSJyRIQl0HZlklDSIKup/AZGUjZPEX5vEjMoEkm9iJrIJFIJILG&#10;47H5eyl2LibhWEVfItZJRBBbaHsaj74Xoy6zvzKUChWfBnRD/xvJf9KTaojoJz3dkUXuAWcYcgAv&#10;nJ5+wd/SzUtKw4FB8avfImGJI/+sGI9G0P5sXdA4PEvAfj9nEj4jXz6OTPWUq6bMRuSS/62JoXP6&#10;Pz4veuO/WPg8lVN+DhNJELioi6cu6UnP7kbW7S5IvNoFSR6dkUmuBLsWnBNRPD7BeRJF5IrwLIcp&#10;HlHynIkIebaD3SaOuWSQJcFK/kK3bN6PSCJ4Jl3DXtP3ZkgjS0J/jc73j3z+hsLkgzBGE9EeNc3A&#10;8L4vZW3SWHJM+szsZnCVKhOgvnC0crkqVHwakCm7lyTVUJSXLa4F3+jsQ3NPRbYAHvP0XfEb+j2K&#10;WBmcC6AsjJvEJdx+MORH6cnMTjVoc1OJMFLl/AyGQ8opP4dRrzWRBAcYU8iNCV8Gg39/sQw4HpFJ&#10;VkIWSQ5ZDEU+L5KEWfg9JgktEYaQBlkY/LfBjyyhJ8PJQnGkcwogq8fDFJzk7EzOqXhOEiT89I8i&#10;94BLuXM56UkLQ1Fumpx/XrRGqlJjXIkAFtO+RD4vuRs0FpMvE2gUHSODV+si60WgV0lCxaeFQVvA&#10;di3dlPS0TOW4gw098ZaSgkykpxsThDnQVuJpW1LMNQmvE9nWPBYLmdj89BSiIJOdn9TRtvT0Jv89&#10;5xadUzidGBc0yXTqReWUn4PeJCZTkEUux7PNMNKTXufXn5S9Jwq9u4sUkfwUmDSfh0mYIHLvdZUZ&#10;jkSyPDhGkXq9CwrvdzERZOQmUxyFzf9ndG4h/N2QRVScJHi9TrYA2PLi2ASTiiaEhCyjjOvKNCh9&#10;znEathheOA8mDPoeOPj5bCvtf5osF75uE8gamaxcrgoVHxd081UmxbM1aLOfQRNviuRH0U0qFZRM&#10;DHwzs5/MyvCiYr0g9CQWf55LnR8o4mtB+H3exlwSLU91HpuEfXw+phDGWFKY2UQY5JezwrDZXZRB&#10;LkhutMFQZCvnbDDY0flPIalBMo0siqWG7BAdEnbS03gWEcUIGP37yHkZ6DhMEOxesEhTGPO5E3Gx&#10;1ZDm2RkR5zoi6GR7PDrSDuFnOpIF0pk+p6d+KD39uZcEB22jXMha+Z6OMZU+4+9GUXaZkSCi4L4P&#10;kfQdJpBrwVWb8UdMFlIQuWu8jcQyin+f/DcTJbljEWvpeskSKQyDoTA9x6jXz+FrI55QsytVfHzQ&#10;zfc3UrRQ06OK15Tg2QFnehrON93IHHQ0PyWf39AWhJ7W3LSVG6twFyb9+W7QnekK3amXRX+WPqdt&#10;ZOXs+wqpPB9LORaTjZAFmfOicKSQcfvIlbhET9fHdLI/taej86fLMA5WLunvyKwvRDopWfgGUmLS&#10;LVJKJgeORRR4dZO8CHY/+O/nbodCEilEEqFnOsDvcFvc3tUKDw+1JcuiM4x8Lk/JBeAcjAhyA6Ld&#10;6GlPVgGf2wskwSSnEIVYROtNwrM6IeQRybKAbDEo24vQ/3kfJpxwTpoi66mAYzJ0bUV5ucplqVDx&#10;aWDUaCrL3cjgzkzcmo2fdjz1J0+74jfzK4SfyneJIK52h+4k+fy7O0vHpUJrK2nLVlI0Np1Mrdp4&#10;5WxutkLK+ZMLUkyeWxU8w0Dnw8HD8DV0jvQU53Z03LdSx4vmClG4E1HUI+lqKEwuQja3maMnvuL7&#10;a327SdCS3YeoC1YIP2uFFPqbicF0LDNJdEHo6Q7wPtAaFx1a4Pbu1uJ6GB/yU36ASfnFoiBLhadF&#10;mQhe+J7YIjCfN7kofN4sj1mGmd4vfo0iRBJPaFxykZB0VmIZBk1yisGgf0AW0xW6vDeuC6JCxQcD&#10;kURFgzbfAEMBTGtc0tOX04blZi5uDpcQfgKT9WC4Y+q0xOSg3dsFGvtOKNjYUdrC81J1eQtelvyl&#10;HVCwuSM0Tp2gPdhFlrJjqwL3lXFfOh4rID9tSfnYBQmmJzKb7jwlmcP9KeOIJdiyMLWdgy6bFI0I&#10;L5mIJGIjuRzDhQDy7nUXhX98rD289rbF46PtiTA6ycwHJ1ElXe+Mp8fb4+bO1rji3BLn7Vvg3r42&#10;SLzGJMHnQefA5xM8CwYiCGPsHiKheabzskim/F5JMX/GRKKQDgcpI1YTQZBbwtmqBIOhYJvyE6lQ&#10;8Wlh1GRXNBSmGVAYTU9nMtE5UPk8BlH8hi8m7Ms/MLkW2mNdUOjcSRbGFVKY216W2edO0DmT2iJn&#10;4ssiXaJpm7z5RBhriDC2dZR1M5lsLPd3NAuRFscqeOqRE7M4uGm2KjgNXMtLcujZRpfYBbIf0edO&#10;RCzjyN3oC51vbyni8j7QFqesm+PYj81EzpPF4EVkcHdPa7h/3wTbFtbHnvWNcX1HSwSd7IAMIhBT&#10;7MJ0XkZyMfRRrjBEEVGIJVHM3XijKNtJNyyyLrgbVjxZJJwnIrMhZstIZ6/8RCpUfFoISeTHGSRZ&#10;iisoWfnkRn71TS9NXe+S9XCmKwrtrWQF7JwZ7WTtCFl8prTCa01MINKY004sCyYctkyYKCxbFCxs&#10;3ZDIU5gzEmeRmW5DVgNPmT4mckglniCrSK8hCyOBns5H6Zrm07YjaZ/+ovA++9vi6I9NsXNNI9gt&#10;bQA3ej1j2xxnbJrDenF9LJtUC66rGsLnQBvEX+0kbgpbEgZyOXi2pPDxHOSEuJHsQtGTuaUnCd7O&#10;7IZwfCNkERBL7h1PNXMXLGMRjPoibm7TguRr5SdSoeLTQkgi75kBmbfJz+Z0ZvL7X0cSbEXc6gH9&#10;uW4ocuuMgtUdkTu9vWnhGVZ88+pUJVepKi7FPssZSdYFEQW3l9e4dILubFcYbpFZz8FMS3EKET43&#10;UrhHpHDmACFPT/J6GOk3TSY7WxKcX5Bx12RthPJ05XAJVkZfsILfoXa4RW7FJccWuOLUErd3tcat&#10;Xa2ELA5vboobbq0QfbGTBDm1D8gdIoIo8BmGDK8piLrzHR7eOoJHt92R4r2ArIzXkYT5u+SM04Hk&#10;WtD3yxWd0eQu8doZGV5EaNyh2wSj0VhN+WlUqCgbEJLICTVIXkTkNrqJpyg3tYUbnpX2QU/p8KzZ&#10;3QkFm8jFmEkEMYIIglehYpIoSQivE7NFMbwN8ohoOJbB43KMghe2eTVJsLA1wVaFkhH5hCwFnj3g&#10;WAUnMnHtBJNEbriJOGIc6domydSnxqe7WAdpnl0Qd7kTIs9bIeR0B5n25KAll4ynXCMCvE/WkkyV&#10;9oDWbwDS701BxPXVuHvBGYePXcTJEycQ5rkU+ofsnr3iHIVAWOhvrmWJ2EgW22FTklR+DLgWxKAt&#10;SCZTYhdxxC4iiS+Un0aFirIBoyaloiHrqUEaqYRtoBt5At3QryAJdgG8e4pbwO5B3jwiCF4I91UW&#10;Q2mF9s8Z31ZiFOJ2HOki60+8niTMwufKQU36m/M6JGPT1jRVmk0uFKd386pbfH1cb8GWh9IcV/fA&#10;NCXKmZgcq+BisIxbXZBP72llcRxO0+6LAt9hSCWCCPRYA88zrjh6+Djsdt/ErgMX8fDKZuQ/mAi9&#10;PyebmS0KPncOstKx2K1gS4fb9kdxgtVJIghyL5gg2CUiGAyGa8rPoUJF2YOJJAIMUtIdspJubHra&#10;WSIJdjP8epiW1N/Z2UQQY4ggOA5hSfHfVpS1MHlcdmMMtzl1ms7jlbGJkkJP6kfm/ISZplkabn2f&#10;Tu4GT5Wm34IUlAXOpe04V6G35E5wwZeWrJZCshpYOGWbycPgxzMZ3aHxHYzku7MQeHUDLp7aBdf9&#10;l7F9121scPWB4z5P3Lm0Gym+a1HwcLqkgSOACUspZuP4DhdoiRt0jQjrEVAQZYo/cEMeE0Fk0ksH&#10;kn9nIUviP14l9PlvlZ9NhYqPByGJTD8D4nfTTU1PO+noZJkkOFvSeLOHTHPmTmqH7IEWlP3nCFkU&#10;PC7nURh4poNdjhcSrUopPAPCPS655oQLpDgwmEYuRywR4fMsyZeneI0Pe5Hl0B+aB4OR5zMcmd6j&#10;EHd7Fh5d3YRrp3djj/t5bNjhjdXO/ljl5A/rPXdx+fwpRNx1Rtq9ZSi6PQLGO/1gvDsARu+xMD5e&#10;C2PYPhhjr8OYGgZjdgqMORkw5uaaJC8X+uxsPckzfXZWkj4/L0lfUJCkLyxM0ms0SYYisxQlEZkk&#10;EVEMUn42FSo+HkpNEg9IiThh6go9Xa2JJCZ8IJKgcQu3WEF/Ssmd8ClxHqUSjlMMNREFV67G2BNZ&#10;uJOpf56e6gdN0478ueQq0PYBdL309Dc87EPkMAZJd75F8PWV8LrwAy6dIvfiyBHs3H+JLIhbWOfy&#10;gEjioZDE1l33cfzEZfhcdkfUme+Re2gqtAcnoOjYTBSdWwatpz10Pseg878K3ZP70AUFkDyGLvjp&#10;c9GHkCsUFQ5Ek7WTEAekJgOZZGkQgaCArA0WTSEZERLUHKj8bCpUfDy8SBI8A/AKd4OsCJ514HTr&#10;wq1WMiORPciCov8cUWITvKCu1r0L9Je7mdK2S57LG0UJGMrsh1JRyWndnE/BsYrIzTA+mQhDwHBo&#10;/QaiyG8AWQ/9keMzgiyHuXjs8T08Tu/CPvdzsNt9A1vc7mG9iy8RhB/WEEGwMFFsdvPB7kM3cPHk&#10;WTze64h028Uo2D4P+fYrkb9jMwoPu0Jz/ig0F0+QnITm0imS05bl6jkU3fSA9v4dIhVf6AKJTIhA&#10;RCKCYUhPhSEj/bIhM30byXaRnMzthoI8koLtBp1uO1kbLOuJT/5Z+XlVqPj5MMUk/A1IIL9ZGsi+&#10;giTYkvAypV6zO8BJUR/CkuBAKE+rcmq37rxpAd2XzqVUwtYBvXIA8TG5Hxw8jHYA4vbQk9sO2pDv&#10;ke63Bs9uLUWgxzL4X1lFlgO5FWcccOa4O/YSQVjvuo1Nrj6K9eAvxFCcJDa4PoDt3ntEJtdxZ/cB&#10;JDptRu7WZchZNxe5q79F3qalyN++DvnW35let699tdjQNo6bUbBjGwp326FwvzMK3V1McsgNmpP0&#10;+9y5StfjRb+RD/1Wj8h9igDSeWLEZGkwiCy4X97vlJ9XhYqfDyGJ7EcGJJLvHrqGTHQufbagmByT&#10;+P/tnXdwVXd2xzfZTCabMpnUye4kM5lkk0wmbfJH8seuS9b0ZmyKMUhIgEQxokh00SwhmuimCLCQ&#10;KAZMkzAgJEwvokgIhIQKvQjU++vv3fLNOb97nxDyAwyLdxfv+cyckd7Tfbfp/b73nF85hzsvKeTg&#10;itjOMd9NuMGdlzyl27epGwKHeqiO0m+cy7c226MIjjSUx8C89akq3uO+vx+3CzJw8vCXyKBwIn0n&#10;eQ3bjmPN1tMURuRiadol1Tm5gAQiqZ0H0d7Ys1iQdgUr0/OQvTULD3emo2XtPLROHUYeUW8S0g/g&#10;+KTft7T+cMQMhHPcIDjHfwznhMFwTmxnceFwTo6Ec/pIuGaPg2vxTHhSV5F4fAl/Xi70Rw9her3Q&#10;vd5mUo23KDT5L7I/t//NgvDqKJFw3DBQdxhqSTYnTQklEmz8ZL78vnrKOyd1QmsENezwDg39l7H2&#10;IpFGIpFFIkGiFPJclADY6x94BiPPvuQOSzUMGWJ7O8OUWToWBl2n+95ulOcfQPahbGzeeYpCh3wk&#10;bCxC4kb2GCwLJQwd7VPabiEJyb7tJ1G2PwM1aSvQOGMkHMN60L3pTNf0rm3vfDsb9Dx7G61hneCI&#10;7AnH2EFwzYqBe3kCPOR1+E5kI1B0BQb3a/itoVXOFWr/mwXh1Xky4/K8NTORhw+VSIRonCwSBSQS&#10;u3vCldSZnni/sIZBQzX4V7FguDGvCwLbekDP6fUcT8IWCLVAKoa8hMnkBXFyHB614OHLjp+zPQqu&#10;i1E+Dr6yRNzN24jTRw9gVwZ5D1vzngonvq0lbCzEwk1XsXN3Li59fRR392xBffJsuGIj0DqyL1qH&#10;0P1hkQh1vc80S1gcyt552mh/DhafYSQUoz8kjyPM8i7mxcGTvhqBi2esDlAWCb9nqP1vFoRXR4mE&#10;p8qAqxSopJCD802+QCS0g73gTekG15zOcIyhRvCyMy2fY9zX4VlEIrGbROI4iUR+KJEgL4IzRXGH&#10;JM+y5EI4D9YAd5LovU8otHjWkmwyu49CK4pGVV4Srp7ejqysI1i//Tw19meHFs+yRBKJBSQSm/fk&#10;4dixc7h+6CvUpKfAnTyLvK1haB3a1bq2l7hHzUM6oTG8GxqG9kRtRB/URL5P1gd1Eb3REN4dzWGd&#10;0TKY7zuFfMrodxIOZ/woeL9MQ6DgIoy6Ghi6fsMwjAOkF39p/7sF4eVRS8V9jQZ8VVbP/60Z1Jj4&#10;SczWsYGR8bTsk7z6s6fKF+GMoy/pq0zJ7mj2FG1eIepd1dVaw8ETqoL5HtqMX5NIcOn/R+vpnA8B&#10;jaesac6c27JqOwkGiQZ7FSok6fB5XmRV3A9G0WA4roxHJQlF3ok07Nx7RA1pLt5UgKQQYvAsY++D&#10;+ybW78jH3q9ycT77JKpOHIPv4G4SiplojXqf7g89+bkhh7ruEFZHolAxMgI3Y8aiMHYa8ifPxpVJ&#10;8SiaOAV3xkSTYHxAQkJC8THd+7ZQ5l04xw6Ee9F0JRRaUYHyJhgSiiz73y0IL8+TfBJua7ERZ0ZS&#10;jatdw2pvhe/DyLOXie/sYXkTvLiL+yd+GaEIJy9i2C/giusE/+fdoQeT0XxjMhWJF3sDd+bQ+Z6l&#10;+LvOyh+hO63fuWoYV9hSYsf9Ex1Fhq+tL0zah1E0BIFr0bh/PhFHqFGn7jiLFZsvPTXU+SILisTq&#10;rRexedcpnDh6AZU370C/eR2erSlwTBxK96cPeRRdQl93B2MvoWJkOK7HTkfuzGXImrcZexbtxv4F&#10;25GTuAl5U+fhwchh5GX0RlNY+31SGDKsB4ksCcWCafCfzIHB8y1YJHQ93/53C8LLQyLxzxS9qi8T&#10;XDegErXyJKRictlDNjIyzlGZTx5Fdi/4UrrDPacLnBM7oXUEfVnD2Q3+9k9NJSz0GQ4zXNM6w7u0&#10;G7S9PWFe7HDMNguKxKckEheAAAmEGbDO39RJMFxW7c67JHa8XSiPSBmJBXkU3JnZkB+LwpMpOHzg&#10;ADbtPIXFaZfJm3ixUPA2PPqxNC0f6TuO4mDmlyg4l42Gyjvk1TxC4FQ2POuXwjV3AoVl/eBgjyKM&#10;nv4h7kPL4PfQRCFG7bAPcX1CLI7NWaPEIX15DtZ/dgqpq45h27IsZCWm4mrcTNwbNZy27YsWda/t&#10;Pg8KU1qHdoNzahS8+3dCq7jPNwW6z5dr/7sF4eUxTfMfDUNzkkvqNlwPdVX3kitzlXHuRl7dGKKR&#10;8XAor47M7QPtMAnFNhKKBRR6xLynvAFHGH1xP6YvLVuHxqCs/d8oVFEexORO8K7thkBmT/IiSJg4&#10;YW7H4ypj0SLx4sVaXCyI62AEyIsw7XJ6pgaVG4OTyT5XJNjYq/gQnsJo1BUkouRsKjL3ZylvYsEL&#10;+id49IM9iCWbLmPt1nM4mLELxccWoaowFZ6aK3QOVdAflKv+AZ7z4JwWDUdkj2d4FO+SB9EFdcP6&#10;4cGoETgzYzHSlx7A8rW5WJpyEcnr87Ek5RKWrzuPzcsO4kjCRlyZMhcPyeNoGUL3PCgSbPx6wmB4&#10;vkhBoJjOw+eB7nKJSAivDjWr3yOh+DHZTwxf9dcwuF7lXuB2InD943aNqWMDI5Hg5DMX+6iZkTyv&#10;gbNMqRR1nF+Cs1JFk1EowiMgbcavo8g6ZKiyVn9auSQM7qxkIQpxzDaR4EpZvHCq6bKVXMYgb4IF&#10;ghdOtXAaPjr/F4qEZfq1cPiLYlGdl4wzR+jpvSsXq7YUqFGL9sKg5kXYnsPKzeexftsJbNl5GBl7&#10;9yAvZwVqcifCXboQWu1J8soewmithtFQC3/uSTVZyjklSs2deFog2N5VoUPt8IG498kYHJ2zGivX&#10;nEZCavFTx0/aeBUpn53AVwu/xAUSknujh1ki0X70hEdExg6A5/NlCFw4Q/eikSIxp4iE8HowdGcm&#10;tThrQRQnRQkmw1WZl0I0MPYmeNHXBRKKnF4qXyXPb/Ct6gbvwq5wze5MDaMTnHFksSQIcWT02hXf&#10;Ge6kLmqNBi8W82/pDo08COOktajL5HDmRSJRGm2NZnDZQc5IxQlxOfRwcXGeHPI04m2R4O1D7Sdo&#10;LEiDoBeORMvlWSg7uwVHc05j2156eqdfUWs02Nhz4NGPZen5SN1+koQhEycOpuHy10tw81Q8qnLH&#10;wZUfDq18BgwW2eYimM5KmG4n9Hu34T/9tRqidE4d8WTeQzuRCHoS90dH4+islUok5m4qQWKqdewE&#10;+skdqutXHcehpG24PDWJvI7Ib3oSLBIU2rjXLoL/1NfkbVVDb2kWkRBeD9wLrlx2Xy1Qk2FNZeZ5&#10;CJzu/RneRDD0UElxL1jp9LX9PVU2bM+6rnAvIVtEtoCEgS25KzyrSBzSu6u8ESwu+tleMPLoic/i&#10;ENxnx+M8ZdyfwJmoeQHXfGtUxvMQKvltQy7wiNehTKTtWNyeJxJWuIHLA2GcHwLP2QnkDaxHybkT&#10;yD58Eeu2X8bitAIkk+ewLP0C1mw5g007juPAvj3IP7IW987MQePF0QhcGUAi86Gq62HyqAtn+Ko7&#10;TYJ1X3k4psMBvfIRAueOw710FnlUPSnssEc87LCrZUgn1Ee+j0fREThFXsL6lUewcAMdn0KNRRvI&#10;6Gfy+ksq3Dg+dz2K4+Jp2yFKJNr6JIIiMfpDuFcnwXeM/p01j6E3N4lICK8HEgl6BDIU37eSG1/5&#10;hfW0VlO1+9lP5lCNzTZe38G1N06TWBwhz2J/D/IueiKwk2wH/b7Tfr2vhzXEeYI8h/PkOfCS8FD7&#10;e671J6HgxVvUKO8vg1p7wnVEH6ymUGkunTOvZmURCLVv6z2zcCB5LeHkwYTRefWHe9sINGetRuW5&#10;Y7h68hwOHjqHPZnHkZmZiaz9W3Hs4Eacz16F68eT8PDcVDTnjYbvCieb4f1xWEPGHg736XBBHkc5&#10;3UvduqXM/TvwZX6hhkadkyKtSVE8i5IaNjf2pvDuqCFv4trEKTiUsBE7kvdh69IDSF9+GFuWHsT2&#10;JRnImZuCwth48ji445JDl3Ydl0GR+KQfPGsWwn8iG6itFE9CeH2YpvlXJBRHDUN/CH8DPZlvWnkY&#10;ecISP7mVR9GxwbUz9gBYKAqo4eeTXSKjUEQZi0HwdxISXt2pxIG9h1fJGcECwKKlaohGkFiQkHF6&#10;OP6dV37yCtCQn7Ot8ANLIC6NoVBnODwL+8A1dxDcW5bBQaFBZe5JFOcexbWze3HjzCo8OBuPmvPj&#10;0ZI3DO7LYSoZTeDqALW8/Ml+6Xo4O9bN2UBFOgltIQzdpxm6UWro+nWtvq5Zv1GiVoS6l38KR1Rv&#10;atRPwg5LKLqiIjoc1ydOw6Xpi3By9lp8nZCKE3NScC5+BYpjp+FR1MdqshUPl7aJQ9CUSPSHJyUZ&#10;/jPHyLOqEZEQXj+m5qNvPKE7gJYCct830dOZvvicJFetkbDSvz3V6DqaWoH5Agv1uZc2foqTqerc&#10;QeP3Qm3Lxh5RGAnECPIgosmriYZ39RC4YrvBOeFDegInwXvkAInBaVSVXEJ1+WE0Fa2A68pEEgXO&#10;uB0MYYLWft/0mrNy35hBHs0GwHudRMJfTeL7I76vhsOxDYYB/UapWpjlXhIP57ThqlG3DuuuZk2y&#10;UNRFvI/HFHbc/SQGJROnonDSbDVv4sa4WDwcFalmYjoGt+/TaC8S78AxdqA1RfvKJcBNoY5LOi6F&#10;14ypafR4tPHXkFBcpdj2ILnLK+mJTbG+Sk/PjYUbZPtG8ptqwQbdi2wQzOI46Plz4d81Du55A0gc&#10;esAxnGL7MX3hWjITnoztcOfnwl1VAXddEXx30xAomQqjiJfRs+fQURzaHadNJDa2iQTdRZXfwQgE&#10;dqt7ysOSt8oQuHBSDY+6EuPgGDPAWhRGnkDTkM4kBL1QG/kBKocPwOOoQagaMRDVw/uhnt7n2ZZP&#10;hRhtAkHvDXwLzpiP4N21Cfpd8gRNA4bMkxBeNxx2kHUh62YEvJWquheXAOQq2fdWWOEHV9Pm8ntq&#10;LkWoBvObYBySsOfAuSd5pehQmIWfwLg4G4GcJHhWjYFjNDVMbnCD6AkcTSFH0iR4tm9Uy6+NllZq&#10;0Fy7Iwu4u5QafxxdM4Uyap+hPKlnisQf2/eVixp3MfXAJOiaSiQTuHwB3i3r4Jw3Gc4pI+h8+qkw&#10;xBFJngV3boa9Z6/T4L6HDqLQwRxDu1rXMCcG/iOZMOr50GrGpYiE8N1h6IFa9U3jylKOUopxT0EV&#10;tOWK2Vxin1dVFvITOujmB61jA/pVWfD4fD7UkLl/gtdx3IiHeWcl9Csr4d87C57lo+CaMgCtkdx5&#10;SI2MRWJEbzjnjINn0yr4z52wpjVzyMXVwXjiFi8i42JAxTziw+LY8TrptRIJTu3/JNygm6dEIggJ&#10;xf9a95SoqUKg4AJ82RnwbEuBe0UCXHPHk3czRE3ndoR1sjo3ldlDp2zcl9H2mjs/34Fz7AC4F00j&#10;LyIVgcI82rk1wYxEotg+tCC8Xuj79buGYawi20VicV1VxvI1AK0lQO0xK9MTLy3nTkJedamesOSO&#10;P2texXdu/HSnY6tzIGNPp/QTErM5wO0NMO5mI3B+D9wrp6J1FMX14RRiBJ/QHMuP6AnnjFHwrFmk&#10;RgaMJi4bSA2Nr9vz2KoSxnUzeDZq27T19h4Fi0SkEiQ8SKV7VfIskfhXdU+NwC7D623mhLhG5SNo&#10;V/JILPbDk7YarvlT4Jg0DI5RH6I1oit5FWxdnrYINnqffw7rTh7EWPj2bYV27bKV7s7nzePj0PET&#10;7EMLwneHaerU0hiT2k0LORZ3rPqVjzcD9xdRI6Q/87yKMnpqB5PMqgbU8Wn7XRkdq30BXl7yfmce&#10;zPvrqMHugHF9F7RTO+HdtgrO+Ghy4/kJTU/hoLvO8Tw1NEdcJDzJs+HL2Q+j4UllLZhey5PivpkH&#10;tM/2IZc6vu298Hu359N9obYZuB1SJNpDT3naKREIAHU1wK1ymHnnoB3eqzwLz7pFcC+ZCff8yXB9&#10;OoG8jBiyccrbcCXQ66Q4uJJnwP1ZInx70kloLtH/xXL+TF0fbB9GEL576Dv3D/RIPU1fap+hebww&#10;XPSyEXDdtqZBc9xewaMgnAKPk798ZD3NVePpaB0b+KtY+/3ZoUUxhT78lOdG+mgLndMRmI35MOpK&#10;ELiYBU9KElzToyjut5PBBAUiKBIR3eCIGQRnQiz8B3dDq6nU6Lpn0NO42tA1DQESR14rwjU8HqZR&#10;g+acoNF0nXw+fA4UdrFIcn0PrmiuPyaRCDST5/An9m38BvS3bnRPmwxN8+lul1dvafZqDfVevboy&#10;YNy7pbyCAIU+vpxMePdupVAiDd7dm+HdQ79nbIc3aw/8Z44icC0f+v3b0OvrTMPr8dI5+2jfkfZh&#10;BOFXA9D0p/TF+zuyvyWbTl9Eh6rg7SOxaL1BcfsZqJT1D5ZTQ51tPc15BiKnxONJRlwNXA2hkoCo&#10;yuUdG/6LjL2FAZanwrE/T/LifZePpWPFkeeQSMdeQ+ewhxryeTrdchhVN1Qqe9/+nXDNjoFjeG/L&#10;VQ8lEvS+I7qvWkUZILfdqK2kyzR/SvZjutal6vHMa0TcD+haT5O38AVwj8IPvs4bsVbodY+8qur9&#10;JJzX6FHeBMPQ6dGOP7RvYUho/z8hC95XZXS8BepwzY0wHldAu1ECP3kJ/rzz8OdfgL/gEglDAQKl&#10;RdArHpBz12yNZGhagD7/b/b+/sg+hCD8eqAGQPFGe0gwwDkMuP4mNaJacs0rt5OHsdEaFeFFYzeo&#10;QZWwpzHImttQ2NPq+Hyh0XYsFBxOlFODvDXXGnGoWE/H2GEdi4/ZepUa8S1y32thtlZBK74EX+YO&#10;1SHoGD8YreEsEKGXa6tl3PR3nrfg3841Rau41sW/87WaptadGq6VoEHho2PQdXKyG66jyjlC1Tmc&#10;oj/ds7ehdmv6/1vdrJeEjtuJjsedIk8wdDJybpTxTE57iX876DNf0Y/ftXcjCL9e6Mv4AX2Zp5um&#10;Pk2ZHiDzTTOMwGbViNg1b7lOMTI1JC6M84gaM7viLBY8SsCFgDiLNS8kUzMlKVwImnqf3lPGf6fX&#10;7I1wXwCPrFRsBaqoUXJlLu5I9T6mRssV86yGZGoB8gSq4T92CO5ln8I5eThaR/QiMXjBUOJH75C3&#10;0R3+dDpG9SMWif+wL5cbbte26+Xr1L1XoXvpUqkt83oXbyWgOenwzrumGaDteFvzL+yPvzSmpnVS&#10;+9D5eGQBur8dTd1zvv/qWGziPQi/+dAX9Wf8VLOedC4yakTmI2pAN6kx0ZPeQzG9k56+DnroOcg1&#10;b95HDZ50hSt/V6y1fvIsz0p6r4Y8kVbahrdzkii4yXnxXSZBKCc9eEj7ridzk5Eo6D6TnqStustl&#10;GjXVCFzNV9mhOFFs68gPrDAjlDC0t4/ehmMYiwR5PpZI/NS+rG9Ax6KT+yaGrp+1NxEEIRTUTv4A&#10;uj6DwpFyQ/OXGZrbNmeZEWgmaywz/LVkNbbVPoSPnsI8H6G1iASBfrruqiez4a0O0Dbl9nb02Tqy&#10;JrIW2p/L3i8dwzBq6Xh+atTxWl1tq3m9EL79X8K9OB6OUX2t0YxvMSGpTSTSlpNIVLBI9CX7sX1p&#10;T0HHXEJWbuhaWZvRa5KJLfYmgiC8Drghqkew5oBaWMZ5IXhuAkGNjmOI37c3fSambk7j7XVHqz9w&#10;q8z0H9wD18p5cE4dDgfPJWi3kOq5xiIR2Q3ejUtgPLxDezS58/G66ff/p30oQRB+1VBL/Huy09zI&#10;O0IikWhv9lwoLp+gPlBLYcaFU/CsTlJp3Dh3g6pVwTMSlb1t2zvqvW+sgeDZiyQSnvULod0uI+Gy&#10;8mfSeayzDyUIwq8Daod/Qx5F945m//mZ0DY/oQZ8UNe0m2ZDLQJXL6lJRa6Zo9AS1hlNZPVDe6I6&#10;si8qRgzAg6iPyAbhYdRA9V4j17Hg9PTBDs2gSKydD620EKaTvBtLJJbZhxQE4U2CGu8Z1YoJrjXh&#10;3ZkK94KpKs8j542sHt4fd8eMxNXYaTg+czGy5nyGQ3NX48isZSig9ypGDkV9RF80h1FI0iYSXeH5&#10;LJEEJw9GozUKKSIhCG8ohqZxxwH0xjr4j2fBnTQJjlH91ezJhvCeuDcmGlemJCA7MRWpK7Kxcu1Z&#10;LF+Xi3WrjqnsTyUTJuNxVLjatk0kIjjF3ly18Mqot6Y4i0gIwhuK7vGUwu1EoPgqeRGfW/MhIrhY&#10;b1dV6aowdioOJ6Ri69KDWEnisGBjAeZ/flWlqt+xeB/OzlyOsvGxFHr0s0TiI9uTWJsEreQa4OHh&#10;VSUSa+xDCoLwJqE1N5dy7kjvob1w8azKTwaghcKM5rDuqIgajFPxyeRBHMbylPMqsWyw6M4i+n3j&#10;ymPIUOnpF+Bh9BBbJN6yRzeSYTy4A13TNBKIy6Zp/ot9SEEQ3iT02ppSFJyHOyUZzvjRKicE9y80&#10;RPTFndEjcXjuOqxcc0Z5D0GB4BT17FGsXX0aO8jDODVrOe6PDH8iEk9PpupG9sqzJgVB+DWjP75f&#10;jK8z4JwRDQeX+h/aBY1De6BqxGCUjp+M/fPSsIzCDFXchqy9SKxZfQY7lrFIrHgiEgN/rjwJfzpP&#10;plIi8U/2oQRBeFPghkshwHw27d6t+sAXa63M03Z+iIaI3ngcHYmi2JnImL8VS1IuqCI3LBBtIrGh&#10;QFXD2rN4H85RSPIgOsyakfnx/6kUcP4tq8E1K+hYbWs3BEF4Q6CG20f1JjK3SijUWGQVvOGRCRKJ&#10;Rp4XEUWexITJyJyXjuSUi0hILVLiYFXDKlL9E2nLD+NIQioKJ83C4+ED4eCl4lF94Jw8DIG9m4G6&#10;ahEJQXgToYbbjfXBrK9Tw5SclUllmrY9iaawbqiP7I+bMWNxMGEjlq0Nhht2vwR5FVwNa+fiPbg4&#10;YzFujx2P2si+Kvmsc3wYXElToeVkAo31IhKC8CYSUiSGPxEJrqvZNLQ3Ho4cirPTF2D74r1IXZGD&#10;DauOKvt85RFsW5KJY7NXoWx8nDVPIqy7leMyfgw865Khnz0GtDSJSAjCm0ibSDQ1qazQXPeyvSfB&#10;OSO4tiZ7B+Ux43B+RjKOf7oeh+dtweHELTg+dwNyZyxB6fhYVFGYoaZm02dUOvr5U+DZsQk654p0&#10;OkQkBOFNhBpuTyUSTie00iJ4Pl8KJ5f054xTbcvBuVJ3V1RGDcbtmPG4HjcDBVPnoWDKPFyPnYlb&#10;9B7/rXkI55jguhtvW4V2P0uC7+ghmLfLAa9HREIQ3kSo4b5tGJyJl3h0H97tG+CcFEHeRC+0ttXH&#10;5CK8nVAf0RvV5C08jh6CByMjlD2KGqLea4jopcrqWZWvfm7V0NyyBoHiK1bGaU0TkRCENxGSht8x&#10;NbM/CcV+rfqxI5CdAVfiJDhjPlZrNiyRCIYdZIPfU2LQTKLBxr9b79leB+e2pN+dkyPhO7ATRg2n&#10;wvMpDSKReKUclYIg/IagN9QXo+wavNs2wDUvDq3RfZ6RYIbzRoQ2noTlnB4Fz7qF8F84CdPRogSC&#10;ROgrEom/tg8lCMKbiO52laK5HoGLZ+BJXa6WiFvzJVgAOgpFB2MxoVDDGTdUTev2HT0I7e5NGIEA&#10;58rcRzrxzKI6giC8Ieh+fwVnx9bv3YY/J8Mq5x8Xbk/R7ho6tyX3QdD7juj31bbuFZ+qWpyBsmJA&#10;83Mi22vkQUjWaUH4PmBo2mYVG5g6tLIi+I98Bc/G5aqmp+rIHGwX3P3oLcsGkg34mRIJDjGUB5Gd&#10;Ca2cBMK0C+xqWpK9e0EQ3nSoTf/QNPXZFB6c4CFL/fYN+E/kqAlRrvgxcMYOpRBkoBq5UEbhiJN+&#10;8miIe+1C+L6mEIM9CL+X+yAyyYOIs3ctCML3CTMQiFFuAAkFL8xCyRUYJ7Lgy/gC3h0b4N2WYtmO&#10;z+HbnQ7fod0IXDwN/c5NwGXlsSSB6GnvThCE7xtAy5+RJ5BuaPpdI+C/Y/jcd3Rnq9OorSLvohz6&#10;jRKyUuh3b8GoeqxqbMJtZ53S9Xv02WT6VToqBeH7DjX0HwaNGn4O/VTTt83GBstaWgCd62ha0DYH&#10;yIP4kf1xQRB+mzA1rT95CdasqHYYfj9nt02w7bkVvwVB+J5DXsK7JARc2JjL9XGlMP79f+w/C4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Dbwgx/8PxZA0z5C5e+UAAAA&#10;AElFTkSuQmCCUEsDBAoAAAAAAAAAIQCi2SBttKYAALSmAAAUAAAAZHJzL21lZGlhL2ltYWdlMi5w&#10;bmeJUE5HDQoaCgAAAA1JSERSAAAA4QAAAS4IBgAAAQ99RTkAAAABc1JHQgCuzhzpAAAABGdBTUEA&#10;ALGPC/xhBQAAAAlwSFlzAAAXEQAAFxEByibzPwAApklJREFUeF7t/QecbVtWF/rj+79HDk0rNDnH&#10;J0miCpKjIqBEBQUFQZ8oqEh4oqAiICqIiIKoYEZF0ackpfuGc+45N99zc8459Y3dt/t2Q/3Hd8w5&#10;ds1atfeuvevsOqfq3Pp9PqvWrrXmmmGkOWZ+m6118dsv9x8dv/3W/mN1rJ7oxf/H1tZFC4JfHM8v&#10;/h39n72xd6KLEoJL3nF3yZeF71gcQskKvxHBHvx7rUS//Vvt2eUfsrX1uvj/kv8rnr1la+uKD93a&#10;evrX27utILmSez4H8xO95P9sJXjmdS3nldAy4O1vRtixpJnJ3Tzfnaicw4n3jT+/vbV1+oPa/6vi&#10;9m9rFMjEIrOXoFjEM2BnolnCylkE9PF+odTIi2KXvG1/2DCJtSd4kdytQNI9ERm/6Y+3hAdsJ3px&#10;lBLk8MpPiB87SbIv3PhH40/P/EC1SUkDePBbb+r/nC2GjP/2m/uPSrQk7oYvavdN4nWhOk//avvd&#10;edtS+1890VSP3SKeGHXu6k/c2rr7e/o/e8B3j/18+33R2+XtbVIH3/xo/rN1259u93m49tPiTyfX&#10;Zb8rZO6N7TfIKJ4tskYv3dPunW2RaJUgEmdlFuH0+29tPXuy/b78g4NU/7/2G676pP4jME+vb/+z&#10;W1tnPnNGrZ1ZO/mq/mMeuhT+7/jEVZjqMumfoixaZ93b7JDU2761/9gDPs4IRDbKQPz//FX99wQn&#10;36P/qJK+5dkw6D+xtfXaebmMSO/+rmZHq1T0+NKoYcZSIZ0w8/CG20MmgrxveSb/baHmkaQwLyNv&#10;eWpr64EfDeX/w+3/Nz3QeOz/kfRT9Hft7yIb+9L9/ccCLCrZInTp3v6qM3kHyljPeweP/stIuOrd&#10;rk6LPIhdFgmqSpsHwqZUrim53/L6/mMPDJmZxNBFexFGchKK56/u/+yBhbUMsJPLsIPMa9RCE5mZ&#10;lDSQlmYD1Vph9LU6dieqNOlsLRCedbBATnYnWlhkvFdCyMYiNQzsHTPh+a2X+j97oKR8D6xeHCWn&#10;Lr81VGnw1hfb8yUlm2L1kBvE4kTviBpnrDO5p4vA2F/xEe33+M0CLVicqErghi/Y2rqnuyVI6Nkz&#10;r93aeuSfR63xe7etzCM/E1XXq9vvIvUbbl5I8vlPge+rVijXFCRy5rPb77u/e2vr1j/RfuP3WELh&#10;VGdzdBQWJ1qY144pF2fm6sAcUi5oA+2d6AGgJfrUL+ct8VvbVVDi14d8IVdVUTtKOQdp0aKkb368&#10;/T+gxai2QIoSAnXoiXfJV/l/CYREeQck9aLgm//x/fX/u0n3E7/UwpX5856x0Lal3z2eHlvAg4tD&#10;GB78+9v/v/X5nebwyo/e2rruD7TflREC9OR/bb9lGhiMbIQFlNTzu75j5hYNMRbmMX94NlYEWU96&#10;N/mmwswEaef7OYnugZGXe/F1DvZOUI5Pv1/j14P/oD8c8MDfbeQ//T4Rdqd3MA9LEgxS4NfLwYup&#10;nl37qfEn9PHZS9v/hZefbN8sSXhxgq/rzJfYqWi7tH/aLYUkfp/53K2t+//OtiAVLnvP/mM3dif4&#10;8D/tP5QqIn3h2t0RzsPVH9/ut/3Jdodrf3//sY2dMb38WPzppVD5EvMFZmsuSohKpX474nr4p9rv&#10;jp0JPntx/xFQa+wXSD6zWL0AHdsJVp2I4Y/96/Z73yhddI8EGZaO7QSLdE/+lzBlf6T9Plu8cE1r&#10;xbPXO1pkY41/z//bf2wAF4V9fetz7Xd3xqJZPxR/tJ97YSUrE1SbSPjbNMkMlAFehHu+v/+ANSQX&#10;znx+uz/965FgJfTGO7a2Xryx/Z6iqKCFDac/oN0LpatvuK0/mID5g0jrbZKMImSWXry+vdiFLtqv&#10;/1/tDkVSCl+/H/nZdp+iZCSqtLeZVZxJ6506swNvfqRlDBZUPXsiBKeXMHRvdDuW4bL32haE0x/c&#10;7oXLP7z/mCAzSh8liIdP/bcl5AzIlOuu7+wPAtyMKnHhudP9xwTSQPao+f3qT+fgye6vTHFFlIRe&#10;DTmfZWoZmZ89IcElAZapikR2uP4dmehitLeLOiYueYcowMSNLKgJZh0OqBTXyXdv/85D99CH7Cwh&#10;rc5DJXKNuDhcy9cbxpjwcoqh6247hnnkGTEVkCTdkkyOGOLeTpBq3PWX+j97YQ39e+G6HZmd0OgA&#10;8MZoYQ3YneAb7+o/NoBHf6H/2MbiEmZv4pqmq7BEnZaTVEf//T/e/9kDavVH/tme1dzyt4W7/nLT&#10;udNzbOXVv6fp8Z3RaFkBqyW4QSxOUIlKnHUyVE/0pW2cYwfKIHB8R5diDnmXJBivNEDBuAlX78Yv&#10;i0brO7aIeGP1vhI8FVWXAZvrv6g1WFdOUGQnXhV1X7SI4PrPiz8hsff9YPAxWlJKj6+g2rnhi9vv&#10;6g1hCtUoa5UQpuZsA1ie4AEg/NKwoSUQSnTqNe03XP8F/UeAH1MkMiC+DBVu2mS45pMiwdu/uf2D&#10;L2qAaz65CQNBuOFLwtSF63fHn2thRMTyZ+9VhDHCLpzLQNvT/7OF40YqBC8vvwneChNxhxMVFWOJ&#10;spGfUyEUAj/xn0Iq/1D7PW3RenbHt7VEDK7pfyWhUK1imX/837U7XP+F2X/X/5uDmcBM67wFdeAl&#10;b99/BEZhm7iUixPcD6hIUeOpX2mUcCXZe4fR7Ir/Lwm2eI/sT3Z2LHJpzgIR+9kgKMVOlGxcNwj2&#10;PDzw9/qPPXDz10Z8UScQL51aZ2kS1i8kbhnepCTPXBz/l2gEvJOx0vAaPi+wtvDEL7ZwD/1kNAb/&#10;WijhH2zdi89f0d5PgZAsujj3UeBJLpbgzQ9HwcIhpXCVkPstf2Jr66VwiIjglR/jYePs078WRLhk&#10;70whTOG+vxV/gmgIcOdfnM95yk9qHv4ne8fdsXchRUZ0Ro4VkrLBNYVKzAlzNmDJ7v+REN+viX+i&#10;QCNBgDm+5vfGj+XO+fJCstdTcNbKFM/EccUWwH5x719v6TL9V3SRT3SiLmqbdcwpZGSYw5G61cXB&#10;bIIdKI4dcOGm0HZD2B1SFXlgkU++d5OsOdj5VGABiWhCZL0gL96wtXXmc7anrZxv1LhFqoqChii/&#10;6f7OnJ2V+nYhiQOX4pmL+gOIQvpAr0Xq30QnziuiYArIZb3m97X/XfqZSp06tv/jvlzexyxHcFdG&#10;0T1U6AXVABhx7adHWbbnMfVCRmBVQGEcf7v2D8TrDXHQ0OgCvTkrPPQPd3Lvt3eO3bdfXPCxbxrX&#10;bvqqMN1ft7V1+7f0hyvi5Lu2e7bpiVBHFW6ctjYX9c3w7V6gUhjxYDgXBT3OFzffNlLGxV5VCHzJ&#10;O4d17RmdTjrYExHXlR8ZN3VaXGOH1KP/KpoJHxhq8Wf7gwEyiBOnTIX1P9WIuKiKaVd7QfgT0VJo&#10;//R7oLcM2t9RVIGcmziYie0TZcCeCs8HTFKDqfm/8csj/Tmt/cIq4i2fV35Um5Yw1t29XO3vjOID&#10;FWATurhrEHBI44xGf2CeNwUk66qP6/+sgFtCvapdp2bYUciJyU3M83aWIblemXWPwtSzJ4fefs72&#10;pB7bhZKgHKuYEH4RzOmAkfN9RK49MRR781fnzwT3SWb2RBTAKA6CmIjw1hf6845nLwtOfPzW1q9F&#10;Mt7d+wMtrKmu2b09FAA3XUbwcKAIv1b7cojP0PJlTccrpj39v7nQ6F0XMq8Qrlu/IZIOrrmyYo9L&#10;x9cInEmvZg2kATUOQKJmhQxo5qwbmdY9T2ldmIaLowqF0wtFMp6berRuvnTWXRcOQcf214yMyDRk&#10;V0ZkQo+uDOPQA32qywiGgEHYhaDyvX+jFVTPlO+FLS7734SudfHc5buIsvO/EptbvrY/2C8iHhlO&#10;HW0isxNBHFbXeMgmoV9wTpWz+wkwQqvUT4tQxMINk5XUYVf+3+3Z1RZoCDOv8PsEN05+T5ZDsBPL&#10;S7IfY3TOwWiqahZjeSHp6RvvbDrXHvT7IQHdNSduDywvZKFES2Hv+ivt/6qwzyWk+dR/j3yEVefT&#10;rijyqxVyihtDZ3kTt35z2BVTlw+Qw4aiH/qnIZKRXi64Wh/7K+QUDEx1BmezZx91Z37XfWV9sPTs&#10;bIzfgM3EMg84cM2nblvZqv9cClB1oeuqT4wCHpz4RwrroovmvEwx5Q/9VNz3Kb45CWwSb8a3oDV0&#10;u0VQe+vl+oVE+QJn2nLZKvj9f7vdK8xN3anAudf15tzNX98IJOPXfWY8qEzGnUExAF+oZlZ5MLl4&#10;MfDy0+FMfND28z2wfiGLgzJkkHdMyJjGW55volo6RddO9UFjIprdIoHbvinCvSF+BIHEqTdc2Fl1&#10;Fbj07SNM750QlwHLNz8Uvu+VjZAHVkjUv/7zI0PBCav4XMVJc09H8clGcfz/2L9p/4NvYZygp3Bg&#10;NOue722/4cWb4k8n6rOXhOj+o/bsqo9thb73BxuB9sD6hTyC2C5kVvCdorsQnBqmTjV0MUvOdU4W&#10;8rn3k6pkBaovxyAliYhvYZ6hvW+FlLhG5nWfkf8mtBOJhtnJHOx8Rj+GhOjkm+6LR30t05ggnTFD&#10;JNEzYx5pdVOAdMtrIf5lRfO5uOKe/0cY+vzovwhjd317D1Yk6DGH0QJnXPG9iQiBVshSYC+rI+jS&#10;d2gRPBIRmzXyhsggPfD+Dbe0MRGFVJistCfclKk7/p8gXF8ucdu3NKMjvMkDcNMfad+eeKc2QUHT&#10;68S7tW8zzgnu/+GW18rvo/+8xTUaIXFq+XjWmdbfBGSeX2ouOQvnfxNqH/tXLRMVRp9sEUL3hchl&#10;UMbGybW1qCin4XQopPAmtjNS9b/rzr+wLRGIa1uBEdw6aeCQ7+QhJ+sGcRFEL3rtAOCdZ9d9Vv4b&#10;vw4hiisbwgEXkgiXGE/EmW6n3k2fbxabLWAqfjci6kfiQrxKzMarfNcUqc9p38BZW9+diNg3ANXK&#10;U7/adKQ6s3QpvmmFPts3P9EMVxIjCCEOc3/SEg8WfJ84+wKeCr9RoWRw0Sp/qBGuvfDyU00Pcd1c&#10;z6xC9i/G+ysgjp0JDimYiYoFmVnU70okC6oc8xAy80N9NoVFAcT4sqiy9tOfG1ivgGkUAhIlhlO8&#10;eKbVlcx+VSmFsYAceVxSOL/r3VN9mtkUydEI96YH+4PVMSeXC4CCllLIUC3yGWFGof5Umbn8A4JD&#10;7x5iibtdvE6/b3tHjO/6rqZrYNcNz/XNWBeJcKYcw8zr6a5jGqt32X6+Anoqe4Ao0bGkeucilMV7&#10;/D80rrKg2Q4M1MrhVaoBFXzG3eNTyFwXOPm2Kvsx7B6Qq72BayfeYztSd8blgR9roljO+Yl3bveR&#10;COuimlLXfForyFQVxM3nHUV+CfYuINN9Q98tpKCACleLi2sV+zKDsQ5KBC8NcbzqE9r/L93dnoFC&#10;3vL1TWT36BBbXEA6Z7eLG768PwhIqLijMMR2V7NmUyCecZkciJN0VWO4gMhWK2ZPwWLCzi+gj2Xe&#10;xIexDiKKWaiA8QoosT1IvOmh/iOIqQlVQGzLgypPczD/jV5nupWZnyp6cNa7yz/03BSu8MYQUZOM&#10;Hv7H/UGH/ODwfb1TbIL5BWRUEgoXhdDW2iGKnh+UaC5ASdUOcZSHno8FRmdSwMg4M6xOK+6425po&#10;iRicF0zrwgejXSjvE33cnWvcS7eoi2ZRDqbeyXlD5O3UB4aV7Q1dUGD5e0s4IUMhd+YYBWqTMB9Y&#10;s3noChcwQQnkjeF79kT7X8skbcd2Pbwz17yRWemDSiWmKttli1jPFzTJdjgCkecs4Lb4br9licZJ&#10;fiWaOnimUyQPC2qiX/agd9jNL3WxFXK7gLMJ8HEli3sBr/2MrdwI8zDi9b8ZUlfD9Ntca7VAsyGt&#10;gPo/cTADxYs3P9b8SvXhPtthu7CpeKaQb2Mco/XEmCcj74FWwEvfLdygoQI17QtME6u9Zs4GxF3j&#10;VadyjkVsGLyZU+8dPxrXcr35a/mpb+0FnHrsqJI9yjvrlJXAqtk7pxIr5PrlkJBpWmeLMoRp5Yc0&#10;iWnkv6XGC6hGpUBmGr8cJreqiHXw1q7wlsRVgi/YuaibbgZgL8h0ZXxVJFELka6WRtxbamlae4Tu&#10;V358GBaWc8KFvaBbPb+Ja5wVOe4PM11fNaI2ZpAfzbRVC4lorpEhaVPooPqtqKozyHjCyZokO1im&#10;/cC2QPDgj7e7wZhb/lj7PYIqqIONMfrNmj/1/w2Gbw/g3rQqsy75heuigC+caf9AUez+H92feBZY&#10;4PTyuytVWzEuWtM6c5QnEpN6tSKExf1UtYjn8nDlbv3GKOCt0TIeV2HXGgeTBPbDwZu+IvTvF9tv&#10;0yQl9mK3yoOHMUPqyjxEWEtfV0KkYa7bSBBOy63f0At4W1/wCwKZAWwm/pSiq0IF7NtxyxZLBacw&#10;jm9kaq6uxfeXbW8LuzZ2FND4HFzxyVtbL93bfudg5D44OEUObUVmU59GgsXv3H1nSRrdUKyEKz8x&#10;rP/3xfXX2v+zAjIso4gaGzTwvxFEIcZNCUessuXNOCNjFfDAbAhNFRitsORvkx2u6ZyWmESmxu74&#10;lRHfjaLmd15hFa3L8Pvmr+rvIuxFuhgXcS/e253I7GK/90K1dEymzxoh4r0odDuMW5MBeicDNkJ4&#10;6n80H3RVKICueuLEilW3vovelWGxGJ9ltssD9L22dkE+bvjSyNOa3DOxCMff+myLY1YPQvYvbjcS&#10;11qfWBXzIz/XH3Q8F4bKnsR632qnAe4TT2e6rAEQCjgIMmqzzqlUrILnjHAFUXMycHkyWX8sEpcF&#10;kCHfrTogcsWHtXsRZAT/VaFciK0nQTgDLmn0VhDTKfpQQkvJ4ivLAdbBLX98pzu2KiTsSrXoRFU5&#10;K9w8qznr4VsDWkZaSDMOEk/6sU6bDYXXBa4rRBXSzI1lIlhSwjquA2XpSwbjV8dCj2IBRJLd5mvq&#10;iPAyXYVciC6WOF3TTFZF1z/YTsGOvNysdTIsgzOxWkdPQjSrgOnOge+Hi6PuvbHGdfDwT7c8daNV&#10;uWtIeV/D2NChy35n+84A53QXhdv+1HJRxh2XyUDuVWiX/3N+6TqEC0x0NmIZoJK0TKjG+9aBJbko&#10;x/LNMhoirIN2HlA4dzey3eBUatYsVME8U6rTuQfx3wQyuK5e7UBkzrqmQUzmIt8Pde8m0Ncijthd&#10;QBTI4y32SUVumDhM7JsXhz0wvN9v/Itwc5/kN5G+3QUEXDwrdCNCj3LtU1w4JgM5l2bDhYOsBXbb&#10;jzkFjEBcNRncZEaWievZgmjSvzkiP6eAATp46oO7nhwAtTcJhpGlXuBqzi8gKKSPL1212+BcIwh/&#10;IurubOotNlbLC0iscPHSV3nQnh8G4JbCpRotx/IQWcjwTxmHakieb8jTiXAuEH4F7B0qZTu4V7Ke&#10;zw7QYCyCNOWlrPGKErV3AWeICLlU+jB1C+4xAWejwLU33BoiGdXXjbo9VleXNQo4gOwnFQMHWVAF&#10;A9KjTt0H9vcVPPbvg5tvu60LmxTbIhoi4todNjrdn5HbfwELj/x8E1v6WZuF78fHrDaf8QlE06Y7&#10;i4IVzr6ABePkdqhUWK0IvuiD0Taz38Yi6Hx6UPfCO/bmUnyvu28ccz9LbK6AUzwSnDC0jBvZdJpc&#10;CEEEEeKszxxYjEjhwsb6BVzg8yWe/o02MlzWb12kw9yNlTie+K/b/+9C6Oa4B84CrFnAKFyK14IO&#10;Ku/mmfPqE10G06KHzqK808lJF8QOrBDvegU0kaBm3rKUVmnmOGIHnbJE1Wjr3d8Xv20eF8RAEF31&#10;HAWdSfZLtMBrxONR7WRhBqup/nv4Z+JRcNFkOyO5J/pEd1NfNl7A2jICp8zCyA2e+4ApKEhx1yhv&#10;eT3p4kWm7GTiexm37nd2XG8A530zzvvU8BaHES/vGSx3amAMZeMFBDpoSZvxdgUdD8KoSv++H4iM&#10;hbjlSG8UDGdts+2ZPVAVUDxVX9oU8rlT7ftxfe8lfVivCiIeBTRuYQ+ajRZQZkQu88y/OWEmCY3d&#10;gjIg46Z+XfW72//1nI7ZTEfh6nnB+AaOapnb17RQh2Td+edDRP9eSwsR9KU+d3LTBeyW0eTwmkM9&#10;bqYNjrXJcME1w+KmZtIfKzS5X7f8yRDta0JUzUoagCh3RCEQ0Uz7tNRxcbDzfcRpGYOxEDp865+K&#10;+9MRVx/7X4LVC1jIxDvG30sxCbcJv3XFqmj9Ah4xvJIKGHozT3SWtQyIyS5RGeIZ3607QjTFPsW6&#10;FdDHZd1Kr2Tu8f/cfpf5H1GWsKZtjLAKWn34fJhyBQarVvare767/CPDalre0CGfowWfh8hjC2Gu&#10;pYxm/TRQvSKoe77DobhnAQdi+F3d5rXRwLQ6yAL6phe6MC347P+elrluBkuv+9z4v9Ls1Vb+jvCu&#10;HVIS384KqMKuzMoUb8OuArggkvRQwqMA3oUCC6ey51EIk3H0jKsnX7i6cd633lnA/5Yw7X67KnPi&#10;Rdh6Lm3x+K1wCnQqPKCsg7uXU02tDB/5UTi/pWcyrGdcw1kBq0IFma9RmuKcD2780qjYQ2R5ERKT&#10;AO9DJT3s4ZvwvsRaOOc4CMN/VKF75iq3ToZ9w0c1JviIfZ94MZ1gCsCtE6bm2oBC2blans6EWlS8&#10;wBmI3+0/mXniP0YmPjgq8nffrsArk+6mQdr5IE/CDCqLyBb1zuhJJzr8Q1Kgq78IA7gDJjpoqXOe&#10;fStMzbASv6vEj0s3M24RX8Whx+Cynrc6E9aaJg3mGkStAtpuYlbAS0K+64WP/H4xIqgC2vLh6V9p&#10;UzpQ3ZwwiRJRz4pjmanIkP8TQ+ZytVr8z9uRxhUfGq2NRxv3iKVnVcD8vv8mpuImRZUfnHNQQcV9&#10;/Re3ZyTPQWXZKgnMCjgXEnBFphL9XpnYgXg277lnc8NDxJfGqWP8XRkvjO8SlaeO0tXp88CSAp5H&#10;1AzhDeBwFnBdcOptl+SYCouj2Qtz4rLt2i+dW97dGg6/KaRaPKseCn/IcfiZ+ETYpWpKpr0JhmT1&#10;Gnf2yHN2kVF2Bk/us/VnllzfFuHeNsIHk33ne/GwU9mJEHFLx/PLo1lbRyMfYkRODxE0ZxEWIZNR&#10;8dv/Nh3MJnW3y2mjOWlsaNzn2NDV0e19xVngRlzzKY2hKjKMtx20/6//kl77Hw5Ejs4TEMExW7Sg&#10;fDbX032lRxK1V3SudUBL+wZPO7GM2QvelaCUi2W5gHxjLM/C/VT4pDOmno1A7Q+Rg4MGBvSC3fdD&#10;bR2Thca0zKF6s13fhRuZFb910+/Y6LjHMzvQcgFzuW9Xf1L/B3o4JtKuJ96P66msOODoX/mx/UGk&#10;g3m7fg8opsp/rb9iPViO22qXMekePFOHkmwQo4mzUoAJUkAFvbvODIkCJnF6uNS2uKZDhb6t7lAj&#10;BwhmXYvnkN9NCIVJfH2jBbQ7m6vXtd9O+XvmN9sGRyBPzCZgQI3veC68Z7XdTUJa8i7djtTUbood&#10;BE1YqrxWPkCWdfLdhhCpbBAyqDCWnygAYrrnhp7Q38OsUJ0Aeb05CN43Bsy9gIbRew7JY7/Q3p2M&#10;MJ45X2ElwgTh5zHbtzo+dOJUv4EW73XDQaEG+QxYvOGmXqa4MHfeLNss/yCYD/10i1OL193wlBZ0&#10;lXdDiJg3ABlCDP0PpXWXRMtZgZIRRTyF7Jl3N4SFML4ZjysyvuZ59ufHt/o/ZhPpOjPmMmXTkE6U&#10;oY4m0iy5+682hpTF0NWRq0OVVZ5GDPlztjWLIB5dHYA2yfSzw0C5fSCZFwR2kI3MYZ7de3agCtIL&#10;qMlg62ozL+xNYYI7d58JmiG+0TO347QE8QxEOR8wk0Rd+tL9rbMr258hrFYyVP7RRH05WwwOA3Ot&#10;1+Lp+jZPIAukYO+/bPtjYjKP5v1sMy3aV7uYF6g+2pS4oQMNaN+sXot3eittQHQUQHvs5UUjlX8c&#10;qa9nnK9kKAZN4JlOB21bVc7DYcGY52T++szsVFwRZR5pX9r6yMDFfY/ZeWBehJsxayiUuz1rbcQ7&#10;SupRBYeLNiqXQXzlrk26k2bTOrQzK4/26u3Plc5n2o1O3TVgGKgqapqWjFnGhMhs7f2nW50JJalZ&#10;L8R3S789oihBtTU8K6W8vOJUgv6uUJrHTKOrnUnWNK3x5SrokZK0SyMhRwnWrgSww8lYwhQbw13d&#10;3flc6n6BgtYRWhM0+AqOFt2LMZh7118IJkZ43+Qa6aqCliNC7wEZ0kth2bwtETkkU4/KAlN1AO2U&#10;AduUTiXuFYVRqJcgNXOinf7PdmYoy/0/1B8ux95MvOWrW923w3ucoEwi6TNzzbgviTJ6OGX4Kx6d&#10;ubUDgfowN4zqNCyGprcfjHS24R4+w2LOUGXHiWSDPa581hMoxpx8TZgMh2t3mFqY3to39nogGugr&#10;moRXBIyiEHTMM13F3VYVcxHMNvSti7Kmf+5otmwjYlkAO1rSwNeGpMxFmYy4SwTTTLyrRvCxBs5B&#10;0CoVIeimq6/29zDbhOZZA10o4TfRkUbqdF+gELuZ+NvhcTrKkzmcNWAXqLNJGtd9casnC9aWwIXo&#10;dW4MQRsamV14oSjmf8AOB3EABaFQTh2fg86lATl7Jh5T9UWgZWa3CGOylzMKtPfsf3lsPvcAbew0&#10;opU5oTxMJk3Mc3an6MqA6fp3zUfLrsxt7OZUekbRtjFjqHpcQILPXLzTwREGIyWQx8IGjs3oigjm&#10;3Pv92/S0w56O/Tq+bArOT01Nm2jrNkcQ/8GfaNy2vjYlphgyUXG9+qaGYZ5MmCNXEnNeIZ9x6TiX&#10;L/mz2Uhijpk6DODN8ymyLRngU+wYY+1gaq2CwJ/xrK3ANhNBobUFpyZRZ7R3NvbRs6BXH1Fm4UaG&#10;bxpF/M6gTGuRwMTzB/9Bk9bypC827+Zb4/9DbCHQVJ6Nl9b5WqbLTvmg3Pjgag/yb/3XnZkwo6fs&#10;SFiEK/T/jbPVxEiJ3viV7fmu8BsAorvs/adQN3xJ2x+zBnCLoSOM+aW5CRQTbYE1K/R+QGgIwJz0&#10;NoJJvHyN26IpAlWGEbY24hBd++nxvn23XToFxaC5B3xGQuOzee83jsigtURVZ2QfY1x6kIpRu5gY&#10;BMi+x6518lkHtq0K36QAdS3Qic0rRB8nrRszhXQuejqbQk0ZkV+Mmp1NM6Rj+8BSpI741QmBMDOC&#10;xbMszOAF8VjN5RROBLRiV8/8JhF5MDxlCnRqQuWJAMXviyMvU1z9cVuzY15sygXmhl/vCLM9CJ5l&#10;xrwosxkDyuu6+Y+2JYHKalGZ+e8sAzoY1K78bALi1YMjbvN+ZsJa6MqCT8L2RXBvkxl/4erOJFs6&#10;FSJjufogClSMIwHCOfowcRAaWOhxX1S9+hgXv6vSV1gbTBeDwVSKOlXXUkl1twJn/bKIiZ151WnN&#10;M1ePJqQ7LWP/PxvrEd45QRth4pDOY/82qqqviLLYQDuQgpI/2s1EaLzoO8ZFLgKWblDfcd/ZGXoG&#10;p5qZkr2JzO8BK6icjYnQ2kjPXNRfBBCdZlThaIqR9hG0ZR7EV8S54Q8tKf8S6KHapS37ROUFg5xS&#10;pWwODy4TO8JmwWlu22B0C2Fae7qu/bTTKWRU/aTgTogynWKXhB4QFO6+v7m1dVM4UdbN5zbRXXhM&#10;kajzlsCaerPA5W2h5hV6HKZKzKqRvb4p9LJbcrQpJhYsYVdVsYIGl3W+zDQxoOwLmUg98yjpjtS8&#10;+KAKZh/tMqs5GOz5OWLkItBKdYMtfCu/5sEs6J7aRoTjICjPdBPLdXD6vRs9NgnW7kTEW/Wu+MdF&#10;bmi+i4kKf1NU3lNzou75tXjmxAcRiZDEupcmnG8QJAzUtuVFVr7u6OsxYJTiRA9zUWgs87yvKqF/&#10;gxaWQe4rjhVA0MY5tkCBnBG9SxOZSl06F4+OzRSRUb0Jjjdd2eycAxSTSG6Ny3nmt9WK8yYeWas6&#10;W7m8BgNSSOIbAi69GXEPwCKNls5usvl/z6vhKU5Vn8NTudhW3cm5XduICG1tUvXHgaFn3Pabb456&#10;gUbpWFeQl+5q7xLC9UJVfh//N61rChSaC15WRBvSN3d+e0jwN8bvNZiX6PlyUhbPuDqrNybQEY/6&#10;mXC4aBo/5ep2/PsOplYTo5c7fnXgrHqxTkKwNkHAMqGI4do0E2XE7Lk6Rkzm5cXvSnO8xjD+d3DV&#10;o7/Q4+oEPR3NIk0NYWsxZ3l5mhCJTpA90Zmds9KkFwyU7kFVKeNe6o6/Qfs6yQWtWAFWU9k6tn89&#10;8YtRQIOPBiZXLeBZABG0NzHDZQeYOs06JSzyUBo2Q3zju2QWIk7yaQCVkPHo4KIoj26qR3+uOWbW&#10;YOSRF/F9MXyKen7z127nLZlXVxDQM0TkS2Q+XAeEzOtAh8te3TRUs6iXP3IyQMZkUC/HgSESVgeX&#10;Rt35nfFoQ0TIwva4zGGp8hTx3f3PMZgihePlJvkzhrniO/tXZ5iBmEbjbbEgjHQe/Pv9xQFDWvI4&#10;YPs/GTQTGZdfG9dBQn3CJKUkHaAUi98Stx1Micso+YwQXZtLAAwE8MgdDF5MW6a1OugJBhM3G0I6&#10;ABAwXYqcGrPHU0Mb7aok2xm9tO+9pk4ZB4U3BR3sZZIsnDlQdAYxr1l/Tq+oH9WZ0yGfVZGEDEaX&#10;xq97Bsc6yGmjkcYcn2T3k+pDlLGcO4MQnRibwpUhUTKkDpZWCkulcwDplUbd97casUdGKqcZ6mul&#10;2cPa0yjjC82udulBgLCwHNKyF0uVpyOeTkAqbTbgg/LoNjpagQBhBjS0i5E0HzHVMVOTVBYizW5d&#10;EUc9lzdnS+8J3zTzk02lHcwMy0DCDcjm7hqu2mljvOLZmc9peS1rcvqDW5wZ9zqCsAbkDY10PyYD&#10;d6YTb6foRFYvjHWHj2cE3RSGgtv5x0TZmdkLIrlLX11gVx8rhvP68DYfRf6EsyFCjiOugkiToDJ9&#10;+lkrLbv7VF4IkmV1+pKt/XfpksR8i1Bfuq+FEz6J2oVjkyhte12YfOU889nxbD79owQLYKKqLTiL&#10;kAeOndI1A5Nlybgp7S77XSkUbRhP99vLw80Vur3uo1HKlB0A43fD7xqEPp/QROLInPmCyMpiBdqb&#10;O86GI6kzjUSIA5C8VUAzCJX962ZYQugseM+rVb7MEk23vcmM6eeZUVOUoKUJfbsQ4u+PIoxDgLvR&#10;ObMMUUgrdFTeCOgoxb2k/qBg/g+BMtNOx/cymIHHXNJY1/Vf2gl0WJkXAmcEQ3djVilRB+ZJrntj&#10;BSYOSOnQq6MyDyJsvI7cC53wJitb/z7vuiik9/F/ux32yCDy6xhOSwcJHe0rrdwD6zER7v4rrU6y&#10;1+HzBoqp+lEj2CFCKYLqigd689etzLzC+kwsSFSleyDNkFcCulk3URvzNFcS6yvE/piIYSRIw7Oa&#10;BHkMVmDHPJxj7EL5E6aV6DFiOtWDZ1E17Y+JhWw7huq/dGfTTE5HnlUbONbM+Tjx7q06Qqv7f/Ss&#10;mFc4OyYWMDI18+7u/EQmaegLZ+LlefJkDxNsVpR0ieqHsOfR4Jujy2aYOA+n3r/ZehJX+9PQ3FeC&#10;hlZvyzXRruXNo8FstdPmncCDY2IiMqxhXU0TdcAVw06GFyJqUjHGsUYmNMOaHuc6OGAmdtSQlh02&#10;stMgCsjkYq5dqY4yHv4n3R/QxxkXxtlP/xx2iJwbJu5A1J21gcCdf3HbIcJUv2/55mD6i+39YYN8&#10;We+YHrk8xyXPecRhIH2DbkrPIc4DEydID7cX3ErkS9+1ud3qUxeC+d/U9r262vaNiWk3+1p6zKL0&#10;c7gshEw+7BBirQTQtuxZOb/OW+TqsCEIUt4uvPUNYbJ+emvrsvdt5jcZzHR1Jvvf5Z2OBzsezr3C&#10;ta/fwtGg+rbq62q3eX/Z+21t3ft3+sB4QH5S4OTv7JsFm0Tk9ghgNizUGbzIPX/6N1uncV1nvrgt&#10;TjUz7Klf2fluFyL+ZBQBOjgn5CBwbpg4k2ISvKJXmuE7w86L9Pd0897N/QzFcM/7+5Xz51vfdaHM&#10;6+xwsEysLjjHIehmMq0eRnO5CFzzmkLB9D1uc4cFGDXnbJldDGNSmVYLXXcxMXDXd7a8McFMeU4r&#10;WUVAexh17RW2vz57REwHCCuUyjHRftJjMZv0OkrgHGm0LtG39RtD69DdFA4aEPfqPMgNBHv40ozU&#10;YFf8rqGd7PctDcecSdrCGqmRtr15rvwYD9u7Edd8UmMeXPeZLXylVUzPfNRvgjsIWzJx7/M6V0HP&#10;xQHBVsmk1R43VirZGAEUDAF4fJyUeYs7q/kBV/2exiDrRK6OuHzHxU8NeKy9q2aKu4Wnl39gi5vz&#10;U8R2RzxhzBOtM4J3IBhmKxhCc1F8m5gwGkwTKSEzAp95jW+v/X0RPyep549jJH+mRto/wG8rgI8M&#10;E8GhHzf/sZbhctkVxt01l5CBWm6n0AhkvUbNwjODu74XF/A6i+kW32CSrU8qTUjB6Wv9cyGnvWM6&#10;g7L+C4hDmoQoOyaCIZyjKU4aQurNDs0isDGt9MR7y9e1uN5wYwtjlVYeFh2/HR4tTyZ/bQAR0wGA&#10;SSGVdtgf50kakSehBpPBYXl59P4cTbQSqpiS8QUQFuEwbDRN0jodTYIKf/NXtnC2dB5NISbONiea&#10;ABP1viDub/W4TQNB9Dc93P4fwXyPpzHC1Z+wnQeTusRl5a84+AUvd6vhgLJDz8SCDOdm5XHHPP87&#10;KyKnQ2JeN3c3/uH+wQC79hZBRkbkOspursRLEOB0P3Ky4HelSzss1vFs3HR9RAkaxqi7CQFCZxsy&#10;fkNpK9hJhDAl+nMbPPhG/rIdG9/e/d3b8XgmP7rlPDPPdSzbPhExXQAoh6L90++LsCbRirmbxIan&#10;tFwYTHyF45iJFwCOmXgBYDcTx+Vsq663Ux/ZdsRhlWPlvwiWaFsLWfXYrD5bAvFqrlgTcXWk8+Ky&#10;qR8r5OF8IekT9aEpGtV+XRfisFsWDzkwxBIRa5imVxfeGM9ulsiEKHo/njvdvE3nJsHoXu8F4TQ3&#10;pCkNGxztiQirrcnzq2Eieax3Iyzploa25UE4JsuAJrzu9IyDjlcFXebhqb6S2bDXfuDk/E7v9heq&#10;N8Ei0wJN1B7TeLWLlJlazrywQidd6bh8Y4zNGYNc86s+pj2zG1IRV0Gc4sYFhxkTQzj0UeYa+9BG&#10;7r931/ZNWXe0BQPmqYgbHP4srBPwdYHZC83/9nTT7DjRT3kTvwU5hMVZhtqluSlvhy1dDFMpH4LK&#10;yyXv1mYcSMuJAsLnGsYOs8zz7I8S7n6vDZtGZHdfCBLN807TRVyP/2JrLlnX6LmNJyo+S+BtQFjN&#10;J7gv8u6ZlcxwzafN0tpO0Z5ilYHRvOnr1L6xOinbUL3N5Mg5hbTgBnRzaQMhhoOcxSUeYbSnirky&#10;6p1ekDqT0NFDNJlgaFjrszRAPGNiF4bUvt7uI0BWHVtkI3++IfnOQhQXpmloV9hs78W3N391e6bX&#10;x5pDmm1/UXvbSN8aDuF8Y4dHv+3YWLTxW7jM08QCWGVFaMY0b/zSNs/IM8f2maYof0/99xZG+R+I&#10;Z+7VMZD5+3PtbgPA3Lcm8oG5numw2MHE4r6M1faS8GwQ8S2vbwEt/gTEqhVJtYRaPyMgYhYuYJ2h&#10;7+796+2ZNGi13zbQQWCaWNt60QDhFXBmuuM+k/QOYa/4yPa7BA0Ti8AFjPSs+i1z18I/vJ0/91qt&#10;fLJPeqaNzCAmes8Uj0zyDAGF0Rsj/Wld/nLX1nwe3+qw8E0KWNwTyhWaaXTEO0LrqHj5ZEXc9RyB&#10;MrAynhk1Ab9Ph8LodO/VXfwVaSRqpEAGZTalKBimd+WyMEsk3L7TEi2CYbCwtmsGpkQCQGu9s8Nh&#10;Fjwk0rv61h0T6/Avu3UILwznyG8OzFwmfnj/p2MeE3VnKaARC98wjc4zFi+wKDTQds0kHEH87/3j&#10;/67dc3SkmBh3/bapORFuChbDCXToJL3qPcpemrBwnD7fUoaiQx30qVO/FIJGeocmerrkzRF/2UsV&#10;V1qTePfcycbcXu72N9EzPPNI4/+SNLPUHuhbfDwYJqxw+7x9Tzvh7/judgca9qSVuBDvn7+i/w5Y&#10;eZuIOEjkXfGd+iYfTZg4Q0/P+zc91MzqVCuqY1w/JdB2e9UBp0KdCsp7fy+brabh9hr3HMp1x59v&#10;RH/56fhnkq9Muz8Th/150icIeFfO1d0h3NIu5EEwPY0Hw9s0FQXMQqi6r8ql+qpFtRXfC0Gv+H5g&#10;4ppYSGAYmRpYGrZQ38R9pfAF303Sm4sh/sSCNDLtOfHRlMvDLCbWyd8+MZcG88u5fyYeBpSUprSX&#10;E7QHgREnw54DRpwDHG0GgvrkhavCy/zGtg7fvq3G8dK7HC5r/vJ9NGF4dkY0nO1xxHE4GZga1euQ&#10;0jJAdE0DjgGzpkJ3TyaFo1HNB5X+oivDhOPhdzlo6YS8X8T9VZFGn24PlY+VzPT5QeT8MKITTGX/&#10;4E+Gd/bOnVFxpZcXF6K7eJ7atcb0bDTvHH+N5kWXE+h4pDy+Yp5Lm7c8PmlpPt3xFyMPmheHF5HT&#10;Q4LSNHXUHX23xZGw/sesE6+J5sHfDi/yseaKny00jcRldynnP0pDWtLF5GLwndEw1/iGtAzdIzzP&#10;iJwdEtinzBaWqWnMYW9f0S4u+rj8jRNS5nU0sftBdoFFHGP8bw2tk6b2p/zk6HvkCWN1MD/VmwqH&#10;AOePgTX39L4fbqZM3YVQKf1BrAecO7UP6IuszVw3had+vTEwhavXn/J834+098oy84LPLTZc0jVw&#10;fxSeucp6LRjnt+6v2W6EUQ8mYdZ0Il7f56is3EwY456kw5zXnNTCrd/U8irPBC0ZGSb9PEFJzw2q&#10;znj6N1onMMbZV2YHAUYCVp24JgONWohzXmOYgEj3zBf1BxHvyJx16jV1ZjKSUxVaKc2nfrW/jDzP&#10;bYxvHpHqQUEBivC9MJe+e9e4XmB9lZCEizBVn2UdF7/N1Uy3fohLXVVHs85DHaY8ZcYtfzzMc5jp&#10;a50qJ+0QGmF4mZd/ZGPEIz/TAw/5nscIeSvG18b1yiReac+syJxvN4xI7YCAOFV443QKpoDqODO+&#10;YZHEV19kjk3WnM2Iy7BUxaNJMA+LGJgeba/H7AFeTksNCYlbmBp8vWWcd7oCI+6OMqbD0z1mTRAo&#10;oTwgREqbBrOk3uhOyiWvjqt7cQo4c8Vp2WC+ZkRS4M5Ae3P7xjCRqSB+a8i7m2CbGjIhkA3YMcI+&#10;21eGZmGQ/eZon3y8/rXB/G8NRl/dZhyICwwF+Q50PMsvQXC96YF42POXeZa/0tJAamTPx0lDSb0z&#10;QdqFFKjJdxvAkMKGkFoXl435eIOIhjB3/qX2fhEU8J7vaebI2blMHiCgYSYj6unGB2ExT3eYnv+p&#10;phmKEYfvzBww0g6EwAZIpXE0zSCz39JTHzu0GmrK/eujvpb3Zy4J7/a+eB7NnMJUcMatNY0wyIN9&#10;1+Tjgb/bnqcQHGYGVqFu+ZOt4BrCCFa9GTuITXvi/9RE9/jWYZE5DhbfODxSmNv/dCMCJFOCsOJG&#10;oFV3VZq3D2l9h3kpGOIOggsnnTxOKHBPOCtgwyRp09jbIk+7MKRR5XTcD4GjkVd9YnuW0/1XyPOK&#10;iNxsCj3zOS+Gix3Sf+Xvac9qjcIORHgzrwzsVr2DcKc/oDHIecRJiAiHaBa7gBPY7h3ddlJ9FtjR&#10;QRCENb1jPBRE/FZLpbcZAlm7HO+FmTCHJSnhqIHhHVXH2WGFnOyFIHDtaKFgMuu+47BL2hYFKqem&#10;6hGbDmGW64E+yg++d75g4aYv22ZgxncQkMdRGHqegWDVFtN+m0EA6mWj8lBaN6Lis5IprUcI9oz5&#10;EfcoPPtExXb2wIQyMeqOMouFkrrLgmnOhAezr9J89YPC8ptwfsydEc9sr+xAxnVQzFuAyv9rQ3ts&#10;9m4DB/lSFs0HTPG/a1Gnd5apX9ncCCa664PdgCZGTGcBvRSgAOV1LcpUEeOy92kMhutDszgkmH+3&#10;g0C6ZsIjfQbceccgNCYrsQzlEWOGDeL1j5qRhkm0Khk2CG/F4V0yMQQimaiaiDLvCLseIpazRBYk&#10;NE+GqmN4Hsbn6pgr6uTQKFwdm2pmdj7qEnu29dtBQbOE0Gnf6t25PJhYaw81fXYxMOB/jHfZWJ2P&#10;gGZ5BGFXhH0gYtgHKkGFoHkyMtW8lESFCCbIdEE4WzIznQ//zHZczOlRGiF35JDyn/qQ0KQ+kbkO&#10;lNTPCzMaDCiHjrVKjzq0F/gRKbTrIWLZJ0yELVMw1wyEZt31l1uhdqBrlUOvEMDy7GLiPgpwXlBO&#10;G2278SvDH3mxN4GiPAaCTc5Fl8TEiqCTcqozhTG6wfrUuzVRqayG1LLIUG5UEJIjw3l65xzIjHpN&#10;GG0tDE0Gxb1Of+GF6jmZau9RgwO6MMG0f+DcWJ6QKAs0YWQ+DyYSYppY7cQ1EV+vARkxCZbUWHtg&#10;ZvFCrekZdno2Jj76LyJsMNXcT5KXXWEBzJvbTjxCoIG3fWv7XRoGJkBf+5ntdzkyM3QG5uxsnRdB&#10;0we66V0D6zFQgzudljCdJgClKViB+Br3JM2sbe2pmcmYSuWFgIFRaSKDOTQSrcoCjVB96HVi0ZJG&#10;d8Sz1QW6U3JFyIiuoRPv0f6fZWrENIP9vYNAaCLmmVVNAnd9e4HAugvjnhhiwQpG3qVrEG0W0Ofy&#10;D2tMLOFeEauF1jwwjkbzUppCQsYKt37n8yVadeqD2vjeUTeZy6D81m5gHpphpkb7KijrplkCI40X&#10;YG8GkhDrCGSIi2wIZkfEXarsisSeJyZSBsXYrCP2ztiRx6n3awy57Zv6g3lAp6JLCLVVyUnnqA9N&#10;8jprBlYEIqXeljnNY45njvdmIq3DSyzRxAsaUe5VGuYp0EG3pHHRKv7PNZrBwFkzZDmWh2LqTHsw&#10;kl2Dk/Mq2GJ0LvyMcCd7HZnMnsfwVwIwcp4Qe97pZfVurs4tGvW7agrN7XK1B/Zmc9nl+2tQcopI&#10;VB35xC+1poWlUL5xWWt4jJ0op8XCVcJu2sjIQO8NIDOjGGkgeok1ixBzkBISkZknkiMMwZgdmKg9&#10;BubOhhG2gIFpco+RKK2zphFjsq6LJgYtrHfJwP7bvJ2x2krGx32CBQzsNryaDSRix9hVMM9acJnQ&#10;CwE2w1MH8sBsiLqiDX/FQCcIoUajKz9+a+vhf7xNo12mNhilt0pYjXx9rRg7Y/Q25lNZwBv+YJOA&#10;14X53AVap1fdexnqIwvG+dLhiW8wdI7EvGKht4ZvwIsHe+lco/us0+iBf9TuBdNArNVgAU+FFpbp&#10;nWA+A4G0sNGmGMxlRJcaXWTCkqYdM5R3S8srGjPPFN2Cnqyb/QJ0p5mqgYaz+aQBDHO+E7+CUng3&#10;xymKNyMiAC+z5nGIdC56RKNan/n8be1L7E7sGBB0sdkB2jqnFyP9dtbGzMMvhYl7DiK/bRt3nKNI&#10;OzlUE2o1GTDwgb8X/yxhhA11HGde6k1KbGSQGTlm4ELY1rl6tW7tM9zQcKphlEODvuaozsGEgfGB&#10;3hTMW+aEMAeaCNW3STJO9e6fOVJyjBFBH/NpNCNqRw1wjv6UdqUYaIyJD4ZCTToJdnPJpjkCn/mc&#10;+GcJM068Q6h1NB1Ihr6+mUc1v7I9Rkdap4Gut3xDYxD61ZSSEcIblqKxqSw7sfsJhqjLcppAJRSq&#10;XeotQppqqTINdNk8xzf5/th0roxsJsR101cHifu0k6TvHFP62mhOCJ8N+210qnfkzk3RNJjZ287A&#10;0qpL3mV7IxowCZdUCG8KYDo0S7T2GDuRnvvfiB9BM+Or/p/RcQKbCNLCyRSV4lR8FLb11HtFoDCf&#10;tuxIphUz+t2UATsHcXLsujfi0JnOyntZjkMmWLTM5OfSQopw5gtaPqcMFFb9l+3yPsG4Y5uBQAKs&#10;TXjh2vhHwecVOp7xnErzTr5nS3Ce1Jxz9PwaGVEWjeXaxuqwAb1sNyafmhOF54ZtTgrj/NuqqnpZ&#10;238ie+GaxjwRTmFEYvJh4uGfDa11jlAw+7wzsOfL1o7yqqvPFHhO2Zjnwwgz82oDP3lPZwZNKVEg&#10;aRtleG1ooBaClkLv2iyuhFb9iXgZDDQkNC2w/VestHnyl7Y3jkuT2ROY3TcN+RD3mM6itISNy4RZ&#10;u/nCU7+8XZ8fNhNasHkRpcE4uxozqdY1KucOpYj/81igeG8P0v6uShdM+qjW4ndG0JSBj/2bloDI&#10;xz1GMfFANa/n45GfC23/p+33MgY6Gmc2btnzhYG1Ue1hhHzqMiuciCqprGA2OQaYyUdASygD279K&#10;fbmzuxySIJqJSHrGq+6jkdbQlX0+KBjZMAm4To2pnp55TpN9Zs58VrwLZpbG2Vb50V/Y/n8t+Ka+&#10;Izji3bDAppmUhntc9nTLMkY607Q0ISgRHnRs/8KU5GxEMiVORfTa7gHpy3MeUZnTTaMybwGnUZGC&#10;Bu04I26Kk+8adcmnt9+Z5yCM7Yof/fn2e20g6oAk9uTZpjAyi8UxhXNeGdM5i5aC1kAg/osMWc5F&#10;un/TgKyCTgpLyyqBvA+FGBPeFEoqrfzJwyf7/3Dz127l1s7zGGK/tOy/HWCXWxo4L/wuRBjlGcvE&#10;Q0Sby14TdetfHRrSG2akxa6G5SzHpmUzMyovQ35sGc1X6ROj3ya5fOefb5nM4f0F0G1mmpy6KHvO&#10;xwHeDaO8r6lHnMQN8zlvJ6YaMLUZubHIZHLg2vBE96OBd39vI2Rd4q67AzE3DZbDVteWLXBWpGPQ&#10;dweiDLcaKQoNvPlr8kmECmLd9BWNgU4i8/9UCu3HqX6sCtRvnulBoRh4UZjp7PCtPHWTwkuz6nWE&#10;cTV545JjYHmipz8onAQ7YyxjYNc8d6MriIce7tZ+1LHq5rRy4vSIWJ0EU0djv3iWFQzN0li3CToh&#10;ne4Apfy1AupE27w9fkWmDSju6KZBwHh+RXimusv0nmNaHrYYcDzrQUNm83i5zrwReu6zs31E5Nfg&#10;J9gWJI9fDczT1kW404GRER4t7vs7nfFoUQLUmWWzd+EcubBJ2FHjymGU3r0EK/8NmqgbyyoE2t96&#10;MPaGy6y9U2o7LNKBiVf+7nDXb+wRHzCM9jPvCGh3dyeCyheNqDXrYz4QviCvGvV5OCMCFFGm8H3E&#10;f893b9PBEQEzzPkuPfIIR1vKKpw1ejoa6Ld/S7QJwxtlVVJo6l1UE6xLWYdA+1sZLw2TqZS4gTjP&#10;vK6NCss4Zh44gqiGqZyfwKTySMd0T7w6TM1Pt3cFW1MK51udxARPD1M5RYtgqXOZzcf+VTwQ1jXE&#10;PYVjYNFM/JuEet88mB2DCj0fnEmD5ixN9w/aX/+MDCwkI+MjktAe9HvgXGigNEZHZsbAKBBz06Vw&#10;BnX0G27t/wSeDA1chPSso3wa0VWv6whYBb5znAKazWainyXEWesMnddhoaiqLddWTgQJTVZmoAJ6&#10;77xcdV8R9FwwkMA4S6gWh9AQoFGcmykD9SSNDMw8LtA875xtJA5lf+SfxcMlGjfCt2+4vTH9tm/u&#10;D88WkU/mkzAZi3WXr/SgJ7Sey0CZGYf4ExGpdtfsOO+AsOeqDizi6x6rTupEPMfULOyw8sfBXI7S&#10;ybztxYwIo45FJPVsfrNqmSJ96/jk59YFhzHvF/o5mU9whFCi56uqi7kMnNnbAQplIxsZtdJW4zGJ&#10;xgtdUVrPCpFGZdp6u9yWI/KUxA4iqivqBDT/6yHKOarxO8PsAeVmdhMrfpPAwNLATTIw4l0FcxmY&#10;Gth7GcaeF5Hq2mFqMM/R4IlzwcA9oI44VRvQ9cLP/l+A8uo4ZCej4bxoBHwZxKGpkgwMj3FjiHzd&#10;873NGUNrNK/OeViqgUxJHfQoIm2/R8MjUwfWfI1CFvgQMNBuhQpZcyqriWFvswSmdsbOQKsjHAKV&#10;x5pMXRO1t81kjsrZIfJq5ESvjNH68YQ42JOBoxOjp0UFrcNaJMK4m0V1mMAEXjt0YHMEfj3ymZgj&#10;ZMI4Qi/3Ypsyd1VEvBho2fi+49gD8skD5Xmr/xOLGIh5IwOnEvncFW0eKIZuut1zNlBIvfK0KbVQ&#10;AeMykKsTOi3FHAifm9TNYfAyiF+cdf6fIbWDhCPyTn1AZFO/s7SDL3W83y4GctFzHcQc+FDmzeU/&#10;VOgMuO9vtpGIRNcIm7cmAydMUncpLyxi8CKUYOfc2YjDUrGD1ECwmZADTlJ44qJktLKXof09/cHt&#10;IbtbUjxCe9AxOLhursmBIYiRGUWoaT48j3zsyp/ncRm4tQNvvo949GNe7/zejiRIPD8TUl1n/K0F&#10;6UQc4lWVVNNqaq3OBo/88/4joHlkv3CabmSlymUQfRcD2XMSpQcgJco1AOGA6XFS54Gh0o27UQUM&#10;ue5zg+ifH43uh+OZJWsdo/Zk4QLypzel/q+zcq/6uPa/coxe3crAvPgWUcWHgNnwhwmt9gv7xMm/&#10;+C+LfGMcIamdg4svdr/SfLKWPtBKIzMYmOfL9gw5hNceJ7wiE2904Mq4/as3CYxIzYqL96iHn3Qp&#10;gEu+XLP/Iw8KmMcGDNLve2OBmhZg/23x6IjwnYOGEePysDarooRE3HYVRGB5qZXHJSgbQae7Aekq&#10;t/HZOl8310REGGsK9Tj1mQoRKqBuszy6V4y53QVJkGHP3F0IYuxwY+iZ1q9Y8cu4u/SnVzFxZPB1&#10;nxUm8ddbPDRF3i99p/CW+/HloGf/zm/fylNdjCNiyCpI4QrC2R5MXClMIUAGew8CBKKExkJQx6Ir&#10;ox6mgmkjRl0ccBLoJQwUkfp8w52IiO0G/2JfTr0J0B5jW6YpyGSuxZfZkLCeubnQ3adwPGPTJXQ9&#10;YahDiKt+Zi3EZeRaXNd/QUsLswnraH6nSGvQ3785vuF1F/N0cZmZMDtvGME3WAfuQBdudW62w/v/&#10;FEp5eaOB+NWhwF7kQfg98EFDZpIw7zBU4IhCQ+blId55nu/9HlBT/nP4KbTG+CFz+sZetzhX0CGP&#10;sJCBPU1DZ74tbU/N61dpv/YnjT5QKGsvMxgVkj5edfRfEcB8FxnM4YuDRCd8DpeEhpiRnOiZ3BNL&#10;wvGU1Y1G4WvzhRISpg8js/N7ThzFVA5TMY2p8p3/OQ1OtC4mshju6fgF5lquDcN8pMyPJlMrQ+Qg&#10;gMtOOmFyTh70VPSIO2dWBQFs8OYM3GUmbS1EOSoupjiZF2VKZvT7IL3bUN64bvryFmZ2BbGEZ35H&#10;MNF6f2iicFXXHjSusCFelEOd3uvxnnIUnJclQwedGVpiRBlhaqvig4JJWqVNddGcLCNmV/3VBVZ9&#10;imnC+Y4ztOygLWOVBERYswMOCuV0qSLkjw/QB9mVJNALkBIbAWZe3QHAkA9ByV3euzk9EESZai+b&#10;kYF16dOdpR9h/TZdwWw21YgRmIQwnT7zkNYk4jNz/KCAgb8VzttMwbbz5L9APCCN2hhU9Mxnx/9h&#10;ig6CwHrapZG7LhwgMu9xmXpRZnS8ECNHLTrz9gM0I5DiO/HO/eEBgFN2Rzhh6GaEYkCkDBgYDHsh&#10;JFZhaSJsrG4awAzIiLMBDxLFQMhz5SPd8ZKHHE0I7LucEb/OjmRgmNuDBM1jHe8P73pAPJ1AQPWE&#10;6fYHgVzGJjNBwDoD8CA0fYYed9Vt40ULdddVmFXBpBXT67Cujc2NmYP0TyIdfkOmu23S48mIeMEt&#10;Vtg8ik3A7cAbgZ51GVFolf/sIMcDSAuYuRmxe7rjleshVwVGuyKfhI4AaNyzWOVoHAT0Kkknt/Hc&#10;SaNIeYAlWEapy0vMjG46YxGnVUZJTNIb14yJA3E2jSpHOjVhYYqByjlbn9fTX3SVIJgpliYtLvec&#10;en8Qee7pZVqRZxOO61lHvBlQhFMoPQ2mmm+6gVpp5OawwTzmmjmVSUfLwYyBiFZEda+rngfMJjet&#10;YfbNIsT7eZoofUxVNzsXkIk313PeRdDSenTBmzEP9kp/H5Bfh0lKa4Ff0p92IAJJtevg6MwcFB7+&#10;qWDad3StiPSSoP9XuPHRvtIrb/riIjzzv5vn59t18pmaGAKg+45ZkiaG2nDAwhXxzTO1iOidCxOd&#10;SpOLYQ+AcSMsIZBP5zTNQeRkAO4WhxGFdNo7ZjQfm8IsLdoVcEAGT24kGmKxBFd8eOuFyOtD4/rI&#10;9g7TS4O486ugVhTbnEg9j1muEaYM3vr10ZwyFvlZ7a7Lzwy2athn3pXhgOo+8RvGK01nCecIyyTn&#10;HTJlyKQq6Hx2UL3ugImdkU//SmjCe28TdmTo9Kowj/xsfLiqJkQ69lzBdF1k1kJIL19hSv7o9ykW&#10;Pd8wilEGdAkoAUr6r8zAXpDUwjBpTs+crY84YIxSZgBW57Q5Ly5trmKaTYd2NHX2IG5qSpSLF4x5&#10;tfysMGNeR+aj8nKOGDdDpJvaFwxMZxLm56HeThARKFBq4dsdfF24FIjYM8+caIBf+dHtf0xZx4QR&#10;RMyfTbGYMO0wwU7Jykr7lgjQfM6k9PWP0iONyLIHPOqPHNo/x8AkA7k0BwNmC1iWaIYyYFAx2Ixt&#10;Zre2hx7LeFiQu2tEfq2X12xQ9+VzeZ2PHmIBfFizoBDPzO3zwsDIB0mses+8zFWInwO7YXbT9Y+r&#10;zolfR2vPKXqZyoHUqT6Oxs9BhFyG/qEJrOlyx3VeEPnQ2MYIXVd3fld/vgA2YDDaUYxzPf4f+stD&#10;ilSMKKcpnph38Wp9q3swsIMHlL0BYZMXtEcOFGlC4jKlMU16d62ZQ1o1u6J5obfeO+EM8VgmXt1p&#10;S0zReQcG8ojRmJDmopu98xulXAFMjoMf1YXpfj8Qzw6yWbEEJlddFIyxdj+v8XdcV318NEXqEK4j&#10;hvL6b/9z8U8wb3MM7MzSXpp16yy2ywcHhVrBc5xp2/nI4z5xyTuHAL5t0DcYCGU19sBqDByR9Uow&#10;0aILBDpfmnihAJNsB6beq+baGk7WegzUnaN/khnVPjTavYpGHGMxbv/mVu9xEG0qlF1mB8XAgqVb&#10;OZAZUqOvVILHmrge0Ou5k0FHzNNkCOdwH82b/TFQQoaaeINMaq7Nq3rnGCvBjPH0qIOBpz8sHkR1&#10;tI+jaffPQDj9Ec0LZFJzyjpNPDapS1HL1TV1eJyX927BfWJ/DBy9wTx9OTKSmuh83dW8p1ceuldM&#10;84p57nAW9NonAzuq3rv8w5spoInOGkxTemxOdyKY9FxYqTSb4bAU884SZxGLNpZmhHuAHWdO9VXW&#10;rofHmhjo9LFgJr33cFiyzoOzF/LNiEExSsZoIrf4sprt1QvwSoaelRwKC7M5Y95msAEGFoO6NOmv&#10;TEmLDM9svHqxX68EjM0qGyLQurRMf6U926BQb0YDpzBZNvv1wta7166B+2jnHD1gTgiz5W1lMtV7&#10;9/9If7dZHAADZbJn1OnXOQwVyVzezxdM6TwPY4oHjihzaZ1jEmgcn4AAv3h9vOuM3TAOgIEdVRjn&#10;IChMaaNDRC5UsDzZROgm8/Ia/Se0B+OVHxwDR5DANKlRiWdl/vZtigTk3MojWjdm3sOBM7H4io9t&#10;TFM+JnPRpkkbxsEzEHOKQXd8eyscL1X9YH6nBZ9HtbmRjPvoXteFhXG/qh9JcI7KdPAMnEL9d/Wn&#10;tnqxenAsh37eGbKB3OryYMzNvpEmMC7ClpN5QyBt/p6N8igDzbPmn1U5x8J4HhjIEw0Gmf2s0CW9&#10;6g2zsG1xedhQFuT5M5HnV7U8X9oZd/Ldo+67rb3HvAuegVOYImh3JtJso1Oaqb60a4a9YABRqhP4&#10;QBGClZrGCnRGmEp/09e2PI1W49JXR95DCM8zIifnE1zvbi5JuW08so5EqNBId17d1VGvPPFLLdwO&#10;9ObKpvF4pGWUXF7Kgy7BuuHLIllWJJCm9dxq3BSRo8OEzkyaZ3IS5iGg9lQ1iBHxqnDP7X2GqeOm&#10;5+vCNHsWwH5kHCpLzKQxM+nhbMnDVR8TeTIXNXCeGTZF5O4wIRhY5zkUbDXlxBbuubonNSLMWDZJ&#10;+v+YitCIfzJM27KLMAjrqvjEnVf3jv2W5rMneyYCGJf5OiCt3ycit0cAo1eqTrIFiMOnMA7TXJi5&#10;6CpznFcwx/8Y5TuMtJmcY+52HLlzNBC5PwLIuqauBd1wloa//je3L53qN3xJu2jT+K4fnrgDGTfz&#10;yJEZBOaQ42gw8BgLcQ4YWHWG+4r1R67S0faiDVXvrPjtRiBddV7XyGnaZQ0qf7OwK4B2V9gNdOof&#10;PAMXEWEZFNI+ag//TNRL/7E/W5FAm8JT/7Pd05xOGRiEt/m4Tc+dKJPPemN/L4hPj83p390fnB0O&#10;joEpab1Qtge+KpwOWyKvKq1j++vi8ByXYSbRtOJsIM9x2a6Zs8PBScwRvtxxKpwh+bz6k/vDVRDx&#10;c8I4UZoxZ4nK4eZRxESEbFfFxesz0LkKA8uzLDffbhaL8NJdbY9QZzqdFRM7o6StW899bg9QhMsw&#10;0ZSpZoc5LyshvrVHue83sFtjxHKAsNxLIW3bqDHM7aeVqZ1xFeYxVAGv/bT22zZT4oHU6iBC1j3a&#10;jHG9EI1sjH7u8h4GE4WJNHKqenyTd9rf087v49kOdAYSOpvxuS8SCPljQr1/beTPIR15yliPv9LN&#10;7z0bftdZVIdaAwEBTr5n/6cTpxhnUx0dwSd+l4ft2Qjf5vrwwMl3awwCdY/urPt+uP1/398KDdDO&#10;i0Y4ja2jE2w1yXQ/8A9aOAS8+/vaHtjWFb5wbXu2Az1viCs+eUjMyV8y0BYsAeHyUOQIZ4jJMQ6O&#10;94HH/vXW1s2Ojg3m+W3TeMfKHQkGyiTC3/xVW3lWH9CC6z+vETuJHqb1hTPt3QjaqrB1Xu2p9wn6&#10;9sNHqheGlpx6r/gdGpAN9G6m7TLvnnVoPLf7UtZr8ayuZdtDWuJFKOr8vhK6gnyIX1fe4/+mxadr&#10;j0nM/BGoSNceZ07RFhZq8emTv9zzeagZGNLofIfsU1SgSCpNaEiiGWuYRxvUXfMKIqxvqg7U+LZs&#10;GsPtnlFbcIgP8fx/x7dFnNeHNnx8fBfxa8z7HiPt3is+wkDzS6OnEGelayP22UFaA2wML56s/7qm&#10;yoeDRnx7yx9v37MGVU+CrjxhHWZ16BlY9doDfz9M4We1sT+MvP4Lt3LnJQV1DADsqosCCiqMgt72&#10;Te2Z34jvQAyEwSjaQfIRqXZrwnzHENAiHdLXf/5WntIpDNPq8A9meWYa+10Y8d7+rS0tTJCPKfT6&#10;iMt7aT3xi+25384kBN/bpFUZCBDIezLwSGhgYag/ZN6YH2lNDQvinvyd/eWI+EbYu7+7/9uFAdF4&#10;h5jiUAzQ+V0MrFNOfFvm81SfYGyjuikzpnUghuSxdIFr+qyB6Teg/sQAh4gkIr/MqjzU0US+yxVc&#10;kVfxgrILY6fgw8vAKAyC64MkcfkoGMZblGkMKHivQEbnp0CAe8NBgZq+7xmi2r0JclJRxP2WIIR4&#10;HvrH7bl0EK2cDOHmMXAKcejYFqdtuGiwuncKi3ik8YY7I2wXLsLgeweZgPe3fkP73nO4LMrr+ZP/&#10;td0PJQMVHnI7ydACZxfxwhDPJgTMyqWvambRBuMYMm+jOuHtK5oueCdSMiYk2gJTzRKNaeC0JAMd&#10;BxfIcHHdH57qFR/R6lmHRi1kYBcQ26n4Th7dafG8b6yklcbIQGBVCChL4PvLos7TvJDnrL/DIhQD&#10;5ffwmtAgiA2CZDzXSijYUJmn+ezXXKLG98LMTgjreKqf3Z5xxoUYUCY0d5qPb+uAjEw3CGo1MWGp&#10;9OeBlhvcFaa8XE6HtHLZ3OCJqkfF6US1anqArU7qW/mUP/NgPUuTHhqtvGjj3QaOb41YNg3SHJcC&#10;Px6VOxNifQBnJl+HhtrxiXvNmXjj3fFsUhchJiYkBgKJ00JSc2hurxVQ/dtLXhMEMSus///632gd&#10;AXf2HhxzU09/aPu9C5FebkMZ8edZS1/UduUFR9CatDRqGtz/Y/FHOeu5cge0UXUbaq+6g3MZOW63&#10;RHPGbDY44/i4oWz7xAEw8HygE2LaXhux7N0izL7pzNkYzp5xhXPAwCWFn0r12WAVBq2d3oYZJ4/y&#10;sB9hWoALRANfuThm4BHHMQOPOI4ZeMRxzMAjjp0MTA8p2kPZ9aU9tYq3pC3U217VtbUMBjoh06hr&#10;j3QqX7Pmgjwu8ih5epGftT3ODaK8zXnIsvR3Rbd1kbRo9wkDB+Kbv7ISuNpx6dbSpbWX6+3c2Wnv&#10;y54F6XFqEOtCW3bQ1Plk3CooGp96v62t+/5O+70f6Kl69mRnIIkpzbjsvdpLXUr67OZpIQmw6atj&#10;bxBMr0N2Zf2Mly3MIugZqS4wfaT6KfdCMiXy4TtdZDm++Pb93SB0BcKUQ1X9u3MFgmjgWj7R41EH&#10;O0/T7/8T4jy3fx9QZmnc/T2jBgbhLSjRx6gfT3/ePd8bjxcQwHvjcoD5InRczp4M/M5tBjpGvDqk&#10;l0EeLGLxnbE9eXQ989pWmCkI4OUfEj/kZY/8bAyRzpP/pfWRVj/ssr5XZckxyX1gNwMjcWejS9AL&#10;I84Iqz8yGdiZmHVLJ5hpBxgNb3m6fbfjcELfRLwV3k58NNcx4cIWDNsIUxYAso5j5wfi1zSJGjwl&#10;wTd/dfv928PMMXHVbC/9mzs6jHt8Y1r1LMvGlMvzYIbLvGcehzo++04nIDhoYp2Fg0qu+5x4OI2v&#10;01JZargNhJGv8YCVeWn53nPf79DAKz+sMVCPvMicv1649RtbxtRBMmSaQZkyjDalzntzT0R86TBI&#10;i+AOmrI5LIwaaGKTjukSEkyRh1y7MBY6ftc0hjrfV1hjfJeGFNPEzE+kA+J/8Uyf0tDH9Hx757e3&#10;u9GAwm0Rh1GTqlev/4Kt3Hz85GsaQ8RtjFD+5NMIyQ1f3PJUIGyEBg1M3diBHu6qT2h5Rkvw25QT&#10;M/b8tgpLnOKxtbXd6wuE6NT7t+f5f4RTxkgr/naIxPjdCAGZrBoicT36C61ghkcMtYhIgWXeewTz&#10;GxM4QghWzxyVM9aBJ9+lPQfmGBP8X2a1pJXQWJWU8Z4MpjuHN+J8+tdaXJm3yIu0EMAzJ6CdfNf+&#10;Lq7MryGdHg7uIACGm7yP+AwA+zb/j3CV74w3rAx4X9/PEPk0tiesyyFe8sjs05bHfj7S7XEpo+Gp&#10;pHf/XzrX9vPoPa98XtVHLqRZ+Tfvpp7d830YGMRBaBHZTWiHZEXiIpQwyXcnkUxJjabL5Fv6EeYS&#10;NYrut2NuzAv1DNM8M4P5ru9qiUMuqY738uD9tb+vpXOJMxPi2cx0Rz6MwQkrD4hecbh7ZnWvOJhk&#10;d9P6DCAXA5XP85qfCu6eGUJyN0VCfMKyJp4x0+K/4YvCCjzWfl8fGjiiaGYfce9d8lrp2FZFvGlF&#10;ggmmXxQDrwma5Hjh20U+TvRnnxp575ppzFF+Lv/QoHk4PZ6B+JKBpNzYl0TrwHsEc3H5PTd9TuQK&#10;9MY7W5jT79v+BwXzG0NAIsb/3BERaHcy+K9vE19mZR6xPau6ax7STMb34mQqq17wvwP8ecTG7hBT&#10;Xh4Jb/Cy3xX5j8K/dG+LX51OgHzzwnWtbEbPzWTzjemNwl3apxyKzzEHwrs4dcK9eFOjzw4QuIC0&#10;DCyn+Y78qnZ8m6azLEqg4oTUrqDDjX9omzb3/+32257a7upH60T8fmsXgDShCvzgj7fCvDmIUBkx&#10;dc+xbjLMEahpBDIIV35EewfFQIfhl9aaGyJ8zlgOqIekce8Ptufgbn7mzV+zXZhKf2Y+IZ45lFL4&#10;kva6+27ch+xNIbHyYjCZlRjTkifmPvMazHR/6e52eY+R7jlJt0M+bvqypgXyP8vnBOV8yNeYt1NR&#10;l0rn+WviOUepl8u7akakhQhmG9Gv+NW1vkO/KoMFN36bK5vlKSfGlHSZQ0gggf6//4d6Ie8JJoX6&#10;+6imrxthrsTKwchz/AKemxsp/Ok+K8xvGhFqn7/BNyei7rMAs57Bc1F/FhGAUHCGhHmLzoIB0spJ&#10;Tp2BNFG8pjJIr+IVzikuNNl73yhjlUc479ztWzOCgyEsIjs4ch68P+0ohg7xY4wDK91rBludSio/&#10;pmxAnRxqInPl1xwaYcxsq2d3xW/hwLOmgYNEkDJ36uxOqmSMJNMUGakDi52mKQwwvcLlwfoBz3lu&#10;zKzn7LnJvCYZMSmVIebNnBVLm8WtXSTtrDswpOcNM0188t10UwNpibfKoX5WSMI0MlCc13xKmx7h&#10;vQZ35U35mDGndgo/08AeJ1ifkYz4X/3BBN65OBni9dsdbeRRmqb0e/bov2zPTDUBQuF/80UJSdbd&#10;7lFVqJ/xpTbTHRm4ox3ouBqRCORlEaQapvWxiODyD9qOjFn1LU0FYWVC5sWlMFWhM6Gzyj3iwjAQ&#10;Lr0vTJ1Me8fA56/s3mnXtILv7v87LUwi8i0vDrvisHgP7hr3XH75dsRber7x2+U9hqu3Ussm6Vz2&#10;Httx7UKEJWDilX+X37lzceTHDLxMJ54ru7reneXx3vRDeQbP63vzf0C6lc9aLyl8OIrxd0RkpNzl&#10;0YSpLyxklHCd3efQ4Cft3YLR8d1bLe2K376zDt20ee+Ev6cOzOpEYapmBHLvvzH34W6GqwE9Yt40&#10;vNvD+4QSOGk6OArkpRyzE9FksXMinIo2VtVZps8/Fc0RjHVqpno8z4ZS/spjAMHUZ3MhXKSLJndF&#10;PXtfVD2zDoBOR/XX3X3Sr2f13HccMot0Kr17ognEyUp6dmcJbZ69pP0WrpvkCQNXRU98R0ZG9AKt&#10;jCKUDK/zHcS3WdAVv5vl13dz8r7LuwzQflbFPNW55YUqwyKskkdhevpJ2x5+YZoHMR64K5N7Fazg&#10;u/p2nW8CqzAvw4zxL/lmGp96HwNzi8wV87ZKntbC/HQ3z8ALEbrXqo46ZDhm4PkCDWUus+N+DW3V&#10;pciTtp5ketl8rxzJVVGmemayV7V+x9gUjpVwHZxt1abT6plLWwvBepvro71uRbaT0bUcqrWmNTHv&#10;YsmF2euafjNeYzr63aUvH3f9pcjbRXFF3vTNrIKzpccxEsGJY6yMWY2h9uL0j7VG/Lb889Fo1t/6&#10;J0OxPrV1VRB8zfES/mqW77r+j93PhC/lGRVr3UvaFV/loQapxvTy+e9oYeS50tZnZhdV10M/01uq&#10;Y6MLXYImx7XovhAUPsYupKJ1JZu2pl9+ait3K7jjL27lWrmquQgt4TVKaxQ3+wYpVtwJd4Uj1Dph&#10;TSkwMqCT+K6/HDXjd4c7eXPrnzRbzF1v+qagmyrjjXt2k31fTztqZMMhl75r1IyRJ+UYy5PKqQy9&#10;LFm+eFblcTeN4I7v3Np68r/N6TbrLu7M1R1/HwOCgsfYBgEZ+mO5ZeZxnvnCbeFMwQyBTGF0j9pu&#10;rDkIpbMVzTR44MebYE6Hw0ZkrTpR9HOJef3PBfk2JvvAT4SSfXuU6yPCgLxqW/lcNQ0l71GzogU6&#10;uF/2vm3QQX/xiEzzPJb5kCEo9QpD1XJ1FdQ6T/1GmwpDgErQZrVZr9Eom4vyXfP7Q0B/srlnC1GW&#10;v6AG6P/PlG+FmsEEiad/JYJx+zYJaY/5C+yotZYoi6k+Zt/c/MfaFB7KhzZpqNSa3d0txfTOwNB9&#10;PxIG7vEeSSB5gS8uCtrTfoUgqPIKxcshBITBJJCqwcrtKperFM52Cbd8fRsvH0FgZsLT3deDgJHY&#10;you9rw4LstxzanIjrWYunQmDhp5VM6ZL2+lbhs7WTLwN/ChknMdKeLSRyoGR3cLms/gfs0+Fi1S1&#10;XNVwJRSExWyl2/9Cm2qwA4QiaohZDdprkEzLs0ltsknkdPguzGc+Ox4sE9Cez8KL0c7U6/nSA/0B&#10;UB757leVI+/eDe/3TGu8YEF4M9DQ35TzmZcR3kRd/vf89PuFd/Fj4Qr3CVGZl6CvqQyl8En/CwdR&#10;6gsNIQTFpOdOhtB+aWOwWqRqOIpH6TyzbsECFUJSSGYTwjnMLgGFHJfrE6AXCd8moGYxc40S5s6N&#10;ewihTZWsS6waqC7/mxGoF7cUZ4zLzHsdQtpwuQZ0w0DXQnoiP9gmkVU+yyiaUIdnrwvDc+ZLwiDa&#10;cL7Tl7E7SIN3HhAlPYIgOGahuydjy5IHCNiZPjsirW20S2r5BKXz7J5gvonPO7CCEqXAdgGwQInl&#10;dtnrD2YK2sNoM1lOedUnRx7C2lt5YAPi2YS4FWG+ldpCmSy3zJVzQ37FVRPw7A2vzMqpzGZPqv31&#10;2Cq/OPTuAmE2CfGGMFTKUe+LTn7f/T0Rd9F4ovxZhshH1lKTd+tCJxi+XPY+LV15zw6fobNHObSL&#10;CzNjuQYtDyGiZEcQqXyDsDtb+tpw00p4ssYLK1rMs/0cl6xQ1jTj6XGsDMLfv7kxrHQJ7r19ZmwJ&#10;BCtPsOXBFGk1bimCBX3r4PkrokxRO0hHr2vht16Mcr020gr37el+jIkZvinEXXgv/7C2MlIvreGV&#10;GaIcDJG542gmbC3ftStrlYvRKAVDc0bA6lE12AN/t5XziX8fSvRoC7NfoNtYU5oVe0OkLW/JU25r&#10;lAlf022NtuS4CvQII0pzBJDKYn3ysAb6TeE23f4dTVCSSRr8wahSPN3p844x2wspDNIIIdXrKZ6r&#10;Py3Ss3loIKeo9zyofWp+v+vxf9eeG48jpPKiFmYUStBzl9uAWjLvvVxjzTYFRfNtGZZSEHfx+m3s&#10;8U19yro5/2UAKt365lfjuj+UB6ygre9v/PL2DCx8EV4ZarkaWNEkbLWh5YfrqNaS3uP9GABQw77c&#10;FbPKmLVW0C7X4y8zfkGL4gHYS9Q+n9LOdLXjKWTc5fOaTw8X+o4WVrz4kvfuLR1yRAmOAEZ3g/W9&#10;qLcZ0jpyWUIYMOPyj4x24OkeMJBMUGOuAUwrxnEDLccba1XC5v8STq6lhTMp7JGXXDcSsJu/PKVb&#10;Ffk1XuZMieuixhaP2iTXTARS8feokSmiGo0i2HzdOg9lHQfHU7gHoTOf1Gop6znUcmqXep9pxuVY&#10;B2WSV3d5K9fdIH4ttrUq2zvPawMKuOqjm2Jf+/sjL33TCfsVWKwkPuW1RmU8vqjSXoZS2LwGHmpu&#10;3BjpixtPShmLP3pl010P+A5NDjki14cUaT27AKhZroy2jb2DUqi7W4LoFACTC+nSLKlVCHsxd8T0&#10;fwt+i9HSLKtrNTakkHTFMRfUaj2KKD/aNyng39a+9528ik++b/wj2wPY1a5ZludzATW9lYjPXBL0&#10;/GdRjmibmVeqxuYOK59ymOWTS0lgTp4tehYux1fj7nfREA0YosQGysvTuSI8EfFmEyTyKF3/Wwr6&#10;Qp1vjcYufN9D+c8DIreHCcWYfn842iYGd5PIoXhqPswkzE4wKgtZ7s2MyEsYXN9QHAJCsa3xlZbu&#10;ccd2pRsb8ekEsCWE2q7cTnmZKWJnLDhtyTt5M+CfeViQD99sojNjEyh6uWe+Ji5cPgtXUo36QNSm&#10;OfsHrdHct/17QwqW2pb7ayjC6lPh7KZTyjhrm/tuv4j0kn49DmnYz+SSvsHNWDvKTx1cAXt5HOcB&#10;kcPDAEIQzC6i2icE8XIOZlg2E4j9f8m7hVIMC9rzG9dU2BF6ILbhhxqCSGHrili7DVDsZFikdcMf&#10;Clcz2lYZzkUgCV38NkZXimiS9hTine3r0tO4oNGVF2zPhS4udAWzYhxFh2avC16aXVOwY8XVYfzQ&#10;Hf2Nz+a5gngp3ilPlyDz0MNz26/5jJaPbKoMynj9HwxjUcvVgz/ptp5/pYycnU904S5o5yAeomnw&#10;s2hqFm5RnqoCnfGltKkkE4ZlrdiJ6+Qy7S+b/Gj/FLTZPBuV0G/7uGTbRjqlgO49n7Y2EZ8dO3YM&#10;c8hDL8/YgXQho3iQ5Y6a6YUbto0dGlz3BxpNXebRgi07/V/K57AYGyLZ84Arid96eAvJx+LvhM+F&#10;UqjRu/BM72o1AVIh4/L/NWEwZpMBRj4tiP+AETk6XyDkXVFmNd+EWJRv3nGEy5AK2AUjrwDrZ3s2&#10;S3FOf3S0cfp+QCMe/LFuACIPOljG8ahC5XeG88O0o4Ggje17rgljVycfWb1Rp/bVvoRoTik9c+nQ&#10;KWOZfByBt6E01VewCGkcehjKybshT9KrJo109XrXHFZKO5Obc4vIybkExRvcNMqHGIjP5Zwp35dv&#10;E3pmbUd0Qs2UgjL4XRdIy3ddURyaXmNi0rSHIQhT1jB7Ol/ThIIw5EbVA2bpjekcYz7QvfNl5ANX&#10;tRTCnpfcx+roqQkHic6/W76uhb862pUlOyPfx7gLGa6nm7/7e51CF9XeWeQt7vhsN0HI8EN+dxnd&#10;g0Hk4BxhtE6mkxF0Fik7XIIgqXzh6o1Kuggj4dP98Rvx5ikswg7PbS+cNV5cXKBne0dBMqArozGn&#10;sx18PsZuFP/1HuM1g4jvFEEH2TiMYT9TfKIweOUiM8ZDdRDl2GrwPIcgJkq4CxSKDER4TQ1jjtJl&#10;9Mlg9XzP3OAInx1Ug5wdICLlg4KCE2zK0S2K7R3sqp8EoHxxIbTjBYpBWcOsQFRx2X2xxqNsUp6v&#10;EE66dQWTkgHi7PFSMr13CI/5NV6X713ysEo+jrEyUg5KYbo8zIMpdRe/3bbSMZo6u4wP8mQ8x3P7&#10;tkPxWJylaIuQstF5Solrup4akZtcadZ2omMteoCIFA8KkflSADBYTeGyzddntjj7Y9H2ncuQxHEP&#10;gt/2p7ZrNneD+flO2qHYlT635/KPaR0r1clDkbOBjoHCnhuiH2MBLCCumlH73YTygk4wnWaXfcAw&#10;1hjITjTKBXsoeAKv1XJdhtTKtpxVK6eL2ptEhq0qzAEjUjtg2NHaSnMWJmu/UMD0w7+rva8aay0g&#10;NGJ2ghtQvv7zmhIiJks6dqzc+9e231ldoO2XGBiWcR0r4KFE1nDdmBbqNH98dXeZHFE8rW/G2m+K&#10;5HkPb6LCRVEb1vb+XFRxP1jHfzPqkzxsCJHKAeKOb20Kp81nDmVam2iH1ZSvHYQ6G3QiO7LGARDS&#10;cVn2owvcbwTNfZLLWsY9idqZcIxDjM4v0/Tq+J9ZB08ojD16TLEzq8czZ2FAGng8XqCEiS4HLu3A&#10;2vG/Ogr9dhhIhT0ARAobAquSBQ4YDrAavXa3r/Gf6qrOar4TFurbtDbjb9eqNeVAoMf+dVO8spAn&#10;f+fW1vN9CtMs3bqOcSSQU+eCl+RIv4ImhTNQGFfzVs2Acm6Wdt6ODbJW5TG56DCr56I+lEF+TRqR&#10;rtlTQC61KTc0LzVi3hR6YbX9XhvKV/P4KAPiOPlGmFQwSjUUGsZpSG+IhvHsRJ/+zcqQjx63hamp&#10;8AFtvpwhsU5cxzgUSLcxYEL9iXdvhpVcVe/miXcNL6gWV5eR3S/i+5I3y7goX/ZjhJvqtxUq5HSl&#10;XtnVELGeBbIzQ4YId2SeT84yZbdvXAjl+MgM2wm5CFVwc0LNSEFog+Z5xmhHjh2uUise48LCYFjB&#10;hH67Idz0VSEf0War1RurgLzu8LJUCn67+38iX+YUzxSxdyiefv/tmUEbQMR4FqhpQnoZzRGUwXHo&#10;4aGf7uF6gRfB8EESoSsid8Jg+sXhCpQLYqpRHUNzjFc4KGVdexj3XSBrarEJspKoawJDFrw5FUMq&#10;YiikY29nTZyzQ8R6lrDItc4bzAzG5QzZ6V6TS9GVsAiLSIYSFLp6qdSqdTlXyaJeyEFV3x3jGPPQ&#10;5Ymc1CwsRt74I1nScag3NPfdmaLLZXp6gRv+YPf0uMEhl76vHfhm49zrI2I5CzikS0ZqtYPfJ6NG&#10;NPa2rObbBYUdrBCXtBQvz+gPmNpk12inulZalFSP2TGOsReMB2rPqSyyRtNnEXJLzijXQnRFLHk+&#10;8/ntm/L4KPEDDqYNrCXz24gY1kC2AbvGm3pmeQqLULVVnRtd/vaI7PV0dVdAFf/sxe03lGsLDkYV&#10;H4LpMq7n5n/q6UREO0HXzAaEOsYxCimjIWtP/petPKiXvJTR1olz5nNDgd6+/W8IK3eW6zXmMve2&#10;+jW0R2eKGDqguWSbRiiFrVp3BcTXa6AUS3fw63Thsia9/VfWRJh5FiGfdwU00Gq6GCXz7YlXR8F+&#10;sBOjw4nKuoe9R6wipAJf+THhjpr1gnBz0jrGKxu2GCmlc13yTltb9/7AdgdO7aHDo5q5k5SnG/ul&#10;6Ab/vogvO2wijtIBc1ohKytxrVY5xJdrwqpzDdOcVRCfK8wNvQZcF+I68zmNYON149cEIc+0MGbW&#10;PxM1prGbenaMYyxFCP9b3zDMjBpgnjCFoUC2rYQy5Lw7O/OpIHhau7bFDKSy9srk3u9vcY1rX2eu&#10;6SoK3RBfLQNNritglnse2U77oyZcRwFnNdYQ51iLIZgtCkwbEm/Vkld+/Fbbzm/8xu9jHGMRyAll&#10;CVkZlUZnIeUiVwb8QUXgTBHPSuactO9g813gjrp6/KBGzG+6Z0h2TYFLrCan8cUSZCG6omjY2nxV&#10;TaUGlHDupRLIHkoFXZLoTHmWhem9UHzvR38h/PUPaQ1fA7R2u853Cr9a4Y5xjCYrvS1npQ25ZejV&#10;XhSGPHtmgy7T3cYxx2wD7iXTAbs3qAWzRgxFFOeuYxQWI0LvhcgEwbe/ShYgLonsGLBcUSmqUKb8&#10;3PilTcHEmT1MffUD/NacwVdKnle3QMc4xkogm2QumjVX9GlupXhXf+qkxpvIcXXELEKOb/fKhUco&#10;Th01qR9RYY36sSSuCL0EpTS3/5neCA0L4mJJtNPWQo+Lr67HSobzsMx3bJmuvV2u+LA2Y8aUIchG&#10;7h7EOMYxFiFlJ66a52mSf232NMJ5Hw5+veJDQ77fqQ2T1UjAMlTFkJ6i9Y76SuJSy+qFTW9yeeUR&#10;IfeA9phdyHIqWtyz8TnUWjOEguXVC53aL3GWolzRgLbfqfdombQ9PEWkkLd8Qyh2VOHll882ZVKI&#10;YyU8xllg1oTpF7mEx34+5C8Uh0xX7UiJLv+oaA79ywhH9nwb8jeLYw7KLXUcg2V0xs21EcVrI+T8&#10;brEMR6gleOn+yGT4yhSjxgJv/cb2bm6mJonpKjbz3ED7aAlYnTqaOccZ3eOSjozf/FURHqF64auQ&#10;xzjGWaPLrOPJyZqe/ms/o/W+jzAh3KbSJqTUN6vIofFCepJeYyiiobyn5mwaNiBCT1BCb7CxtnIX&#10;IUvhNNaXoypXM+1SwvidmezPnLnArdTde+s3tW0LbovabVxJz2e++6+Ge/pJ7XIC0DxX4RiN3nl1&#10;45T09j+Xqf4/NlZ7o1cSz10Whp+ShHya9/zgP9zauv4LmrxTIs8pqXWwO7a7WAHXRlsz9SZqVfFo&#10;H9bUtzmIEBMkU4OhTofNAXlVa1wy9Pgv9jDB7Ao3g9/9/5kw9P9zfmlkJC1PXFVIWwhQ1hrPmdV+&#10;nVDH6Oh0NGPIuOoVH992EjBktKM3L8IdK+LeyAok8ML1zQMjiy5y6Zx9i4TnjUnXd4uQihY8cJDQ&#10;pa9urq34yb2dBRcg3o4YmGhHZRmjgLTawslEF4h5oGwODsmtAsUVipoTZwcr8Iabw0/+jnBz37PF&#10;61JjOjgkcSxIM9oxSkULu49hJp5c9jvb9Kui3+22dYBj2q0NM2Ye/KmtnbvrRSXw3JVtWxSzs14X&#10;7TzyP05vS/5MKoucqhbvwQ7tlLrGDg23lZKOfA3E2xE9gsf/fWN41oLhijoFySY8SxEZuu7Te8Lx&#10;jUW8EpIZ24/noksZKJeqEM+cs5c/WRp56Pl4xaLTCd4Shu3KD2/DOMaybNFfsJU8pcRkqwISx17E&#10;egha67PQEWjrFfJbxs2V/SFxGat+vi8WyOYYJZwjp6VgFJYbij++F++MRzu/izcj+ksbrcqA02Xd&#10;DR/stVyI0Fz7aT3RqIa5TdeF9fC9dYF5yIpwkcESsPx9lIUGM6ZGZcCsrMKtU0607vRmxFIB3yOE&#10;oB+7VnHa4Oq2aG97f2MYupcfa++PsTpSYZ5v+w9d9kFB7z+1lZuEzTYkDhqXXFMkk7fzedRqJceL&#10;YJMolVm1Da/4qNangreDzMSbCUy5yQ+jFlSj2bG4BjRleC/o2rWjWfWoUki/9bKa5P3Iz4ZLelsP&#10;3JECuoeSH0bIt/EnrozeNkziWiM4I2Svm/12NKG1eY4UzGm7s84BSl/KHeCK4hdjZ9v5Y6yHpCda&#10;dvmb0bbL+m3f2M5fxNtL3nFr64n/FA9LifaQWYqq00dNWKMLs50itr+NpxPM2oJdecyM4RKlNefz&#10;LoKMyXiP/EzUnunSRjy2ta8pb4SlrIrfOmaOlBLKp0ueA/d8TyuLHuA6sJM7b1XINZ/clNJyrAQa&#10;YnK/luEFB5RGM0Dc131GhC/ao7O0e/pmguAZWpvqdy4xMwhjmXr+RsGe3Y8A0p2Ma2zfzUPuXaqM&#10;i+DbuEo+rAhK4/wF7bvh23g6wFaEuUo+FKcGG2czzfnAywQnEswquodRkOeuCAW22dLkOz1PhiZs&#10;3JvbH3aBOuxIwg15NaSiptqxh+qgIM6IZ0kxwcThOtJ5nLywCC8GjU6+a+OBGUaD+5LfFk31jl77&#10;KS0ftZvd+YD8GIZSU4zb2R81KIdplU/8l+DB9e2ZobRr+iwvF89kz50jOn+NP15sIXp8p4+FIhoe&#10;GfA2rVu7W1k9RQL5IF3IEByCVAq2THBSALtgwI7DPSZYakEOMdLCdwV76B+2MVDT7AwdTDHSI2cC&#10;Ra12+Qdu77m6FEFnkxxYTzOKasdwPNDBVTxxabtc80m9Jix3dAmf1oa4umGZ8Td+v3RP2/vTwaoE&#10;k9zklMa4kx1ejuf+v/b3tfPsawe9PEdik3ncMPSEMmqMoGmW5jmXIc2j0cO1tG0+GkDKxSD7iV4+&#10;y6FOvFOjCfqIx9YtA+JJBK4Irv+ibcIhquUes23iR0sMc4iIuCZ6EwjxjBemcHHNy7vjz/YPjhjG&#10;Ws5ZihhFAZYJVdHt9b8R5X/ncFu/vv2/DDoDrvrdjW4OrTEdCigw5hvHKjBo5Y5qg24SZXDAJlu2&#10;F3GYJ14SqroImTnA8qbmv/dvhLC+uj3jUVU43zmJaZfROmQKib7oqU+EoamplTrBLDanG97PDoql&#10;P3UV6FWvbHiTwlNCNLjpK9rzjngShCZECO6wxlSWPjh/11/pwTpKCCty3bA6WaotZHKsDMow68H9&#10;cvqqzF//hSFYH7eVZ887E/2wEX4lyHPRIK6bv7rVhGr9pI33PUwqX4X3M7wN6yXR94n/2J4tgvjs&#10;KI2OSasOSkgp7432ZkGHkBq5DsSp9PYNee/ChM93fUfjqWtUvOJxHba5DOYf25ZEHDXuTBnfeBiX&#10;p3Ue3hrteDpQ8nzZezaPxHmG9//YVp6Hkd7hIkQcalF4LNrquRA+4kE7cVZPdyD+67DDsZfZo+nS&#10;K/o/+ssBtXeGXs7qNUJU9yRyWL4itJr0udORmcnSpGTy2QrL+UAQNvPeBUaH02XRhq4x0HwfAoWW&#10;XNB0Gz3uZfWcNeRmztzS/l3FWWDchJ2eWovu6GxWhm1GTpgMH/xS+1SYaVwrwTfFk/h9d9QG0iE0&#10;hKeUzmSLEehRSjSjTf2O+EYFe/TnuoxVvOEZafsmepjzDcYz89yhU3L8f4ocuuvlzTIPKHq8FO3H&#10;0SNwDdt3Rpuwu0u1zXhdeuZssjoCg2Vo7CXlOtkZ+YGf2MoTUa2M8H0pZ12sitUTGrRZqGL4UQOi&#10;97zzIJS3BmGLCZa1GNcjcLPFnfEdj8F+qunGRk3wcq9F0p2dAE0pqzmNM+ZGusYCbfVOQZ1chLlm&#10;KUHyZ026pvAM3xgHK+Vz4Z1TiyhQIdMZ6LASetg6nKeaPFd+ZNClj8kdRthT13CTPNeFJu6O9HPg&#10;UdJw2lwLlPIyuPikcsM3umDj4o5Qwh6wulLLSs1TwtL4UfP3YrpCGHvkLmmz5DdHVAmr7AUDr9pI&#10;V/2e5noXdEAYluAR1I5ySae4xHFT1KAUUYdF1ojiHOIF+2CaPOyqNmGmHzAJXs8yPmmDU/rCzA1e&#10;BO+GvBT/HUNmYWrOdwxhoSDaQ3q3oficChjf1HfrIL+N/F3/uU2QyZr77d/SAxwGdNqAXlFuKDrj&#10;pbseToaXO+1/9Hr9/27h67uC8pbLemc0RbJdGOHp2a3f0J4H4r8OHQYCLVXCCbLq7oJhycflHx0u&#10;y5c1NywZFe/FoacvmSYsRsjsMkE5QjD5/PQHtrFBqMWjGvCEuZbIpMD3d28M62n8laDPpgPOUUI1&#10;oVpo187jpUiFCfOXIfPh+56ejXC51akUISDypIOF21u83QgivVJkO+UZCpMWgbztm9vzQ4GBD3kQ&#10;bdA/8/hNbSqmNnkqZdDKRWe0yxPDtwll7jRkaEq/3JcrYUScbcL4PWu3zMNAVIt8fYuRt0Q8NdCp&#10;pmBJWP0ruB3ahoSAgm6SwecJ1T5+031Rvg+PmiQMUFk+7Wm01DaELHOn11ujpjShF71ygB3zJor0&#10;/OWN2bnrV+0aJkxdvhmYvCpG2lvvWRbeCVqXvmso38+0dxn30OzYBKr8OmTMJJkpYc2pPCwoGgdq&#10;j1G8uvlr2rM7wqurvBvOWNhuHPizlhJiishXGkYgCAEJ+Mb4ydh9DhYBi5dbpTMBMsP92yMNZegM&#10;06NpEah2Gga5eAWmtGFECn9nFE/BfidZ+0QbwZjjPFj+oueT25ppFVO7gOwLne5qbhOWK69q8x3z&#10;e6XTBWgjGASbElabmdyYr3ko0Wml3Xdn1Hb4Ma9HtOiVNBuQ//c4VlJCNVgqYbhA7rksf4ISJBnJ&#10;+2Ap66B/hCVcrGu5tp57n+jCVJm7EFAWfsqExERhKoyJERrpaJOHlwaSkeXiB33Q2VFzaFq9nxnf&#10;mrRLF1ncPS+62XU24JP0z3zedttvRIXfCCKuMkLc8TpAKJWwxtsOGwY6v/mhqESubk0r62rv/9Go&#10;qEJHbvrKdtXsmhFJvx7H2u5oDqrHxQKMSCEJxcs2RRemaucULLW5P9zTG/9Ic88Mas96/3wX11xh&#10;fYUBTbQzCKELQ/U0l6HLC73jrkNLG6o6ANahH0EopYanf60JP16Pg8YZRno93IGgC6WhFWsilZtb&#10;Pm8B7WGBcVC1No+kjBba+c04Vju6tsGfoni1VAnL2nlYgTCJ+zivY8b4lTAmJttOHFO5MieCqNpF&#10;xpLUoiw3N8sKjBzM7+kkujK+otHpYVevdEvjqqOgZxa00+jZk63WVGPOlithrnB1LULEUTWQyRXX&#10;BM/weceKi3PEjzIuuvaV2UWGaqjm0GGgSVY+nY4FbvWJaLNTwpOvbhXQDJ3u9Y2ZRAuVkPUFO08h&#10;CgVMJZzTO1odLqreR4KJ2jZ67rgzpz4gBCW+EUdZd791yiD0Otb7lYBkUNDErIqbv7YxEq0o5Tzo&#10;fT7xno3OxhDB93vStSuYAWOdCIxnzV3MbwdBOxfQGWRdHdlgWKqf4FznY18YDJ4ON8pEzvHO7zKi&#10;hfRCwlPUL3Dl/93KPFcJC7rEKV/2jsZdTfhytB02hWMl3Im0kAQvGKVT5/4fCvpXp9ifa8xLJlJW&#10;jI+wBrWv/vi2G10Kg+9XEF60d1gJ/jqpqJ4trUE3gGyqKEOkZSjEtMUUxO7C3fPX4nXvXzjovGwK&#10;oxzLu57xHb3IyhHX2F+iMrv0baPcRh2i7Gig7B3xXwfrmgSKgDWqP5uPuAoQuwuWDBCU14ZQsboy&#10;Xm7vMRpKCfLeFcmMexvIor2jx0vJivFJ38D9f7sZypp7uRTxvWVj4tT5lisZxIkf4j8ovkiDIel5&#10;18GUJy+HfJGzqz6m9zkI18t12JFyPOTVFL4aY9VmtAgbirdJ34BB/xPKHmEM9rvPPIBRCYHisMRV&#10;ZZa2prVi1XqkCzEw1YTtckl13R9FJNE74VNo5wmsMiO6+zxhim+SfnGfXaPlLAy0feqXw3K+U7gw&#10;IaizSc7SyB/tZsD7xDtH++qzQ8B/pC0iHrfmS34FDDvYVMtu0AemcB3yyAAXzUANaJqdmq/mFFvS&#10;ZSA8oTyuA87byoi8cB/tD0MHjJ2ajqlzTJ55EuZElxvqolQmutf0u+JV3c2W0dRQuaGBsxGHzqh4&#10;M6AUhxKKWBVaxEqiDoKyF574zy0uVw1yHlVoT5k1T9DVVGa7uMZudsLlbo6gaU12ErjiQ8IN/PvR&#10;VvgfbeXEZDHnDpSiF+NMI7NM6tciTvvHJDr9WWDjkWlZo2YpQcga5hNa0wLM1rn03ba2LntNKHOf&#10;VpfG5ICQZej5Z/0pnzxlPnv+7vrO9j4hL8rc3dbDgMx/5MUC5TOhDzZ4Kv4qR5XFmLilfzsWJ/Sy&#10;49NIC/NlKXTRwPjxgHgygEuKofxWc+JY42RoZ34dvljKJULXaBEkdCqYztoREO+v+wMRxSEh8hQI&#10;VcSCNz0YbtvXtk4M07eUcyxbDt9EufLqzxZdxbT61r3iu+ZTg8lRiz3+H0LhbB9SwMCBVhTu8g+P&#10;byPdPCIu4Ay8pHvkwUmz2iUP/ePGL/GXoNuwSD4f/PGIk1CoITfIh4prNNC69AmZ/I208L+xycJI&#10;86MAQ0p2DcjJ81GTFR9LDy7/yKa4KU/o0ulhXq/+lZyR1DsuHds9IJ4MUJ1aIPraYDiLLoHZMcCd&#10;aC9cHc9+orUzzJkz0HrL10Xmwlrb8vCqj221hH0xJewM+2de2749rEA0ayd1jCAsl6GUzP8pUPG/&#10;8/K1cR/6R3H91HCfd9W7nwwafWOjp0WuuQA2mFJbHaBxXdxL8yhr5soI7suVH92+ocyMgd+Op6tp&#10;bcaicm1huEZgXqowvJJElHNt4e/ClBh/T5DK12u+ol3REd1mkzUCaQyOghIqbxka90metWnvjXbg&#10;6Q9tNZ0J7zA2B8yyeV24ofitcsPnSS9qPJnATHqENHMGA62QNs6X1u4oEG4vdEFSw+scUNsRmKqt&#10;SjG4lHdGjWL+bA3jrAXpDEycB64Mw2e2il3ZnNVvqVPtV6lmu+svRTRDHGq96u7OMKHcxm61VX4z&#10;BN7RBaADhiG8qwtGIvIzxrUnhCdMnWaJ+K2GfexfNaNLwRiWVLyufLOr/38yXGLjaKbf6R/w/Ywu&#10;cc801snXYcJImwm0/S38xisGmFxZQTJBPB0REbLCtjksQmLsbHX3kgQPNeR7yLt5k9pJtWwnifN5&#10;rc1WFmxEzvghLIxQxFP3VSDsXKvve4K3IB5Hz3HfcgfoyB9r63+H6ah1NA30sJkswXAaP1SWcnk1&#10;CS4KBb3vh1t8mY8l6Y2oWTOlsMaD1aaMg7irJp6neN4ROuFc8l4GLq/4rsIwElzXHTOzis5HBUUr&#10;ldQEua4UH4JGNSf7iV/qLzttA/F0Dmz+i3g+dLeFw6oMPHSQ7640T4ZPzyITAAKhbAjDqsNhZr4a&#10;2faQVlWYwmYGhsssJeWYCXlnOGEv/pme9pYnWzxLyxg0mrXvgm42MrLxMxrN4h+vnhaFRFPtaPMq&#10;3zosUlbLEzyuubxSQHkaFdO3vJL7w7V7C6/rqMraiMh/7UWLRspIr/JVlK8MXCDeDCgG6Qmsj126&#10;V+2TcRRRZdIuxXhWKQUgBGfc2v+wKeBoWceOD1Az3/dDUYZoayjPtDbCs9mzXvOYo6mdqteyRRJX&#10;V7YRRQcegd7ZMljzLvGSk1yc3HceE2fGMSqS+yT/DmOpNm7Fl4r8e5vBOYpI5er0s4OEGU7KV+Pu&#10;swOVgrYLlTAJ2N0xHS6IIgIRWXozr8o9CtD2UpuXBb7k3cM612ZLg3AcNeitw6M0Kitcyn/yPZpL&#10;C8nrsfz4T4jcg9fap5RMGr51+a2XTw2phpt10a9LxwhvHqyxab28ZTQYFe3xVTaQOmxAs1LC6bGC&#10;5C9BUUcDNc8dLSuWK7utIkacsKaYUYPuwlRiRwF6b+VfORBGN3MSY1LDHBUUj8AAvYXTGD1Vuh1X&#10;F3LhhB97TOsqnuZ9VbpUuIpnHcS3akU97ZV/8qaXeDaYf4RQ9LOdixEG5dErrnc0TyqDTqNBfyLU&#10;iAgwm8sXBDI8oRrl87O2zlyrrRaOSq2oU6kGSgkiJXQe/kwB1xWcwwD5LuEP6L2ercbozF92VRvO&#10;PNTZJksR37k0SlkbdNrbOXymhHEdVSVEO73SduhWnhphMLGCXi1AhFgCTHHqaBKoNy5tSiuhwac9&#10;1NAWnB357eqKaCFm9noCAQzLtFYNcB4xE2BXKU8AX26OWn8V95Qi5thWH1PMdspBGtbIq/gzHbTu&#10;aWn/mdgxKiEXbsd5gUcIt/+Z7nWFnGVZ3qENIS1BhNoDdks28VaklipJoEb8j4oimglku/ZicHVW&#10;UEa7lpUyOuTjSNaMXcAppLLkiowoW5Z3j5oRP809PRdGKPPY6UsZ7/7ens+QrRJa61KtnzyKsLMe&#10;mUJzbigjZ/8lWGLgItQSJFMCeuLSLY2ICbDfVsxDWjZC0MMeOqgp3hyC9sON2RhN+KrnVw8jwt3+&#10;bRGuuwxpsevqNUReh7iMdaVh7IpkAN98YOWbKt/sYpCCDiYKJHzf+TlbyNqfrXqlPEQeqmmTE9a9&#10;C2gb3fgVLV3pp1EMvsjjqfff2nruCClgllPZAnqHy7iXjtg5AVJuevnnIELugVoXNW4ExTU1A2C2&#10;MRBBjauYf6gQhc89VnreDHgrx0wIuxX2m0tkitnDPxu159UtfAl2CtNhLN8U8jjkmSKYeJ41TpV5&#10;vChDFx5tZZv8Oj563iE3+4GZQI/aAOtTdufhkqA7mp/+kJClS/oHPf95HXKUUVbGy/sZHWRJby85&#10;S71gzLpBW4D4aglGK+ZuMDar21BCxNPtqis5GR7XUYFJ2vf+QBMI7ti0pqjyUVbLWOyJ8uL2+q8d&#10;mNWUCI0GoxAN14wZERbcbWtoVb1J2Aayr/301iu9xGqujyGue79/WxHSmHbjM7vifzN0bE+p7C70&#10;KRqtek2/ybgHZfeMV3XtZ06U74ihjPJNX9bKq1bP3t13azK2IuLLJUjlCuVLwYkETRQ2zvS6YGCN&#10;fxjTyT1kjhARKcMUanUTcHcpZhC1BLeEyiWMWR46Qh4K19wUpTwwxOX35LJg1/QvLmLN2kllCDpm&#10;GyJoioHW/jkbb2PAQ/wbymyyOt655EE53f1fKzXAUijr6EzUsEWJzZlcwo20mHdRuNPvEy7me7Uh&#10;EQbbZIHZoH5HGqbD6kWtgJkCaqoF/9DGlMLEamWKL9ZBMJRAZW9jJFg1xuUf2hQxawRK65oj6EcK&#10;QUCD0eY2EtISWPdpDVLPV7lK6PPqyuc3wdWTdhAHfZYRBcc1S+vku4ThuWwrt+v3f+WvxrPym2U1&#10;8jIBO6IKtSeCHtnO7bJtOiAFTD6qlEIuzOWFJUMSU0QM6yIIrPv4RD8sMQcj427HtaoR07odUSVM&#10;Q9IFcCyDWsxEY9OR7CZ3w5c0K1+15qJrpnDD5TlXjxt6Q7TD7vne7RrioGinpi/vRfrWJI7KYqW+&#10;hb/GDXlAtUJ+B/AWfSinb4fv613elaH/vqCg3J0mzhPJGjBoSgkNyM92y1OzC7saIpY1kAyQQCC3&#10;VwjXhGU3jQlz1Yi5JTgm9HCvZHDlrMy2WiPdzbdt0wF3rMaGTQprKYOfwQdLnwzDUDxCYxlUHUeW&#10;4VYXlmN03PyVjZ46lhhVCjg7FGZ9RAxroCxjMTkVMRqhLEEtWrR8ZrYa/0KzhFOEAI8WP393GpnX&#10;yTAlTTAr6DLbIJaiMFQRPmnq2qAyqPUMGls8XDWfbQZrl+hs61eax0q4Mnh6dVJx1YBOnp6dN9J5&#10;vybWU8IdGJRMr2lVzbmUPxRyXB50lBve66DctMf+TdAilK7af+ktvOP2xOmzFfyZAg3QIfTIz4U3&#10;0g+aSRcp7pQvjWJgrot5jMVgLEN28fVN90bzw8yeoGvxVieliggvqmLaByKms0Baclcwl4+czI+r&#10;pkTVRrZZkAvcPc3u6q6EZnzUgSelhI7UyhN9QVgX9G9m/0P9P14DtNv0YhqLsrFTtTPdGUMr3XMB&#10;cI11gnQIy7ESLken0+wK6B3OCdk8mrjItj2Csg8kkJ4FJZzwaUVEbBuE5UEyOGusxm8bvp6FlThS&#10;MGUsZ4q8sW0XSfmyNgzGMUwURWfMbd+ylftwmqRsnNURcu5zr+eiJrsu3Mtvbb1x6CqejDcuNHbl&#10;VhjfuZvWrxTabwylUF0BVSS1XaHdBxk5B+om9qd0U0SMG0INXOrlGztsCIpCWNUOCpjWeDMFOHTI&#10;Wr/XNn47bNPZC6UspZh+Y6iLUrnq/+nlnfDcIJ0selOdkafjRyfP6GWkVQ7aykO6x8dYD102LRGz&#10;ZUjSvQ8jqWBqHeoGh+Ei1g1itvFrXLUgVAFsRqQAsxNZCccFqoQzKKOrM8qZEy89EG2IB9e7fKOm&#10;nCIF4EKn4XlCnavP6LkYQUeiz0DGqzI5e2xQCQkEKyyDPXMvXBVWPwrBmrAkagDKWAOas7biBSpM&#10;RYeNKEynbcZTcZWiH2PfSHntnsTzV2zlFp2ULmcxxUUZ6zjslFc8QPPgQfH3LBEpHCAqk8ZVsq3I&#10;svSC2fi2kLMQLlBFPMbRgD1byaXKQttPxWFVx2zn8lDANWbBrINI6SBBsbqlfv5UszA6FrLjpvcy&#10;5RKibokUUqdG/X+MY2wcPAo1WpcxJ+9SPl7a2PYbTk066LZ1pHaOcc//O/jboYw5afk1W9uz6RHp&#10;YAt9jGPkceWXvnvveAk5dFG+67+gvc82n17Sg/fQzqESRmGqOtc173yF9L3D+lT3vT1snj/dwnBl&#10;dfnXEdLHOMa+QO7CuyrZY+wv7StBsiKISkClcDrkcdy2ccf9YHHulDAbwNV72l0BhycqPCLoQa2e&#10;qEtf1SwVZLvyuGY8xlnCHNpbvqE3ifq4LRf04rdvk/KBsp4jxRtx7pRwB6Kg6Zf3Gs4ZfCZ/Z83Y&#10;XYOZMp5oYUqJc6X/sVIeYxHIFmPfDb19X8hRyhavS7svLoZ/Npf3/OI8KWGgGsepXN1VsFSImzqr&#10;GUMZc3jjHYYTb9SM595aHeOIQUfgib54upo8ZEm7z2wloKyHQJYiR4cAOcNjqBkp4+kP6wQM4tWc&#10;PTNvbv+zW+3I5wDlPW4vHmPsyLvjz4fcdIVL5QtDzqhf/hEhV4dze/3DoYSje7pDGYNod3xnV0Zu&#10;qtoxCOt/g6p5xNYxXvEwt/ay92nKZoghXc5QREabZ1VtvpKvQ4bI5RGBQ/kNZczci1BKhM6xxr8Q&#10;De9+UCZUuzFrSu7rMY428DKUJyd1DEp093c1/qv1zFMmEzpbKOM939cDweFuvkRujwJ6TQkv3tS2&#10;hEDoHGCljP23Z3d8x3ZXc34zMsDvw82QY8zD4G7e+zeD56/arvWy76DXepe9b5MPyBUth6PNtxci&#10;50cQ1QawUZHdyVjDdFU7Q1hGNaYlQzamgpkrMjD0GIcTuRys74qu9rM5lc45PM0ZVzyhuCiindzs&#10;E1tIPh8tHkcpjigo1OiaPPwzW7mfC8aUq1oH9VNKCml5ygwYVTVj/E7GHdeS5w4D/adNBh1vt/7p&#10;4F9fv5ftvDCwdR6KLSXu+PamoFCykPEcPT5GiY46MNG40MCQR/5FMPBdOgN7+zEb6/G/Z1d+bCjt&#10;z23tPJHIUMnRcF8uCIy1lVlRTs+y8TD+zNr9vZ2XfHzH1jNeincBIUp31EGB9KaWFZzAqcNXfep2&#10;jchdTav6O9r/GGwfFmcv5oyJgngjvrSw4qecc+I/xjbSkHU+zO5ohnaDcWPsHg1DecVHbytdzmLp&#10;Hoz2vTbeVZ+ytfXYv4toums6i//CQpT0QsegOM4MMI5k0yXMz2lLvY1RnTvZvgx3hzv04g39w0AK&#10;wLESLkYoWfZezmmT2af20X8ZNd3HbfdmonddDCN+XPrO7ai2Wj7EsDpH5AJUvBFR8gsd3QJnrVY1&#10;Wscbbg8X5y8G899tEA4TAyhmWOXqcXVdHVbZ9vHPXzcRCvGJm5L2+PM31/YCQLa7lakrV7r+fldZ&#10;3Qc4RBadrvr4oF9XrjR2caUHEs/8Ru8Tr2q92TOlA3GWEnfaXuAISrzCMVptAvXYvw2F++TmIrkI&#10;UM7aoZhvG1fvHCj39prPaOfs1QlVFxQowQIoryO3HZhDmYomqWxBI1tfGj7wP0X07pqg66NBX8Zv&#10;hkgja9ALu7ZbhqDMKx17WFrbFGovXvkJzbKX8lWNmW2Zbt1LEAmd/6/8xK2tm7+6Cd5zp5uSZ80y&#10;D2oArpdLbaM2rf9LQEspxvu8Z3WPS3e//W0qnh3xzSl7TXCQX/mWf+Vwmq7aqxQqy9/bcWo4xgpd&#10;kj7x3J4sNqMyOX+KHYbvwq/p9kJQ7BgLkUJLIUJQZoIb0Kv63OWtBrzyo6ImCHeWcO5wvQinmlNn&#10;Q39GSEtQy/21o/Op9wkh/+C2wZDDTE0wvu9HQwlC+Z2B4Zq7HeKKl02H7+vxPhDxWljtNC1pOkPE&#10;nqjykwoUlzK4DBHMDE0vh+eV/4vi2ZUfHe7n9wQ9rgi69H04CzlgjoaMz0C/Y+xAUPIYG0VuzPur&#10;W1sP/sOtres/LwT9I7a2Tr77TiEvQU9FddkakrvrN8FXy8T7UXFXvcQ7fTaLO678HTVX/u9uKCCu&#10;8bvRSFz+kVtbZ6IcD/yjra3X/0arVXeh17qJuhfGd8eYh6DyMTaHELa0+jor6vcCd0vt9MR/3dp6&#10;6v9rtZ+25XWf2a7Lfte20s67qtadXt6VEo1XPaNojiygVNfE3Vn1T/2PyMcvt/zMw2wPU25quLLH&#10;2DiCK8c4xjHOJ46V8BjHOM+4MJQw3SUNfx0o3L/ekZLu0wbbI9zLhdOmuG3S6+nP63k86kg3eyjX&#10;jObc7v57IeKdJWY1+2WKct2z93aTfOv5S/7IX1xvrUXh0vLu/OICUMIJs/Qk7ph+tmEQItviTdtd&#10;pz94a+vJX2phpr2pFwqce3H9F7f2p53V7/uB9rzajctQiqpX2cqXkXbarMYbZ0vQNqkY5KPLiJN0&#10;5V172+bTue70/CNycwSRFqzXSJTijm9rjERg9/ptGtTD/6SFIwBpYc8SFE38Ojmqy34cJzz5O9v2&#10;HGtZ8gib07NC+B74u1tbV3zKcPCI5+dLoSkXQY37y09sbZ1671b27Ln9HY3GZz6/B1XLrFDmG7+s&#10;fVdDH+KqHlrP6zi9tei3DMrQ6We+ain+FR+6e0jlPCFycxSB4YEnukIkI4cB41KSUpRa6DmzsMXg&#10;KaNXYPxDP7XNyKs/cWvrDbeF4vz9NtZWaZ9+/xDa1/cPQLzjNWL4/5nXNuEUhxknz1/TX8z7dt7/&#10;I9b9fx6E6eHu+8FtI3fz12zlsdtoYJyTgu6JHte1n9bpFwp439/c2nrh+q2tm/5oi/fi/7Olccf/&#10;0z7ZgSEvO1DPx3d+dxkZjcOjP7/Nu1TC6bHl5weRmyOKp/5bI2bVQA7LfP7KVjNqt/ntxNw3P97C&#10;pzs0MMqaNafb2sfGKayr4sF/0NIjLNd+emdygBt8Wd/RmfIbU4NltW8OZjMMEccLZ7a2Hv+3TfnS&#10;gIQyPvgTUY7rWl5B2GUuVNaa0hsFcsBbno1X/Xt3S4hKWPfCg3+v09vAfdRa6I4G139Rez8zcHvg&#10;6t/T4uESPvST/WHAUibPXcJUORZ6AcrIu+npvvxo+z27erneMjRPdijhhx3XhGeNG7+0EZPQOyJ6&#10;oVULZhRDKKaFv5bJ+LZqSsJ08nc1RdoL9i4RPgXwC/vDwJP/teXFZTFxHVEtTXuqEjrfuLtmu39F&#10;3uTfu8wPF417ZmA9/hefd4//Yovvmde1MlR8Fae1eHl0c0BeKh0TBi4LF1k4Zf6NuK79jKAJ4V5B&#10;AYt2VpQoV56/H5d8qQXNyIF09/eIj3JcGeWuMjm7sWB6XOXx+nBxKy6b9l77B3aW16UMta+QOal4&#10;6vnj/649o8TXhFvvuW+f+u9Bl//S4ncdK+EGYOMnxCWo2mTF2CLyJe+4tXXbN20rp92+HSNN0GuG&#10;yHiZqbJj5f0C3PHnWrrSuOpjt7bu/p5Qog9u6Ve75uavbWEJhP9rFoxvpFW1nSVV5qY6hbfizPZR&#10;n9FSZTr1flGO51rNIVxNjK74xO1uZg7FYiiKNjlDppc3FVxbLK7ZhPNFNQ30GlW65oOKo2h9xYc3&#10;RdGGtedPKsSCGrigRueq+14ebvnjwaM/vR1n0aiOzrs/eEyJsgxRZmEyD502jMCL4c4qt+e+dXAq&#10;oFcdWZ7K+e9b80UY17ESbgiv/81gRBATkV0llC7zHt09f/I/Ry0Xbmk+C0ZjjHWFBXuUqGFWAcFJ&#10;AScYFCauUgLPa5Pil8KCn3xVS4sAP/zToXB3h+JGO1LYVJAQpucua+GBe3ry1duCUy4tOAdfeO8u&#10;ihrJTJusZaMWrTIzMlxOeSglRJProibRLjZfVPmFRTvY4e5N3D+TrxkMaZYSpCLHXRzmvFIIeb3h&#10;S/pHS6D302ygjCeumcEJvuSzKNfr/1cLW65jKebtf6Y9v/M7t/nNyCpX5cdV5/QzCiffrcWbtIx4&#10;1Ybich0r4VmCBc72T28PFDxX873hlr6erQscSyn8w/94m7EYT1BPfeC2AqYA7mHNZ717cTkn/tT7&#10;th7CR3+hfZ9tmYBe2UyrC1oJiQNICIYuflPGIMsReefalZBK47F/1d6Dyd3ym4JbNYf/Qwmkc+Kd&#10;twWQwAorjhujlio8+nPhDn5qtO9+vP2feR2VMPKglxbe9FCvYSIt8V/nPMmgDcVPlzSeZa0ad+9v&#10;/ZPtu2Ww1vDEu7a8K4OJ72rGW74xjFE/ewTQ8cxntfyL+6Yv7y8Ct0ZYz122u+BJyEfFWQuxGTw0&#10;8VwcjNiOmvC4d3RNEJSueICZlsmYKJ0oC06BuhI9EW0ojErBD8Et94ubclsIKUakIMVFYAnrVKl3&#10;IeK+oY+TuR6sswzmpG+FuDCpKJF+CcN1XxD5v7mFSdS3AUJR7ppvHwqjUbjpj7Tvs+aNe4W58Y82&#10;VzvR0y4lFP7Wb2jPsv3n6qg0d6GH0V6rPHO7dQjVN1Zi6N3Mdms3Atqhe8HyqApPGR0Hnuj5LuhI&#10;UcNXGaVXuOsvtWcuvagvPxZxvUML69LDDC+FcvIM6nkq4X9qabuOlXBNzBr8wSxbGHKDEBIjrOIe&#10;YcGo2sp7NZBaT/iXn2w15ExgA0//z1DSEAqKilHclb2gM6aE4L4f6g+7ImXva8+rnk15UBNeHLXu&#10;E/+hPQc9dnf/1VC4qK0fixq0vuFK1lic+EclvCfanhQra/EQrmcu6i8Cto+4NVyzKz6h1Sh3h6BW&#10;TXjrn+iBVoFy9Lw8FbSRj4u5i+EmGuguaCOqycsYXPZeg0ItgYH6mRK+S/AjFAXmGQR0Fs515nP6&#10;w4C0lctzk9Ep0pW/u+XDsxoX5kqrCfHW81TCaJZUnMdKuC4G4Xa/4YsaI6pWQFT/uzBD28+7rAWj&#10;TZM1Z1hNPYMl4MXIbOOEG3NpWNMXxxpqAcyWqW8fCkWDFKISYHkNaN9d9XEtXLmjY7qe+X3957bw&#10;ykUJT7/fdh4f+kf9XSDPdAzX2TvfjuUQtzL4raPonu9tv4XR8bEO0s3vZagOo6rJK05unyvT7c/0&#10;RObwCWPUr6JFgSJUpwoFMca6CIZrkk7Sim/GsvpfnrzX46mM3lWePJdGeiHxzP9qSGE9d2kTovch&#10;QOTmCCCZSsDrCtz7/Y3wRfC6/E9w9JxhJPjWcMBVYTG9Ew6z3MWRvWwr9IyCdYK/3r83tjdTPtco&#10;dD2fxhXL+tclTc8MgEMKfoTnhnH95FG4Z6rzxLhXH9+z9XuVcYxP7ajzB8SrV9F157e3Z+sg89Nd&#10;c72N4i66Sctl+ppaV2dPPX+81/bKsksJ0SnivCbapL/q+zBmmYbnk7BlBHQ+6YQS96hc1XnFqHJP&#10;5ZcxU17hirfCl3FSk9vLxjvf3RjtzEz3/CNycxQxMjeg65uS7ZilMmISXi3FhdvoHpaTNNbC5Ft5&#10;q2d7tlOn6N/pHXzzQ+33WhjzskeZCLFFzA//0zAY/7s/XBd7pFFIXk3DzvlWnka+Ph35mm0kNe/7&#10;FdM/QBxRJZwiCIn4ee0ltL3WytrrECFrj8h75avKk2VbQxFnk6ndD7iMmcfeWZZpHiJk3tDTvegx&#10;0PcQ4QJRwmMc4+jiWAmPcYzzjGMlPMYxzjOOlfAYxzjPOFbCYxzjPGMPJfztfh9RvUvezXu/X8yL&#10;q55tOp15F9R9v5jGNf4PY8/c+HxdnM23RxVV5v2UfdG3/t9PfPvF/HzsoYQhNNk93rt5d3WVb6oA&#10;EU9OHI70zGJ4/D+2aUf5yiD12aQT3+qWtiLBBN4ciFYWCjHGK1zvbt8XxIVeLl3iHX4r07jvjXGs&#10;tYYdIuxsMe/Z0OKoAk0NL+APPg303Q/ecGOblpeLqsnBuUCXC9uyWBtay7WiPPOVcCqkBjvv+u6t&#10;rZu+emvrxj+0lfMhr/64YREswuxVmE68qfAlcTtRDVKf6mvAzHZ4fQ0An6Xg3R15N5tCnKa8JSK/&#10;ymXmhEnOtQJ/31A+k5x7+aRpZk3N8nCZdXLi1W1yeaKXaxVBeGsosrWM133h1s5tLwY+XWhIuei0&#10;MfGe4FqtkjuBj4u49yr/QCNzdc2gwQ9bdJzTzZ4iD5aVSZ8smPUViF8TjErx7MVbW5e+6/b0H3Px&#10;6hKRHZwTCti/WYSMNy6TZmWEgN72p1palR6lNrEWgTL+H27P6/1+cWefeZ9K+MXtma0dzNT3zLtc&#10;JX+Wwpy1YFwExBQ5cddSo6Shq0+jmk3bIiD9u2VgKHxn2pUlRmk0zjK/hxmlHA/82Db9ctVGv5dR&#10;c579Kij6mj+Kjr4/aSVHX51/LoDfdgFQFnm456/l4/g1gjB0l8zKdQGz4CE4memw4qWMCGAlAKQi&#10;+ZZQhWCk0rhz/br7V0Q1iZcglTL7PxHhuQeVSZcNlPKV+F0Uuced8df/hZ525sXzTvi7/nIrizhL&#10;CcExaBe9fZTrvbbyQJOKM+MXh+8962WoK98JN6K+DeTM/o9u6aHb07/SnlsVYX0emsrPDvqhe6VR&#10;6bpLL2Cys8NbXve22ysFMi8dmUf06FeWQRzCiEeeh5p6Bs/HML7rzzKs35Mw+Uw6/XnmPZD5HcP0&#10;bzKMu+eBDN9/zyBdN98ErHoxLxUNxwnw/nd38W5u++YWPr/rNJulV//3Z2ClDJ6kPL+qr6qRdpVb&#10;uXwvfPyfV7ybTZvrcc7uI/qzjAPt/N9lJ1/Hsx1K+H35OH6N6JE6vUegmj1vN6zCU78cteO7RY31&#10;UVtbLylAT7Tw0l1tycqb+h6SgBgmSFvHd/NXdcWOuCm0ZSq3RI1osq55iIS3iGRRq1rl4Z8JAf7p&#10;iNtWguLr+azCgQ1dLWOyor1Q+VqkhJTlmUujzfZ0C8tQ/FbkIQUx4rb+7P6/HUr0q/GsC9pMUVxD&#10;uZPgPT/caiseSglr8S7U1hOeW3IFrHFt5gTox+3iiYC0CYFV+EUD6Tn99rXvEPH0hbuWat0fNcNs&#10;nWXAIlxt4dmKBWWbA3lgEMcDO6vM6GSvl4I5qbZkRJ+3hJsIhHm23wzB6xeaUn7xou0o6DsgXy68&#10;jbt9QfEsa/4wkrvOf+zhEnHPOHt+rTHkdqpFx50LQJ7Fi/62v6DsL4R7b+mZNZGZx4D8Zdu9yxrY&#10;Ve6NIdfkBeaWISAcWbSbA6Sc9DzurYQBE3Ftx0BBBK5tBTKBujpKCK3CtqaLcCGaSyFZKgJSWz2k&#10;KxHKRwlTEeP/uqRlxbcV1b6tpUh+53KjuMSfC0zLKgUe+afbhRKPb6R7i31eepgdSti3Ycj253tu&#10;M6QWgwLFE8eYP+GsBH9ejRnYxQDo6RFomysVLZ7rtT0Fsi+pleniuy/SsSJdWsKhiTxWmsp7wx9s&#10;32rL+t8KAN9J/4q+8FVYd3H47e5/cdUz6V3xEV1pej4JiR3jRr65/G/jKML07IkWT+Yr8l1xV1hb&#10;SJwKJfFMObqLNZMNQn76fbfpn1t2DDI0omhq97vLeF2RHlkkuM+GMlFkO+SNGJWPsjvspnhHhoqO&#10;Zz6zyQ1FkxfPM/64Kwd5F963tmLM+CI/DJDNsopHvlMO31XbvvJdS7+8E85dWoxBIhR6VELLzgLx&#10;awCrVW0ZF4UozBW6QO1gxWWomvPEO8bvt2sF885+IYhvywkubSohAsV720Nc/mFRgG9rylxLY6qm&#10;rMIUkWTepj1gWY//i9jSKkJ5Xst45tWEudVC3/7AN7Vo1TYSwpbAWd9Xe6AgsBXzUO71iKxBA1bO&#10;1/fKqkzWK4ojdyyLu42SHDNW6xOVweVdljcuv0+9pin1tb+v5V8e7v/RJoy2yhBG2PHKuLqhq7hc&#10;vr2ndQbklh5c49x+o4ezXUeeSRjxypNlWLUvS8YRz63PG+MsHvotL8LWZktwy9dt8wW9a5ftqSLu&#10;cO3iXe3lk/np37ukLW/eOcEKbcimq/Y0Ldmr9Ze+842Tp54OOUz+DpcwLnRzZzQYKEo928Srlzt5&#10;hW5xl0YZ2Ov6dhzFwyoz+npeCrtQCUvBCKIAJUDlDhUyXBBI5iB3MOurl0WKKEDAZVCmbRRkR6yC&#10;zpfT79PeuQxHFNROtai1FmPWRrA3hRsrDZcaU5yVT8/u/RstXG0InGmHMXg5XId7/3pjmvj07oIt&#10;CYtgDIgNg94YLhuF88z3oxtp5fhsWwoCVFcBXbpFts5OHBk3hsXlXnnNLSf6t9VbJsxFkR9Cosas&#10;PBACxolx9L9y2HqC614bSZXwEFzKqqZVVltiSOf2aDcV7YThcmX7Mv4XjnGE2lfGc0L2guPbgj8p&#10;E3H5XnMCbDnpf+/s76rJ4rd8Mzg6jp4O+omrys3lS4x0GzBTxP5eE+bmyG/JmLjE485wJM3iN+/E&#10;Wkrpe8cLKZcRXryu1erAhReH8vgWrbjslI48ZdwhD2RRDzd6e3bpu2y76ugqDpcFxRZfV9nxsDbo&#10;qkrC91d3Gl/3+1tYz3fWhL3wtcGrj1iR8vELO6xV4JFoq1V4zKv2yrOXtAx5ntZvaE8gDjeqvpuu&#10;Hh/3WGFFC9VGcN37A9tpu6yS1qkD6fp2QUJg7StK6DthqybUxsgwcTEUjMPdUWMieqYdzE8QiAVC&#10;swMRZmbMfm07fe4aN8XWgLUX6RhfKaFr5rYEno9865giHNqLtugouuhQokhcNs+Uq7baYAj9L5wa&#10;E9Ro/hfWlhDGqUqA3etswvQO+r4sBFJ+x31Z7DhebiY+PviT2268bxmF4rtmA77437fcwR1t+RVo&#10;WmlNUZ02XFVpnfncKNenbucTfRKRXvGkUCv25YvCMNrwQihqeQTuNs269ve2/9GODBUYwaLnNVH7&#10;3vQVLU7P7J9aYMSr/PinD2Xkz3abkPD0wj4eFs1LDEjmhCAkOsHsem2V9a9FGK6e9lhZityAN/xn&#10;sOOVPUQkpjYatzFIJQxXrDJCQArZTgtXQHzeOyseMO+mvsuZi1DfH0InjLAKVrWQ3be4fJ4rgw1x&#10;x1X41cbijvkfkRgKkwNsOuuZS2dQYRSG7GzQYNcuHY3SoIRP/vJ2GXQ0FV3mYVTCGpKZCmh6D50u&#10;wnHHdViVscn89o10b/367fhu+5b2TKeX/4Vl5B4M5S43LI3nXS0c4da+Ex9Xl2COSqjGzF27F8DK&#10;euHIz+iy2adG50digfKVd6WG561c8h4tvgTaovXwLbrJP4XhveBhphuKxSAAXk0V2VkiRQsGUu0P&#10;PKvZ1otx2SbzqmgXlxKN+/088CPbcejzcBWN7vizPVCAC1rPHauuCXNdtMH973vHlgfiF2sRGVVI&#10;tUn51XxZGbjuM1rDtP6v/U2u/oTGXESojJYg6JJXfQvnORegoHa9cokSVk3oyk2QOrQZZy5lKKSt&#10;H/yWtsuOXNwXhKu41Z5QboXnNVjPl690KK2V+Xf+hW3iXvbeEeZ0C2vPyivDsnun1xJ2KeEAxBeH&#10;9Chh9SDOQymh/OlwmQcKV21l4Rin0R2Vjm3kwf4yVVa1HrwQVr1cVq4i70PbvPhmOKrCnQzh91wc&#10;eqerze9KJewzf6ZeUcFeoMqTyheX39PNuOaix6f/IL+P/EqTsdfs0Rzg5tUmXvJIWfzGX3JbtCCv&#10;DBcaGUe8OMqsvNrRtSGzsLaXLN6MXpjrkX/R+hLQQdvZZlbcXjVpucLiYSgYtQzHCIQsmY3DGywa&#10;C9cVLvfikUfP7g5eBeLXBGqOqo1Ys+xwiSutWiQiMTVREW22s1lXRpG7syrVvlJLVhc8a2tA3jeu&#10;0R1leRHfJf1xhy8+v2fi06tJmauGS6LEfbS8lwThqw1Xm+Emg7oS2q0sOyb6N2pvHSWzzZQG4yKM&#10;/6WVO3+xyMo/WOYckyqPImoqcbiyR3LJhkIso3hds93bJi4UYbr8AyIfQX/hjBNKqzoNXGXouLTC&#10;yLcZIWrnrOG6O+s5QUQ7NFHjKZ/n3ictu8GVd+G4bd5d/UlR7O72Z1mH8hdyl+2eVvHebJc9gZ5x&#10;pZGOWkMZsjaN/Imr4it+yWf2ZHYDoi0tTL7r+c3/KUbn3aNhvBj9KmsaFca0g1vrncvudWrn8kAY&#10;6kw7LnItPse5AYOksvJd9TO4/PZMxVBekj12PPN97ySLXyMisnLruGvXRk3i3AMafSbaUraMAxFK&#10;uKyhTXVPhFURMcbKqK53m+KaGYN5BCndiviWa2mzH4XJxu4gwFyyE68J5veOlsxPvGfZCBJXWHuj&#10;lFqX84mw3tItRWON070hJHFxhbgr3uUZgp5H3tV8r4vn2eOpTD0POn4occWpXGrC2cZL3FH56uUv&#10;JKF7WQwinwjrOTuzsDOhUP8bsEcjjK5petOwQIAuDu8Cs6utrm382hA6ylZuVbmELrVn1Vw6bKo8&#10;OlKAq3lZGB3PCLQ8GNq56StbnhyyY+wQP9F91kZXRnmck08GSNqE0F0aCTRfhopTuLjIlFoZ7cdL&#10;vHYxrzKgdSpS8IKxc2KUdKusfptuaatMcNd8OR3GIccQe3qgfeibHAYqg0hOojZGG+/kwRELj/xc&#10;f+/bLgc22FIBVNpqxj41bcZTnpQ8nQgvpu/uF/+dZ6QidyIsRLyfJ5gHAeksTGuvfK6BMi5TjMZt&#10;v+A+65TJHkHxdeNS7a7EBstSEL9ajMASVj2ohcrDUULKwiJeoN+Uhvuj6blXwipUCnpkehXlmhHC&#10;fV548RC2FeJaisrPmF5/lkK0PyLPRXUa5CXNXoZ8V+nvBxFPjmH2PJdHII18Lu7x2gOZT3G59giv&#10;XaoG4ALa0rGmJFY594OkzZDXVfIhbMnDfmhZeZ1+m+XozxaVp+i1hqyc/5rwGBcOqufPVVPyjrEn&#10;jpXwGJsDN1hn15Uf2drwx1gBW1v/fxdtYFktOx7+AAAAAElFTkSuQmCCUEsBAi0AFAAGAAgAAAAh&#10;ALGCZ7YKAQAAEwIAABMAAAAAAAAAAAAAAAAAAAAAAFtDb250ZW50X1R5cGVzXS54bWxQSwECLQAU&#10;AAYACAAAACEAOP0h/9YAAACUAQAACwAAAAAAAAAAAAAAAAA7AQAAX3JlbHMvLnJlbHNQSwECLQAU&#10;AAYACAAAACEANmBaUd4JAACnYgAADgAAAAAAAAAAAAAAAAA6AgAAZHJzL2Uyb0RvYy54bWxQSwEC&#10;LQAUAAYACAAAACEALmzwAMUAAAClAQAAGQAAAAAAAAAAAAAAAABEDAAAZHJzL19yZWxzL2Uyb0Rv&#10;Yy54bWwucmVsc1BLAQItABQABgAIAAAAIQAovvnQ4wAAAAwBAAAPAAAAAAAAAAAAAAAAAEANAABk&#10;cnMvZG93bnJldi54bWxQSwECLQAKAAAAAAAAACEA4dw6XtjMAADYzAAAFAAAAAAAAAAAAAAAAABQ&#10;DgAAZHJzL21lZGlhL2ltYWdlMS5wbmdQSwECLQAKAAAAAAAAACEAotkgbbSmAAC0pgAAFAAAAAAA&#10;AAAAAAAAAABa2wAAZHJzL21lZGlhL2ltYWdlMi5wbmdQSwUGAAAAAAcABwC+AQAAQIIBAAAA&#10;">
                <v:group id="Group 3" o:spid="_x0000_s1027" style="position:absolute;left:10678;top:10528;width:677;height:979" coordorigin="10819,10788" coordsize="68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0819;top:10788;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v:textbox inset="2.88pt,2.88pt,2.88pt,2.88pt"/>
                  </v:rect>
                  <v:rect id="Rectangle 5" o:spid="_x0000_s1029" style="position:absolute;left:10822;top:11669;width:6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Iv4wgAAANoAAAAPAAAAZHJzL2Rvd25yZXYueG1sRI/BbsIw&#10;EETvSPyDtZV6A6elIJpiEEWtxBESDj1u420cGq8j24X07zESEsfRzLzRLFa9bcWJfGgcK3gaZyCI&#10;K6cbrhUcys/RHESIyBpbx6TgnwKslsPBAnPtzrynUxFrkSAcclRgYuxyKUNlyGIYu444eT/OW4xJ&#10;+lpqj+cEt618zrKZtNhwWjDY0cZQ9Vv8WQXHqfx+n34YOfkqXv3uGLJYmoNSjw/9+g1EpD7ew7f2&#10;Vit4geuVdAPk8gIAAP//AwBQSwECLQAUAAYACAAAACEA2+H2y+4AAACFAQAAEwAAAAAAAAAAAAAA&#10;AAAAAAAAW0NvbnRlbnRfVHlwZXNdLnhtbFBLAQItABQABgAIAAAAIQBa9CxbvwAAABUBAAALAAAA&#10;AAAAAAAAAAAAAB8BAABfcmVscy8ucmVsc1BLAQItABQABgAIAAAAIQBo6Iv4wgAAANoAAAAPAAAA&#10;AAAAAAAAAAAAAAcCAABkcnMvZG93bnJldi54bWxQSwUGAAAAAAMAAwC3AAAA9gIAAAAA&#10;" fillcolor="#c0504d" strokecolor="#1f497d" strokeweight=".25pt" insetpen="t">
                    <v:shadow color="#eeece1"/>
                    <v:textbox inset="2.88pt,2.88pt,2.88pt,2.88pt"/>
                  </v:rect>
                  <v:line id="Line 6" o:spid="_x0000_s1030" style="position:absolute;visibility:visible;mso-wrap-style:square" from="10835,11677" to="11487,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wQAAANoAAAAPAAAAZHJzL2Rvd25yZXYueG1sRI/BasMw&#10;EETvgf6D2EJuseRAQutGMW0gkEugSQq9LtbWFrVWRlJi9++rQKHHYWbeMJt6cr24UYjWs4ayUCCI&#10;G28stxo+LvvFE4iYkA32nknDD0Wotw+zDVbGj3yi2zm1IkM4VqihS2mopIxNRw5j4Qfi7H354DBl&#10;GVppAo4Z7nq5VGotHVrOCx0OtOuo+T5fnYb1J1l78kG59tmWBzq+N+pt1Hr+OL2+gEg0pf/wX/tg&#10;NKzgfiXfALn9BQAA//8DAFBLAQItABQABgAIAAAAIQDb4fbL7gAAAIUBAAATAAAAAAAAAAAAAAAA&#10;AAAAAABbQ29udGVudF9UeXBlc10ueG1sUEsBAi0AFAAGAAgAAAAhAFr0LFu/AAAAFQEAAAsAAAAA&#10;AAAAAAAAAAAAHwEAAF9yZWxzLy5yZWxzUEsBAi0AFAAGAAgAAAAhAF2HP9/BAAAA2gAAAA8AAAAA&#10;AAAAAAAAAAAABwIAAGRycy9kb3ducmV2LnhtbFBLBQYAAAAAAwADALcAAAD1AgAAAAA=&#10;" strokecolor="#1f497d" strokeweight="4pt">
                    <v:shadow color="#eeece1"/>
                  </v:line>
                  <v:rect id="Rectangle 7" o:spid="_x0000_s1031" style="position:absolute;left:10823;top:10790;width: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AUwQAAANoAAAAPAAAAZHJzL2Rvd25yZXYueG1sRI9BawIx&#10;FITvQv9DeAVvmq2itFujtKLgUVcPPb5uXjdrNy9LEnX990YQPA4z8w0zW3S2EWfyoXas4G2YgSAu&#10;na65UnDYrwfvIEJE1tg4JgVXCrCYv/RmmGt34R2di1iJBOGQowITY5tLGUpDFsPQtcTJ+3PeYkzS&#10;V1J7vCS4beQoy6bSYs1pwWBLS0Plf3GyCo4T+fs9WRk5/ik+/PYYsrg3B6X6r93XJ4hIXXyGH+2N&#10;VjCF+5V0A+T8BgAA//8DAFBLAQItABQABgAIAAAAIQDb4fbL7gAAAIUBAAATAAAAAAAAAAAAAAAA&#10;AAAAAABbQ29udGVudF9UeXBlc10ueG1sUEsBAi0AFAAGAAgAAAAhAFr0LFu/AAAAFQEAAAsAAAAA&#10;AAAAAAAAAAAAHwEAAF9yZWxzLy5yZWxzUEsBAi0AFAAGAAgAAAAhAPd2sBTBAAAA2gAAAA8AAAAA&#10;AAAAAAAAAAAABwIAAGRycy9kb3ducmV2LnhtbFBLBQYAAAAAAwADALcAAAD1AgAAAAA=&#10;" fillcolor="#c0504d" strokecolor="#1f497d" strokeweight=".25pt" insetpen="t">
                    <v:shadow color="#eeece1"/>
                    <v:textbox inset="2.88pt,2.88pt,2.88pt,2.88pt"/>
                  </v:rect>
                  <v:line id="Line 8" o:spid="_x0000_s1032" style="position:absolute;visibility:visible;mso-wrap-style:square" from="10831,10805" to="10831,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QzwQAAANoAAAAPAAAAZHJzL2Rvd25yZXYueG1sRI/NasMw&#10;EITvgbyD2EBvieQe0saNYpJCIZdA/qDXxdraotbKSGrsvn0UKPQ4zMw3zLoaXSduFKL1rKFYKBDE&#10;tTeWGw3Xy8f8FURMyAY7z6ThlyJUm+lkjaXxA5/odk6NyBCOJWpoU+pLKWPdksO48D1x9r58cJiy&#10;DI00AYcMd518VmopHVrOCy329N5S/X3+cRqWn2TtyQflmpUt9nQ41mo3aP00G7dvIBKN6T/8194b&#10;DS/wuJJvgNzcAQAA//8DAFBLAQItABQABgAIAAAAIQDb4fbL7gAAAIUBAAATAAAAAAAAAAAAAAAA&#10;AAAAAABbQ29udGVudF9UeXBlc10ueG1sUEsBAi0AFAAGAAgAAAAhAFr0LFu/AAAAFQEAAAsAAAAA&#10;AAAAAAAAAAAAHwEAAF9yZWxzLy5yZWxzUEsBAi0AFAAGAAgAAAAhAMIZBDPBAAAA2gAAAA8AAAAA&#10;AAAAAAAAAAAABwIAAGRycy9kb3ducmV2LnhtbFBLBQYAAAAAAwADALcAAAD1AgAAAAA=&#10;" strokecolor="#1f497d" strokeweight="4pt">
                    <v:shadow color="#eeece1"/>
                  </v:line>
                  <v:rect id="Rectangle 9" o:spid="_x0000_s1033" style="position:absolute;left:11485;top:10790;width: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H9vwAAANoAAAAPAAAAZHJzL2Rvd25yZXYueG1sRE89b8Iw&#10;EN2R+h+sQ+oGDlRUNMSgUrUSY5swdDziI06Iz5HtQvj39VCp49P7Lnaj7cWVfGgdK1jMMxDEtdMt&#10;NwqO1cdsDSJEZI29Y1JwpwC77cOkwFy7G3/RtYyNSCEcclRgYhxyKUNtyGKYu4E4cWfnLcYEfSO1&#10;x1sKt71cZtmztNhyajA40Juh+lL+WAXdSp72q3cjn77LF//ZhSxW5qjU43R83YCINMZ/8Z/7oBWk&#10;relKugFy+wsAAP//AwBQSwECLQAUAAYACAAAACEA2+H2y+4AAACFAQAAEwAAAAAAAAAAAAAAAAAA&#10;AAAAW0NvbnRlbnRfVHlwZXNdLnhtbFBLAQItABQABgAIAAAAIQBa9CxbvwAAABUBAAALAAAAAAAA&#10;AAAAAAAAAB8BAABfcmVscy8ucmVsc1BLAQItABQABgAIAAAAIQDppYH9vwAAANoAAAAPAAAAAAAA&#10;AAAAAAAAAAcCAABkcnMvZG93bnJldi54bWxQSwUGAAAAAAMAAwC3AAAA8wIAAAAA&#10;" fillcolor="#c0504d" strokecolor="#1f497d" strokeweight=".25pt" insetpen="t">
                    <v:shadow color="#eeece1"/>
                    <v:textbox inset="2.88pt,2.88pt,2.88pt,2.88pt"/>
                  </v:rect>
                  <v:line id="Line 10" o:spid="_x0000_s1034" style="position:absolute;visibility:visible;mso-wrap-style:square" from="11493,10805" to="11493,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XawQAAANoAAAAPAAAAZHJzL2Rvd25yZXYueG1sRI/BasMw&#10;EETvhfyD2EBujZQeTONECW2h4EugdgO5LtbWFrVWRlJj5++jQqHHYWbeMPvj7AZxpRCtZw2btQJB&#10;3HpjudNw/nx/fAYRE7LBwTNpuFGE42HxsMfS+IlrujapExnCsUQNfUpjKWVse3IY134kzt6XDw5T&#10;lqGTJuCU4W6QT0oV0qHlvNDjSG89td/Nj9NQXMja2gfluq3dVHT6aNXrpPVqOb/sQCSa03/4r10Z&#10;DVv4vZJvgDzcAQAA//8DAFBLAQItABQABgAIAAAAIQDb4fbL7gAAAIUBAAATAAAAAAAAAAAAAAAA&#10;AAAAAABbQ29udGVudF9UeXBlc10ueG1sUEsBAi0AFAAGAAgAAAAhAFr0LFu/AAAAFQEAAAsAAAAA&#10;AAAAAAAAAAAAHwEAAF9yZWxzLy5yZWxzUEsBAi0AFAAGAAgAAAAhANzKNdrBAAAA2gAAAA8AAAAA&#10;AAAAAAAAAAAABwIAAGRycy9kb3ducmV2LnhtbFBLBQYAAAAAAwADALcAAAD1AgAAAAA=&#10;" strokecolor="#1f497d" strokeweight="4pt">
                    <v:shadow color="#eeece1"/>
                  </v:line>
                  <v:rect id="Rectangle 11" o:spid="_x0000_s1035" style="position:absolute;left:10819;top:10791;width:6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XcwwAAANsAAAAPAAAAZHJzL2Rvd25yZXYueG1sRI9Bb8Iw&#10;DIXvk/YfIiPtNlKYmFghoDFtEsetcNjRNKYpNE6VZFD+/XyYtJut9/ze5+V68J26UExtYAOTcQGK&#10;uA625cbAfvfxOAeVMrLFLjAZuFGC9er+bomlDVf+okuVGyUhnEo04HLuS61T7chjGoeeWLRjiB6z&#10;rLHRNuJVwn2np0XxrD22LA0Oe3pzVJ+rH2/gNNOHzezd6afv6iV+nlKRd25vzMNoeF2AyjTkf/Pf&#10;9dYKvtDLLzKAXv0CAAD//wMAUEsBAi0AFAAGAAgAAAAhANvh9svuAAAAhQEAABMAAAAAAAAAAAAA&#10;AAAAAAAAAFtDb250ZW50X1R5cGVzXS54bWxQSwECLQAUAAYACAAAACEAWvQsW78AAAAVAQAACwAA&#10;AAAAAAAAAAAAAAAfAQAAX3JlbHMvLnJlbHNQSwECLQAUAAYACAAAACEAIkmF3MMAAADbAAAADwAA&#10;AAAAAAAAAAAAAAAHAgAAZHJzL2Rvd25yZXYueG1sUEsFBgAAAAADAAMAtwAAAPcCAAAAAA==&#10;" fillcolor="#c0504d" strokecolor="#1f497d" strokeweight=".25pt" insetpen="t">
                    <v:shadow color="#eeece1"/>
                    <v:textbox inset="2.88pt,2.88pt,2.88pt,2.88pt"/>
                  </v:rect>
                  <v:line id="Line 12" o:spid="_x0000_s1036" style="position:absolute;visibility:visible;mso-wrap-style:square" from="10836,10799" to="11488,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LMvwAAANsAAAAPAAAAZHJzL2Rvd25yZXYueG1sRE9NawIx&#10;EL0X+h/CFHrrJutB7GoUWxC8FNQKXofNuBvcTJYkuuu/N4WCt3m8z1msRteJG4VoPWsoCwWCuPbG&#10;cqPh+Lv5mIGICdlg55k03CnCavn6ssDK+IH3dDukRuQQjhVqaFPqKylj3ZLDWPieOHNnHxymDEMj&#10;TcAhh7tOTpSaSoeWc0OLPX23VF8OV6dheiJr9z4o13zacks/u1p9DVq/v43rOYhEY3qK/91bk+eX&#10;8PdLPkAuHwAAAP//AwBQSwECLQAUAAYACAAAACEA2+H2y+4AAACFAQAAEwAAAAAAAAAAAAAAAAAA&#10;AAAAW0NvbnRlbnRfVHlwZXNdLnhtbFBLAQItABQABgAIAAAAIQBa9CxbvwAAABUBAAALAAAAAAAA&#10;AAAAAAAAAB8BAABfcmVscy8ucmVsc1BLAQItABQABgAIAAAAIQCErCLMvwAAANsAAAAPAAAAAAAA&#10;AAAAAAAAAAcCAABkcnMvZG93bnJldi54bWxQSwUGAAAAAAMAAwC3AAAA8wIAAAAA&#10;" strokecolor="#1f497d" strokeweight="4pt">
                    <v:shadow color="#eeece1"/>
                  </v:line>
                  <v:rect id="Rectangle 13" o:spid="_x0000_s1037" style="position:absolute;left:11481;top:11666;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V5vwAAANsAAAAPAAAAZHJzL2Rvd25yZXYueG1sRE9Ni8Iw&#10;EL0v+B/CCN7WdD2oVKMsC4IKCrqL5yGZbUubSUlSrf/eCIK3ebzPWa5724gr+VA5VvA1zkAQa2cq&#10;LhT8/W4+5yBCRDbYOCYFdwqwXg0+lpgbd+MTXc+xECmEQ44KyhjbXMqgS7IYxq4lTty/8xZjgr6Q&#10;xuMthdtGTrJsKi1WnBpKbOmnJF2fO6ug251qeQhRb+rL1M8yfdxV+06p0bD/XoCI1Me3+OXemjR/&#10;As9f0gFy9QAAAP//AwBQSwECLQAUAAYACAAAACEA2+H2y+4AAACFAQAAEwAAAAAAAAAAAAAAAAAA&#10;AAAAW0NvbnRlbnRfVHlwZXNdLnhtbFBLAQItABQABgAIAAAAIQBa9CxbvwAAABUBAAALAAAAAAAA&#10;AAAAAAAAAB8BAABfcmVscy8ucmVsc1BLAQItABQABgAIAAAAIQBzRbV5vwAAANsAAAAPAAAAAAAA&#10;AAAAAAAAAAcCAABkcnMvZG93bnJldi54bWxQSwUGAAAAAAMAAwC3AAAA8wIAAAAA&#10;" fillcolor="#1f497d" strokecolor="#1f497d" strokeweight=".25pt" insetpen="t">
                    <v:shadow color="#eeece1"/>
                    <v:textbox inset="2.88pt,2.88pt,2.88pt,2.88pt"/>
                  </v:rect>
                  <v:oval id="Oval 14" o:spid="_x0000_s1038" style="position:absolute;left:11489;top:11673;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SwwAAANsAAAAPAAAAZHJzL2Rvd25yZXYueG1sRI/RisIw&#10;EEXfF/yHMIJva6qiSDWKCIIUEVb9gKEZ22ozqUm0db9+s7CwbzPcO/eeWa47U4sXOV9ZVjAaJiCI&#10;c6srLhRczrvPOQgfkDXWlknBmzysV72PJabatvxFr1MoRAxhn6KCMoQmldLnJRn0Q9sQR+1qncEQ&#10;V1dI7bCN4aaW4ySZSYMVx4YSG9qWlN9PT6MgEmS343U+bR76282yw6OV20ypQb/bLEAE6sK/+e96&#10;ryP+BH5/iQPI1Q8AAAD//wMAUEsBAi0AFAAGAAgAAAAhANvh9svuAAAAhQEAABMAAAAAAAAAAAAA&#10;AAAAAAAAAFtDb250ZW50X1R5cGVzXS54bWxQSwECLQAUAAYACAAAACEAWvQsW78AAAAVAQAACwAA&#10;AAAAAAAAAAAAAAAfAQAAX3JlbHMvLnJlbHNQSwECLQAUAAYACAAAACEAPWc/ksMAAADbAAAADwAA&#10;AAAAAAAAAAAAAAAHAgAAZHJzL2Rvd25yZXYueG1sUEsFBgAAAAADAAMAtwAAAPcCAAAAAA==&#10;" stroked="f" strokecolor="black [0]" strokeweight="0" insetpen="t">
                    <v:shadow color="#eeece1"/>
                    <v:textbox inset="2.88pt,2.88pt,2.88pt,2.88pt"/>
                  </v:oval>
                  <v:rect id="Rectangle 15" o:spid="_x0000_s1039" style="position:absolute;left:11481;top:10788;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iWwAAAANsAAAAPAAAAZHJzL2Rvd25yZXYueG1sRE/fa8Iw&#10;EH4X/B/CCXvTdCI6OtMyBEEHG+jE5yO5taXNpSSpdv/9Mhj4dh/fz9uWo+3EjXxoHCt4XmQgiLUz&#10;DVcKLl/7+QuIEJENdo5JwQ8FKIvpZIu5cXc+0e0cK5FCOOSooI6xz6UMuiaLYeF64sR9O28xJugr&#10;aTzeU7jt5DLL1tJiw6mhxp52Nen2PFgFw/HUyo8Q9b69rv0m05/H5n1Q6mk2vr2CiDTGh/jffTBp&#10;/gr+fkkHyOIXAAD//wMAUEsBAi0AFAAGAAgAAAAhANvh9svuAAAAhQEAABMAAAAAAAAAAAAAAAAA&#10;AAAAAFtDb250ZW50X1R5cGVzXS54bWxQSwECLQAUAAYACAAAACEAWvQsW78AAAAVAQAACwAAAAAA&#10;AAAAAAAAAAAfAQAAX3JlbHMvLnJlbHNQSwECLQAUAAYACAAAACEAk+CIlsAAAADbAAAADwAAAAAA&#10;AAAAAAAAAAAHAgAAZHJzL2Rvd25yZXYueG1sUEsFBgAAAAADAAMAtwAAAPQCAAAAAA==&#10;" fillcolor="#1f497d" strokecolor="#1f497d" strokeweight=".25pt" insetpen="t">
                    <v:shadow color="#eeece1"/>
                    <v:textbox inset="2.88pt,2.88pt,2.88pt,2.88pt"/>
                  </v:rect>
                  <v:oval id="Oval 16" o:spid="_x0000_s1040" style="position:absolute;left:11489;top:1079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J9wwAAANsAAAAPAAAAZHJzL2Rvd25yZXYueG1sRI/disIw&#10;EIXvhX2HMAve2XQFRbpGEWFByiL48wBDM7Zdm0lNsrb69EYQvJvhnDnnm/myN424kvO1ZQVfSQqC&#10;uLC65lLB8fAzmoHwAVljY5kU3MjDcvExmGOmbcc7uu5DKWII+wwVVCG0mZS+qMigT2xLHLWTdQZD&#10;XF0ptcMuhptGjtN0Kg3WHBsqbGldUXHe/xsFkSD/255mk/ai726a/146uc6VGn72q28QgfrwNr+u&#10;NzriT+D5SxxALh4AAAD//wMAUEsBAi0AFAAGAAgAAAAhANvh9svuAAAAhQEAABMAAAAAAAAAAAAA&#10;AAAAAAAAAFtDb250ZW50X1R5cGVzXS54bWxQSwECLQAUAAYACAAAACEAWvQsW78AAAAVAQAACwAA&#10;AAAAAAAAAAAAAAAfAQAAX3JlbHMvLnJlbHNQSwECLQAUAAYACAAAACEA3cICfcMAAADbAAAADwAA&#10;AAAAAAAAAAAAAAAHAgAAZHJzL2Rvd25yZXYueG1sUEsFBgAAAAADAAMAtwAAAPcCAAAAAA==&#10;" stroked="f" strokecolor="black [0]" strokeweight="0" insetpen="t">
                    <v:shadow color="#eeece1"/>
                    <v:textbox inset="2.88pt,2.88pt,2.88pt,2.88pt"/>
                  </v:oval>
                  <v:rect id="Rectangle 17" o:spid="_x0000_s1041" style="position:absolute;left:10819;top:11666;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N6wAAAANsAAAAPAAAAZHJzL2Rvd25yZXYueG1sRE9Li8Iw&#10;EL4v+B/CCN7W1D10l2oUEQRdcMEHnodkbEubSUlSrf/eLCzsbT6+5yxWg23FnXyoHSuYTTMQxNqZ&#10;mksFl/P2/QtEiMgGW8ek4EkBVsvR2wIL4x58pPspliKFcChQQRVjV0gZdEUWw9R1xIm7OW8xJuhL&#10;aTw+Urht5UeW5dJizamhwo42Fenm1FsF/f7YyEOIettcc/+Z6Z99/d0rNRkP6zmISEP8F/+5dybN&#10;z+H3l3SAXL4AAAD//wMAUEsBAi0AFAAGAAgAAAAhANvh9svuAAAAhQEAABMAAAAAAAAAAAAAAAAA&#10;AAAAAFtDb250ZW50X1R5cGVzXS54bWxQSwECLQAUAAYACAAAACEAWvQsW78AAAAVAQAACwAAAAAA&#10;AAAAAAAAAAAfAQAAX3JlbHMvLnJlbHNQSwECLQAUAAYACAAAACEADH6zesAAAADbAAAADwAAAAAA&#10;AAAAAAAAAAAHAgAAZHJzL2Rvd25yZXYueG1sUEsFBgAAAAADAAMAtwAAAPQCAAAAAA==&#10;" fillcolor="#1f497d" strokecolor="#1f497d" strokeweight=".25pt" insetpen="t">
                    <v:shadow color="#eeece1"/>
                    <v:textbox inset="2.88pt,2.88pt,2.88pt,2.88pt"/>
                  </v:rect>
                  <v:oval id="Oval 18" o:spid="_x0000_s1042" style="position:absolute;left:10828;top:1167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mRwwAAANsAAAAPAAAAZHJzL2Rvd25yZXYueG1sRI/RisIw&#10;EEXfF/yHMIJva6qgK9UoIghSRFj1A4ZmbKvNpCbR1v36jbCwbzPcO/eeWaw6U4snOV9ZVjAaJiCI&#10;c6srLhScT9vPGQgfkDXWlknBizyslr2PBabatvxNz2MoRAxhn6KCMoQmldLnJRn0Q9sQR+1incEQ&#10;V1dI7bCN4aaW4ySZSoMVx4YSG9qUlN+OD6MgEmTXw2U2ae76x02z/b2Vm0ypQb9bz0EE6sK/+e96&#10;pyP+F7x/iQPI5S8AAAD//wMAUEsBAi0AFAAGAAgAAAAhANvh9svuAAAAhQEAABMAAAAAAAAAAAAA&#10;AAAAAAAAAFtDb250ZW50X1R5cGVzXS54bWxQSwECLQAUAAYACAAAACEAWvQsW78AAAAVAQAACwAA&#10;AAAAAAAAAAAAAAAfAQAAX3JlbHMvLnJlbHNQSwECLQAUAAYACAAAACEAQlw5kcMAAADbAAAADwAA&#10;AAAAAAAAAAAAAAAHAgAAZHJzL2Rvd25yZXYueG1sUEsFBgAAAAADAAMAtwAAAPcCAAAAAA==&#10;" stroked="f" strokecolor="black [0]" strokeweight="0" insetpen="t">
                    <v:shadow color="#eeece1"/>
                    <v:textbox inset="2.88pt,2.88pt,2.88pt,2.88pt"/>
                  </v:oval>
                  <v:rect id="Rectangle 19" o:spid="_x0000_s1043" style="position:absolute;left:10819;top:10788;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KTwwAAANsAAAAPAAAAZHJzL2Rvd25yZXYueG1sRI9BawIx&#10;EIXvQv9DmEJvmrUHLatRRBBqoYK2eB6ScXfZzWRJsrr9951DobcZ3pv3vllvR9+pO8XUBDYwnxWg&#10;iG1wDVcGvr8O0zdQKSM77AKTgR9KsN08TdZYuvDgM90vuVISwqlEA3XOfal1sjV5TLPQE4t2C9Fj&#10;ljVW2kV8SLjv9GtRLLTHhqWhxp72Ndn2MngDw/Hc6s+U7aG9LuKysKdj8zEY8/I87lagMo353/x3&#10;/e4EX2DlFxlAb34BAAD//wMAUEsBAi0AFAAGAAgAAAAhANvh9svuAAAAhQEAABMAAAAAAAAAAAAA&#10;AAAAAAAAAFtDb250ZW50X1R5cGVzXS54bWxQSwECLQAUAAYACAAAACEAWvQsW78AAAAVAQAACwAA&#10;AAAAAAAAAAAAAAAfAQAAX3JlbHMvLnJlbHNQSwECLQAUAAYACAAAACEAEq2Ck8MAAADbAAAADwAA&#10;AAAAAAAAAAAAAAAHAgAAZHJzL2Rvd25yZXYueG1sUEsFBgAAAAADAAMAtwAAAPcCAAAAAA==&#10;" fillcolor="#1f497d" strokecolor="#1f497d" strokeweight=".25pt" insetpen="t">
                    <v:shadow color="#eeece1"/>
                    <v:textbox inset="2.88pt,2.88pt,2.88pt,2.88pt"/>
                  </v:rect>
                  <v:oval id="Oval 20" o:spid="_x0000_s1044" style="position:absolute;left:10828;top:1079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h4xAAAANsAAAAPAAAAZHJzL2Rvd25yZXYueG1sRI/dasMw&#10;DIXvC3sHo0HvGmeFhS6rW0phMMIYLN0DiFj5WWM5td0m3dPPg0LvJM7ROZ/W28n04kLOd5YVPCUp&#10;COLK6o4bBd+Ht8UKhA/IGnvLpOBKHrabh9kac21H/qJLGRoRQ9jnqKANYcil9FVLBn1iB+Ko1dYZ&#10;DHF1jdQOxxhuerlM00wa7Dg2tDjQvqXqWJ6NgkhQ/HzWq+fhpH9dVnycRrkvlJo/TrtXEIGmcDff&#10;rt91xH+B/1/iAHLzBwAA//8DAFBLAQItABQABgAIAAAAIQDb4fbL7gAAAIUBAAATAAAAAAAAAAAA&#10;AAAAAAAAAABbQ29udGVudF9UeXBlc10ueG1sUEsBAi0AFAAGAAgAAAAhAFr0LFu/AAAAFQEAAAsA&#10;AAAAAAAAAAAAAAAAHwEAAF9yZWxzLy5yZWxzUEsBAi0AFAAGAAgAAAAhAFyPCHjEAAAA2wAAAA8A&#10;AAAAAAAAAAAAAAAABwIAAGRycy9kb3ducmV2LnhtbFBLBQYAAAAAAwADALcAAAD4AgAAAAA=&#10;" stroked="f" strokecolor="black [0]" strokeweight="0" insetpen="t">
                    <v:shadow color="#eeece1"/>
                    <v:textbox inset="2.88pt,2.88pt,2.88pt,2.88pt"/>
                  </v:oval>
                </v:group>
                <v:shapetype id="_x0000_t202" coordsize="21600,21600" o:spt="202" path="m,l,21600r21600,l21600,xe">
                  <v:stroke joinstyle="miter"/>
                  <v:path gradientshapeok="t" o:connecttype="rect"/>
                </v:shapetype>
                <v:shape id="Text Box 21" o:spid="_x0000_s1045" type="#_x0000_t202" style="position:absolute;left:10916;top:10574;width:38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rsidR="0013408E" w:rsidRDefault="0013408E" w:rsidP="0013408E">
                        <w:pPr>
                          <w:widowControl w:val="0"/>
                          <w:jc w:val="center"/>
                          <w:rPr>
                            <w:rFonts w:ascii="Comic Sans MS" w:hAnsi="Comic Sans MS"/>
                            <w:sz w:val="36"/>
                            <w:szCs w:val="36"/>
                            <w:u w:val="single"/>
                          </w:rPr>
                        </w:pPr>
                        <w:r>
                          <w:rPr>
                            <w:rFonts w:ascii="Comic Sans MS" w:hAnsi="Comic Sans MS"/>
                            <w:sz w:val="36"/>
                            <w:szCs w:val="36"/>
                            <w:u w:val="single"/>
                          </w:rPr>
                          <w:t xml:space="preserve">Mission Statement: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With Jesus</w:t>
                        </w:r>
                        <w:r>
                          <w:rPr>
                            <w:rFonts w:ascii="Comic Sans MS" w:hAnsi="Comic Sans MS"/>
                            <w:b/>
                            <w:bCs/>
                            <w:sz w:val="36"/>
                            <w:szCs w:val="36"/>
                          </w:rPr>
                          <w:t xml:space="preserve"> </w:t>
                        </w:r>
                        <w:r>
                          <w:rPr>
                            <w:rFonts w:ascii="Comic Sans MS" w:hAnsi="Comic Sans MS"/>
                            <w:sz w:val="36"/>
                            <w:szCs w:val="36"/>
                          </w:rPr>
                          <w:t>as our guide</w:t>
                        </w:r>
                        <w:r>
                          <w:rPr>
                            <w:rFonts w:ascii="Comic Sans MS" w:hAnsi="Comic Sans MS"/>
                            <w:b/>
                            <w:bCs/>
                            <w:sz w:val="36"/>
                            <w:szCs w:val="36"/>
                          </w:rPr>
                          <w:t xml:space="preserve">, </w:t>
                        </w:r>
                        <w:r>
                          <w:rPr>
                            <w:rFonts w:ascii="Comic Sans MS" w:hAnsi="Comic Sans MS"/>
                            <w:sz w:val="36"/>
                            <w:szCs w:val="36"/>
                          </w:rPr>
                          <w:t xml:space="preserve">we learn, pray and live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together in a safe and happy way.</w:t>
                        </w:r>
                        <w:r>
                          <w:rPr>
                            <w:rFonts w:ascii="Comic Sans MS" w:hAnsi="Comic Sans MS"/>
                            <w:b/>
                            <w:bCs/>
                            <w:sz w:val="36"/>
                            <w:szCs w:val="36"/>
                          </w:rPr>
                          <w:t xml:space="preserve">’ </w:t>
                        </w:r>
                      </w:p>
                      <w:p w:rsidR="0013408E" w:rsidRDefault="0013408E" w:rsidP="0013408E">
                        <w:pPr>
                          <w:widowControl w:val="0"/>
                          <w:jc w:val="center"/>
                          <w:rPr>
                            <w:rFonts w:ascii="Comic Sans MS" w:hAnsi="Comic Sans MS"/>
                            <w:sz w:val="36"/>
                            <w:szCs w:val="36"/>
                          </w:rPr>
                        </w:pPr>
                        <w:r>
                          <w:rPr>
                            <w:rFonts w:ascii="Comic Sans MS" w:hAnsi="Comic Sans MS"/>
                            <w:sz w:val="36"/>
                            <w:szCs w:val="36"/>
                          </w:rPr>
                          <w:t>‘Learning through play every step of the way’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10716;top:10573;width:17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8NuwwAAANsAAAAPAAAAZHJzL2Rvd25yZXYueG1sRI9Pi8Iw&#10;FMTvwn6H8Bb2pqkFRbtGEUER9uD677C3R/Nsis1LaaKt394ICx6HmfkNM1t0thJ3anzpWMFwkIAg&#10;zp0uuVBwOq77ExA+IGusHJOCB3lYzD96M8y0a3lP90MoRISwz1CBCaHOpPS5IYt+4Gri6F1cYzFE&#10;2RRSN9hGuK1kmiRjabHkuGCwppWh/Hq4WQUyP17Tv7OZ7B6X32X7gzyablipr89u+Q0iUBfe4f/2&#10;VitIh/D6En+AnD8BAAD//wMAUEsBAi0AFAAGAAgAAAAhANvh9svuAAAAhQEAABMAAAAAAAAAAAAA&#10;AAAAAAAAAFtDb250ZW50X1R5cGVzXS54bWxQSwECLQAUAAYACAAAACEAWvQsW78AAAAVAQAACwAA&#10;AAAAAAAAAAAAAAAfAQAAX3JlbHMvLnJlbHNQSwECLQAUAAYACAAAACEArtPDbsMAAADbAAAADwAA&#10;AAAAAAAAAAAAAAAHAgAAZHJzL2Rvd25yZXYueG1sUEsFBgAAAAADAAMAtwAAAPcCAAAAAA==&#10;" strokecolor="black [0]" insetpen="t">
                  <v:imagedata r:id="rId9" o:title=""/>
                  <v:shadow color="#eeece1"/>
                </v:shape>
                <v:shape id="Text Box 23" o:spid="_x0000_s1047" type="#_x0000_t202" style="position:absolute;left:10724;top:11068;width:583;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rsidR="0013408E" w:rsidRDefault="0013408E" w:rsidP="0013408E">
                        <w:pPr>
                          <w:widowControl w:val="0"/>
                          <w:jc w:val="center"/>
                          <w:rPr>
                            <w:rFonts w:ascii="Comic Sans MS" w:hAnsi="Comic Sans MS"/>
                            <w:b/>
                            <w:bCs/>
                            <w:color w:val="CC0000"/>
                            <w:sz w:val="72"/>
                            <w:szCs w:val="72"/>
                          </w:rPr>
                        </w:pPr>
                        <w:r>
                          <w:rPr>
                            <w:sz w:val="72"/>
                            <w:szCs w:val="72"/>
                          </w:rPr>
                          <w:t xml:space="preserve">  </w:t>
                        </w:r>
                        <w:r>
                          <w:rPr>
                            <w:rFonts w:ascii="Comic Sans MS" w:hAnsi="Comic Sans MS"/>
                            <w:b/>
                            <w:bCs/>
                            <w:color w:val="CC0000"/>
                            <w:sz w:val="72"/>
                            <w:szCs w:val="72"/>
                          </w:rPr>
                          <w:t>Teenie Weenie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&amp;</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Lichfield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At SS Peter and Paul Catholic Primary School</w:t>
                        </w:r>
                      </w:p>
                      <w:p w:rsidR="0013408E" w:rsidRDefault="0013408E" w:rsidP="0013408E">
                        <w:pPr>
                          <w:widowControl w:val="0"/>
                          <w:jc w:val="center"/>
                          <w:rPr>
                            <w:rFonts w:ascii="Comic Sans MS" w:hAnsi="Comic Sans MS"/>
                            <w:b/>
                            <w:bCs/>
                            <w:color w:val="CC0000"/>
                            <w:sz w:val="48"/>
                            <w:szCs w:val="48"/>
                          </w:rPr>
                        </w:pPr>
                        <w:r>
                          <w:rPr>
                            <w:rFonts w:ascii="Comic Sans MS" w:hAnsi="Comic Sans MS"/>
                            <w:b/>
                            <w:bCs/>
                            <w:color w:val="CC0000"/>
                            <w:sz w:val="48"/>
                            <w:szCs w:val="48"/>
                          </w:rPr>
                          <w:t> </w:t>
                        </w:r>
                      </w:p>
                    </w:txbxContent>
                  </v:textbox>
                </v:shape>
                <v:shape id="Picture 24" o:spid="_x0000_s1048" type="#_x0000_t75" style="position:absolute;left:10941;top:10798;width:178;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PLxAAAANsAAAAPAAAAZHJzL2Rvd25yZXYueG1sRI9BawIx&#10;FITvgv8hPKE3zWqLymoUKVR6KJRuFTw+Ns/d6OZlSeK67a9vCoUeh5n5hllve9uIjnwwjhVMJxkI&#10;4tJpw5WCw+fLeAkiRGSNjWNS8EUBtpvhYI25dnf+oK6IlUgQDjkqqGNscylDWZPFMHEtcfLOzluM&#10;SfpKao/3BLeNnGXZXFo0nBZqbOm5pvJa3KyCefW+P8biejRm4U6d5++n6dtFqYdRv1uBiNTH//Bf&#10;+1UrmD3C75f0A+TmBwAA//8DAFBLAQItABQABgAIAAAAIQDb4fbL7gAAAIUBAAATAAAAAAAAAAAA&#10;AAAAAAAAAABbQ29udGVudF9UeXBlc10ueG1sUEsBAi0AFAAGAAgAAAAhAFr0LFu/AAAAFQEAAAsA&#10;AAAAAAAAAAAAAAAAHwEAAF9yZWxzLy5yZWxzUEsBAi0AFAAGAAgAAAAhAGi0w8vEAAAA2wAAAA8A&#10;AAAAAAAAAAAAAAAABwIAAGRycy9kb3ducmV2LnhtbFBLBQYAAAAAAwADALcAAAD4AgAAAAA=&#10;" strokecolor="black [0]" strokeweight="2pt">
                  <v:imagedata r:id="rId10" o:title=""/>
                  <v:shadow color="#eeece1"/>
                </v:shape>
              </v:group>
            </w:pict>
          </mc:Fallback>
        </mc:AlternateContent>
      </w: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rPr>
          <w:noProof/>
          <w:szCs w:val="28"/>
          <w:lang w:eastAsia="en-GB"/>
        </w:rPr>
      </w:pPr>
    </w:p>
    <w:p w:rsidR="0044059B" w:rsidRDefault="0044059B" w:rsidP="0044059B">
      <w:pPr>
        <w:pStyle w:val="Heading3"/>
        <w:jc w:val="center"/>
      </w:pPr>
      <w:r>
        <w:rPr>
          <w:noProof/>
          <w:lang w:eastAsia="en-GB"/>
        </w:rPr>
        <w:t xml:space="preserve">         </w:t>
      </w:r>
    </w:p>
    <w:p w:rsidR="0044059B" w:rsidRDefault="0044059B" w:rsidP="0044059B">
      <w:pPr>
        <w:pStyle w:val="Heading3"/>
        <w:jc w:val="center"/>
      </w:pPr>
      <w:r>
        <w:lastRenderedPageBreak/>
        <w:t>SS Peter and Paul Primary School</w:t>
      </w:r>
    </w:p>
    <w:p w:rsidR="007E4D1C" w:rsidRDefault="0044059B" w:rsidP="0044059B">
      <w:pPr>
        <w:jc w:val="center"/>
        <w:rPr>
          <w:rFonts w:ascii="Comic Sans MS" w:hAnsi="Comic Sans MS"/>
          <w:i/>
        </w:rPr>
      </w:pPr>
      <w:r w:rsidRPr="00C25366">
        <w:rPr>
          <w:rFonts w:ascii="Comic Sans MS" w:hAnsi="Comic Sans MS"/>
          <w:i/>
        </w:rPr>
        <w:t>‘Learning through play every step of the way!’</w:t>
      </w:r>
    </w:p>
    <w:p w:rsidR="00C25366" w:rsidRPr="00C25366" w:rsidRDefault="00C25366" w:rsidP="0044059B">
      <w:pPr>
        <w:jc w:val="center"/>
        <w:rPr>
          <w:rFonts w:ascii="Comic Sans MS" w:hAnsi="Comic Sans MS"/>
          <w:i/>
        </w:rPr>
      </w:pPr>
    </w:p>
    <w:p w:rsidR="005E6E3A" w:rsidRPr="00C25366" w:rsidRDefault="005E6E3A" w:rsidP="0044059B">
      <w:pPr>
        <w:jc w:val="center"/>
        <w:rPr>
          <w:rFonts w:ascii="Comic Sans MS" w:hAnsi="Comic Sans MS"/>
          <w:i/>
          <w:sz w:val="20"/>
          <w:szCs w:val="20"/>
        </w:rPr>
      </w:pPr>
      <w:r w:rsidRPr="00C25366">
        <w:rPr>
          <w:rFonts w:ascii="Comic Sans MS" w:hAnsi="Comic Sans MS"/>
          <w:i/>
          <w:sz w:val="20"/>
          <w:szCs w:val="20"/>
        </w:rPr>
        <w:t>Head Teacher – Mrs</w:t>
      </w:r>
      <w:r w:rsidR="00C25366" w:rsidRPr="00C25366">
        <w:rPr>
          <w:rFonts w:ascii="Comic Sans MS" w:hAnsi="Comic Sans MS"/>
          <w:i/>
          <w:sz w:val="20"/>
          <w:szCs w:val="20"/>
        </w:rPr>
        <w:t xml:space="preserve"> C</w:t>
      </w:r>
      <w:r w:rsidRPr="00C25366">
        <w:rPr>
          <w:rFonts w:ascii="Comic Sans MS" w:hAnsi="Comic Sans MS"/>
          <w:i/>
          <w:sz w:val="20"/>
          <w:szCs w:val="20"/>
        </w:rPr>
        <w:t xml:space="preserve"> Faulkner</w:t>
      </w:r>
    </w:p>
    <w:p w:rsidR="005E6E3A" w:rsidRPr="00C25366" w:rsidRDefault="005E6E3A" w:rsidP="0044059B">
      <w:pPr>
        <w:jc w:val="center"/>
        <w:rPr>
          <w:rFonts w:ascii="Comic Sans MS" w:hAnsi="Comic Sans MS"/>
          <w:i/>
          <w:sz w:val="20"/>
          <w:szCs w:val="20"/>
        </w:rPr>
      </w:pPr>
      <w:r w:rsidRPr="00C25366">
        <w:rPr>
          <w:rFonts w:ascii="Comic Sans MS" w:hAnsi="Comic Sans MS"/>
          <w:i/>
          <w:sz w:val="20"/>
          <w:szCs w:val="20"/>
        </w:rPr>
        <w:t>EYFS Coordinator</w:t>
      </w:r>
      <w:r w:rsidR="009D0E9B">
        <w:rPr>
          <w:rFonts w:ascii="Comic Sans MS" w:hAnsi="Comic Sans MS"/>
          <w:i/>
          <w:sz w:val="20"/>
          <w:szCs w:val="20"/>
        </w:rPr>
        <w:t>s</w:t>
      </w:r>
      <w:r w:rsidRPr="00C25366">
        <w:rPr>
          <w:rFonts w:ascii="Comic Sans MS" w:hAnsi="Comic Sans MS"/>
          <w:i/>
          <w:sz w:val="20"/>
          <w:szCs w:val="20"/>
        </w:rPr>
        <w:t xml:space="preserve"> – </w:t>
      </w:r>
      <w:r w:rsidR="009D0E9B">
        <w:rPr>
          <w:rFonts w:ascii="Comic Sans MS" w:hAnsi="Comic Sans MS"/>
          <w:i/>
          <w:sz w:val="20"/>
          <w:szCs w:val="20"/>
        </w:rPr>
        <w:t>Mrs C Middleton &amp; Mrs J Ansell</w:t>
      </w:r>
    </w:p>
    <w:p w:rsidR="0044059B" w:rsidRPr="00C25366" w:rsidRDefault="005E6E3A" w:rsidP="0044059B">
      <w:pPr>
        <w:jc w:val="center"/>
        <w:rPr>
          <w:rFonts w:ascii="Comic Sans MS" w:hAnsi="Comic Sans MS"/>
          <w:i/>
          <w:sz w:val="20"/>
          <w:szCs w:val="20"/>
        </w:rPr>
      </w:pPr>
      <w:r w:rsidRPr="00C25366">
        <w:rPr>
          <w:rFonts w:ascii="Comic Sans MS" w:hAnsi="Comic Sans MS"/>
          <w:i/>
          <w:sz w:val="20"/>
          <w:szCs w:val="20"/>
        </w:rPr>
        <w:t>Nurs</w:t>
      </w:r>
      <w:r w:rsidR="00715647">
        <w:rPr>
          <w:rFonts w:ascii="Comic Sans MS" w:hAnsi="Comic Sans MS"/>
          <w:i/>
          <w:sz w:val="20"/>
          <w:szCs w:val="20"/>
        </w:rPr>
        <w:t>ery &amp; Wraparound Care Manager</w:t>
      </w:r>
      <w:r w:rsidRPr="00C25366">
        <w:rPr>
          <w:rFonts w:ascii="Comic Sans MS" w:hAnsi="Comic Sans MS"/>
          <w:i/>
          <w:sz w:val="20"/>
          <w:szCs w:val="20"/>
        </w:rPr>
        <w:t xml:space="preserve"> – Mrs</w:t>
      </w:r>
      <w:r w:rsidR="00C25366" w:rsidRPr="00C25366">
        <w:rPr>
          <w:rFonts w:ascii="Comic Sans MS" w:hAnsi="Comic Sans MS"/>
          <w:i/>
          <w:sz w:val="20"/>
          <w:szCs w:val="20"/>
        </w:rPr>
        <w:t xml:space="preserve"> J</w:t>
      </w:r>
      <w:r w:rsidRPr="00C25366">
        <w:rPr>
          <w:rFonts w:ascii="Comic Sans MS" w:hAnsi="Comic Sans MS"/>
          <w:i/>
          <w:sz w:val="20"/>
          <w:szCs w:val="20"/>
        </w:rPr>
        <w:t xml:space="preserve"> Ansell</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t xml:space="preserve">We are delighted to have your child joining our foundation stage at SS Peter &amp; Paul Catholic </w:t>
      </w:r>
      <w:r w:rsidRPr="0044059B">
        <w:rPr>
          <w:rFonts w:ascii="Comic Sans MS" w:hAnsi="Comic Sans MS"/>
        </w:rPr>
        <w:t>Primary School</w:t>
      </w:r>
      <w:r>
        <w:rPr>
          <w:rFonts w:ascii="Comic Sans MS" w:hAnsi="Comic Sans MS"/>
        </w:rPr>
        <w:t>.</w:t>
      </w:r>
    </w:p>
    <w:p w:rsidR="0044059B" w:rsidRDefault="0044059B" w:rsidP="0044059B">
      <w:pPr>
        <w:rPr>
          <w:rFonts w:ascii="Comic Sans MS" w:hAnsi="Comic Sans MS"/>
        </w:rPr>
      </w:pPr>
    </w:p>
    <w:p w:rsidR="0044059B" w:rsidRPr="00C25366" w:rsidRDefault="0044059B" w:rsidP="0044059B">
      <w:pPr>
        <w:rPr>
          <w:rFonts w:ascii="Comic Sans MS" w:hAnsi="Comic Sans MS"/>
          <w:b/>
          <w:sz w:val="32"/>
          <w:szCs w:val="32"/>
          <w:u w:val="single"/>
        </w:rPr>
      </w:pPr>
      <w:r w:rsidRPr="00C25366">
        <w:rPr>
          <w:rFonts w:ascii="Comic Sans MS" w:hAnsi="Comic Sans MS"/>
          <w:b/>
          <w:sz w:val="32"/>
          <w:szCs w:val="32"/>
          <w:u w:val="single"/>
        </w:rPr>
        <w:t xml:space="preserve">Information </w:t>
      </w:r>
    </w:p>
    <w:p w:rsidR="00524F60" w:rsidRPr="00C25366" w:rsidRDefault="00524F60" w:rsidP="0044059B">
      <w:pPr>
        <w:rPr>
          <w:rFonts w:ascii="Comic Sans MS" w:hAnsi="Comic Sans MS"/>
          <w:b/>
          <w:sz w:val="32"/>
          <w:szCs w:val="32"/>
          <w:u w:val="single"/>
        </w:rPr>
      </w:pPr>
    </w:p>
    <w:p w:rsidR="0044059B" w:rsidRDefault="00C962DC" w:rsidP="0044059B">
      <w:pPr>
        <w:rPr>
          <w:rFonts w:ascii="Comic Sans MS" w:hAnsi="Comic Sans MS"/>
          <w:b/>
          <w:u w:val="single"/>
        </w:rPr>
      </w:pPr>
      <w:r>
        <w:rPr>
          <w:rFonts w:ascii="Comic Sans MS" w:hAnsi="Comic Sans MS"/>
          <w:b/>
          <w:u w:val="single"/>
        </w:rPr>
        <w:t xml:space="preserve">Members of staff in </w:t>
      </w:r>
      <w:r w:rsidR="009D0E9B">
        <w:rPr>
          <w:rFonts w:ascii="Comic Sans MS" w:hAnsi="Comic Sans MS"/>
          <w:b/>
          <w:u w:val="single"/>
        </w:rPr>
        <w:t xml:space="preserve">the </w:t>
      </w:r>
      <w:r>
        <w:rPr>
          <w:rFonts w:ascii="Comic Sans MS" w:hAnsi="Comic Sans MS"/>
          <w:b/>
          <w:u w:val="single"/>
        </w:rPr>
        <w:t>foundation</w:t>
      </w:r>
      <w:r w:rsidR="009D0E9B">
        <w:rPr>
          <w:rFonts w:ascii="Comic Sans MS" w:hAnsi="Comic Sans MS"/>
          <w:b/>
          <w:u w:val="single"/>
        </w:rPr>
        <w:t xml:space="preserve"> unit</w:t>
      </w:r>
    </w:p>
    <w:p w:rsidR="00C962DC" w:rsidRDefault="00C962DC" w:rsidP="0044059B">
      <w:pPr>
        <w:rPr>
          <w:rFonts w:ascii="Comic Sans MS" w:hAnsi="Comic Sans MS"/>
          <w:b/>
          <w:u w:val="single"/>
        </w:rPr>
      </w:pPr>
    </w:p>
    <w:p w:rsidR="00AF1439" w:rsidRDefault="0044059B" w:rsidP="00AF1439">
      <w:pPr>
        <w:rPr>
          <w:rFonts w:ascii="Comic Sans MS" w:hAnsi="Comic Sans MS"/>
        </w:rPr>
      </w:pPr>
      <w:r>
        <w:rPr>
          <w:rFonts w:ascii="Comic Sans MS" w:hAnsi="Comic Sans MS"/>
        </w:rPr>
        <w:t>Mrs Ansell – Nurs</w:t>
      </w:r>
      <w:r w:rsidR="00715647">
        <w:rPr>
          <w:rFonts w:ascii="Comic Sans MS" w:hAnsi="Comic Sans MS"/>
        </w:rPr>
        <w:t>ery &amp; Wraparound Care Manager</w:t>
      </w:r>
      <w:r w:rsidR="00AF1439">
        <w:rPr>
          <w:rFonts w:ascii="Comic Sans MS" w:hAnsi="Comic Sans MS"/>
        </w:rPr>
        <w:t>, Deputy Safeguarding Lead &amp; Joint EYFS Coordinator</w:t>
      </w:r>
      <w:r w:rsidR="00D7239F">
        <w:rPr>
          <w:rFonts w:ascii="Comic Sans MS" w:hAnsi="Comic Sans MS"/>
        </w:rPr>
        <w:t>.</w:t>
      </w:r>
      <w:r w:rsidR="00AF1439" w:rsidRPr="00AF1439">
        <w:rPr>
          <w:rFonts w:ascii="Comic Sans MS" w:hAnsi="Comic Sans MS"/>
        </w:rPr>
        <w:t xml:space="preserve"> </w:t>
      </w:r>
    </w:p>
    <w:p w:rsidR="00AF1439" w:rsidRDefault="00AF1439" w:rsidP="00AF1439">
      <w:pPr>
        <w:rPr>
          <w:rFonts w:ascii="Comic Sans MS" w:hAnsi="Comic Sans MS"/>
        </w:rPr>
      </w:pPr>
      <w:r>
        <w:rPr>
          <w:rFonts w:ascii="Comic Sans MS" w:hAnsi="Comic Sans MS"/>
        </w:rPr>
        <w:t>Mrs Tysall – Lead practitioner in Two Year old’s room, Breakfast Club Leader &amp; Afterschool Club Leader &amp; Deputy Safeguarding Lead.</w:t>
      </w:r>
    </w:p>
    <w:p w:rsidR="0044059B" w:rsidRDefault="00AF1439" w:rsidP="0044059B">
      <w:pPr>
        <w:rPr>
          <w:rFonts w:ascii="Comic Sans MS" w:hAnsi="Comic Sans MS"/>
        </w:rPr>
      </w:pPr>
      <w:r>
        <w:rPr>
          <w:rFonts w:ascii="Comic Sans MS" w:hAnsi="Comic Sans MS"/>
        </w:rPr>
        <w:t>Miss Vigus – Two year old room Assistant.</w:t>
      </w:r>
    </w:p>
    <w:p w:rsidR="0044059B" w:rsidRDefault="0044059B" w:rsidP="0044059B">
      <w:pPr>
        <w:rPr>
          <w:rFonts w:ascii="Comic Sans MS" w:hAnsi="Comic Sans MS"/>
        </w:rPr>
      </w:pPr>
      <w:r>
        <w:rPr>
          <w:rFonts w:ascii="Comic Sans MS" w:hAnsi="Comic Sans MS"/>
        </w:rPr>
        <w:t>Mrs</w:t>
      </w:r>
      <w:r w:rsidR="00D7239F">
        <w:rPr>
          <w:rFonts w:ascii="Comic Sans MS" w:hAnsi="Comic Sans MS"/>
        </w:rPr>
        <w:t xml:space="preserve"> Whyte – Senior Assistant in Pre-school.</w:t>
      </w:r>
    </w:p>
    <w:p w:rsidR="00732ABD" w:rsidRDefault="00281FD4" w:rsidP="0044059B">
      <w:pPr>
        <w:rPr>
          <w:rFonts w:ascii="Comic Sans MS" w:hAnsi="Comic Sans MS"/>
        </w:rPr>
      </w:pPr>
      <w:r>
        <w:rPr>
          <w:rFonts w:ascii="Comic Sans MS" w:hAnsi="Comic Sans MS"/>
        </w:rPr>
        <w:t>Miss Clifford – Assistant in pre-school</w:t>
      </w:r>
      <w:r w:rsidR="00AF1439">
        <w:rPr>
          <w:rFonts w:ascii="Comic Sans MS" w:hAnsi="Comic Sans MS"/>
        </w:rPr>
        <w:t xml:space="preserve"> &amp; Breakfast&amp; After school club assistant.</w:t>
      </w:r>
    </w:p>
    <w:p w:rsidR="00AF1439" w:rsidRDefault="00AF1439" w:rsidP="00AF1439">
      <w:pPr>
        <w:rPr>
          <w:rFonts w:ascii="Comic Sans MS" w:hAnsi="Comic Sans MS"/>
        </w:rPr>
      </w:pPr>
      <w:r>
        <w:rPr>
          <w:rFonts w:ascii="Comic Sans MS" w:hAnsi="Comic Sans MS"/>
        </w:rPr>
        <w:t>Mrs Hunt – Nursery &amp; Inclusion Support Assistant.</w:t>
      </w:r>
    </w:p>
    <w:p w:rsidR="00732ABD" w:rsidRDefault="00732ABD" w:rsidP="0044059B">
      <w:pPr>
        <w:rPr>
          <w:rFonts w:ascii="Comic Sans MS" w:hAnsi="Comic Sans MS"/>
        </w:rPr>
      </w:pPr>
      <w:r>
        <w:rPr>
          <w:rFonts w:ascii="Comic Sans MS" w:hAnsi="Comic Sans MS"/>
        </w:rPr>
        <w:t>Mr</w:t>
      </w:r>
      <w:r w:rsidR="00AF1439">
        <w:rPr>
          <w:rFonts w:ascii="Comic Sans MS" w:hAnsi="Comic Sans MS"/>
        </w:rPr>
        <w:t>s Young – Nursery &amp; Inclusion Support Assistant.</w:t>
      </w:r>
    </w:p>
    <w:p w:rsidR="00AF1439" w:rsidRDefault="00AF1439" w:rsidP="0044059B">
      <w:pPr>
        <w:rPr>
          <w:rFonts w:ascii="Comic Sans MS" w:hAnsi="Comic Sans MS"/>
        </w:rPr>
      </w:pPr>
      <w:r>
        <w:rPr>
          <w:rFonts w:ascii="Comic Sans MS" w:hAnsi="Comic Sans MS"/>
        </w:rPr>
        <w:t>Miss Evans – Nursery &amp; Inclusion Support Assistant.</w:t>
      </w:r>
    </w:p>
    <w:p w:rsidR="0044059B" w:rsidRDefault="00D7239F" w:rsidP="0044059B">
      <w:pPr>
        <w:rPr>
          <w:rFonts w:ascii="Comic Sans MS" w:hAnsi="Comic Sans MS"/>
        </w:rPr>
      </w:pPr>
      <w:r>
        <w:rPr>
          <w:rFonts w:ascii="Comic Sans MS" w:hAnsi="Comic Sans MS"/>
        </w:rPr>
        <w:t>Mrs Middleton</w:t>
      </w:r>
      <w:r w:rsidR="0044059B">
        <w:rPr>
          <w:rFonts w:ascii="Comic Sans MS" w:hAnsi="Comic Sans MS"/>
        </w:rPr>
        <w:t xml:space="preserve"> </w:t>
      </w:r>
      <w:r w:rsidR="005E6E3A">
        <w:rPr>
          <w:rFonts w:ascii="Comic Sans MS" w:hAnsi="Comic Sans MS"/>
        </w:rPr>
        <w:t>–</w:t>
      </w:r>
      <w:r>
        <w:rPr>
          <w:rFonts w:ascii="Comic Sans MS" w:hAnsi="Comic Sans MS"/>
        </w:rPr>
        <w:t xml:space="preserve"> </w:t>
      </w:r>
      <w:r w:rsidR="00715647">
        <w:rPr>
          <w:rFonts w:ascii="Comic Sans MS" w:hAnsi="Comic Sans MS"/>
        </w:rPr>
        <w:t>Reception</w:t>
      </w:r>
      <w:r w:rsidR="0044059B">
        <w:rPr>
          <w:rFonts w:ascii="Comic Sans MS" w:hAnsi="Comic Sans MS"/>
        </w:rPr>
        <w:t xml:space="preserve"> Teacher</w:t>
      </w:r>
      <w:r w:rsidR="00AF1439">
        <w:rPr>
          <w:rFonts w:ascii="Comic Sans MS" w:hAnsi="Comic Sans MS"/>
        </w:rPr>
        <w:t xml:space="preserve"> &amp; Joint EYFS coordinator</w:t>
      </w:r>
      <w:r>
        <w:rPr>
          <w:rFonts w:ascii="Comic Sans MS" w:hAnsi="Comic Sans MS"/>
        </w:rPr>
        <w:t>.</w:t>
      </w:r>
      <w:r w:rsidR="0027428A">
        <w:rPr>
          <w:rFonts w:ascii="Comic Sans MS" w:hAnsi="Comic Sans MS"/>
        </w:rPr>
        <w:t xml:space="preserve"> (currently on maternity leave)</w:t>
      </w:r>
    </w:p>
    <w:p w:rsidR="00AF1439" w:rsidRDefault="00AF1439" w:rsidP="0044059B">
      <w:pPr>
        <w:rPr>
          <w:rFonts w:ascii="Comic Sans MS" w:hAnsi="Comic Sans MS"/>
        </w:rPr>
      </w:pPr>
      <w:r>
        <w:rPr>
          <w:rFonts w:ascii="Comic Sans MS" w:hAnsi="Comic Sans MS"/>
        </w:rPr>
        <w:t>Mrs Clack – Reception Teacher.</w:t>
      </w:r>
    </w:p>
    <w:p w:rsidR="00AF1439" w:rsidRDefault="00AF1439" w:rsidP="0044059B">
      <w:pPr>
        <w:rPr>
          <w:rFonts w:ascii="Comic Sans MS" w:hAnsi="Comic Sans MS"/>
        </w:rPr>
      </w:pPr>
    </w:p>
    <w:p w:rsidR="00AF1439" w:rsidRDefault="00AF1439" w:rsidP="0044059B">
      <w:pPr>
        <w:rPr>
          <w:rFonts w:ascii="Comic Sans MS" w:hAnsi="Comic Sans MS"/>
          <w:b/>
          <w:u w:val="single"/>
        </w:rPr>
      </w:pPr>
      <w:r w:rsidRPr="00AF1439">
        <w:rPr>
          <w:rFonts w:ascii="Comic Sans MS" w:hAnsi="Comic Sans MS"/>
          <w:b/>
          <w:u w:val="single"/>
        </w:rPr>
        <w:t>Staff Email:</w:t>
      </w:r>
    </w:p>
    <w:p w:rsidR="0027428A" w:rsidRPr="00AF1439" w:rsidRDefault="00CE707F" w:rsidP="0027428A">
      <w:pPr>
        <w:rPr>
          <w:rFonts w:ascii="Comic Sans MS" w:hAnsi="Comic Sans MS"/>
        </w:rPr>
      </w:pPr>
      <w:hyperlink r:id="rId11" w:history="1">
        <w:r w:rsidR="0027428A" w:rsidRPr="00202FF3">
          <w:rPr>
            <w:rStyle w:val="Hyperlink"/>
            <w:rFonts w:ascii="Comic Sans MS" w:hAnsi="Comic Sans MS"/>
          </w:rPr>
          <w:t>jansell@st-peter-st-paul.staffs.sch.uk</w:t>
        </w:r>
      </w:hyperlink>
      <w:r w:rsidR="0027428A">
        <w:rPr>
          <w:rFonts w:ascii="Comic Sans MS" w:hAnsi="Comic Sans MS"/>
        </w:rPr>
        <w:t xml:space="preserve"> – Mrs Ansell</w:t>
      </w:r>
    </w:p>
    <w:p w:rsidR="0027428A" w:rsidRPr="00AF1439" w:rsidRDefault="00CE707F" w:rsidP="0027428A">
      <w:pPr>
        <w:rPr>
          <w:rFonts w:ascii="Comic Sans MS" w:hAnsi="Comic Sans MS"/>
        </w:rPr>
      </w:pPr>
      <w:hyperlink r:id="rId12" w:history="1">
        <w:r w:rsidR="0027428A" w:rsidRPr="00202FF3">
          <w:rPr>
            <w:rStyle w:val="Hyperlink"/>
            <w:rFonts w:ascii="Comic Sans MS" w:hAnsi="Comic Sans MS"/>
          </w:rPr>
          <w:t>ctysall@st-peter-st-paul.staffs.sch.uk</w:t>
        </w:r>
      </w:hyperlink>
      <w:r w:rsidR="0027428A">
        <w:rPr>
          <w:rFonts w:ascii="Comic Sans MS" w:hAnsi="Comic Sans MS"/>
        </w:rPr>
        <w:t xml:space="preserve"> – Mrs Tysall</w:t>
      </w:r>
    </w:p>
    <w:p w:rsidR="0027428A" w:rsidRPr="00AF1439" w:rsidRDefault="00CE707F" w:rsidP="0027428A">
      <w:pPr>
        <w:rPr>
          <w:rFonts w:ascii="Comic Sans MS" w:hAnsi="Comic Sans MS"/>
        </w:rPr>
      </w:pPr>
      <w:hyperlink r:id="rId13" w:history="1">
        <w:r w:rsidR="0027428A" w:rsidRPr="00202FF3">
          <w:rPr>
            <w:rStyle w:val="Hyperlink"/>
            <w:rFonts w:ascii="Comic Sans MS" w:hAnsi="Comic Sans MS"/>
          </w:rPr>
          <w:t>cmiddleton@st-peter-st-paul.staffs.sch.uk</w:t>
        </w:r>
      </w:hyperlink>
      <w:r w:rsidR="0027428A">
        <w:rPr>
          <w:rFonts w:ascii="Comic Sans MS" w:hAnsi="Comic Sans MS"/>
        </w:rPr>
        <w:t xml:space="preserve"> – Mrs Middleton (currently on maternity leave)</w:t>
      </w:r>
    </w:p>
    <w:p w:rsidR="0027428A" w:rsidRPr="00AF1439" w:rsidRDefault="00CE707F" w:rsidP="0027428A">
      <w:pPr>
        <w:rPr>
          <w:rFonts w:ascii="Comic Sans MS" w:hAnsi="Comic Sans MS"/>
        </w:rPr>
      </w:pPr>
      <w:hyperlink r:id="rId14" w:history="1">
        <w:r w:rsidR="0027428A" w:rsidRPr="00202FF3">
          <w:rPr>
            <w:rStyle w:val="Hyperlink"/>
            <w:rFonts w:ascii="Comic Sans MS" w:hAnsi="Comic Sans MS"/>
          </w:rPr>
          <w:t>eclack@st-peter-st-paul.staffs.sch.uk</w:t>
        </w:r>
      </w:hyperlink>
      <w:r w:rsidR="0027428A">
        <w:rPr>
          <w:rFonts w:ascii="Comic Sans MS" w:hAnsi="Comic Sans MS"/>
        </w:rPr>
        <w:t xml:space="preserve"> – Mrs Clack</w:t>
      </w:r>
    </w:p>
    <w:p w:rsidR="00281FD4" w:rsidRDefault="00281FD4" w:rsidP="0044059B">
      <w:pPr>
        <w:rPr>
          <w:rFonts w:ascii="Comic Sans MS" w:hAnsi="Comic Sans MS"/>
        </w:rPr>
      </w:pPr>
    </w:p>
    <w:p w:rsidR="0044059B" w:rsidRPr="00E90C1E" w:rsidRDefault="0044059B" w:rsidP="0044059B">
      <w:pPr>
        <w:rPr>
          <w:rFonts w:ascii="Comic Sans MS" w:hAnsi="Comic Sans MS"/>
          <w:b/>
          <w:u w:val="single"/>
        </w:rPr>
      </w:pPr>
      <w:r w:rsidRPr="00E90C1E">
        <w:rPr>
          <w:rFonts w:ascii="Comic Sans MS" w:hAnsi="Comic Sans MS"/>
          <w:b/>
          <w:u w:val="single"/>
        </w:rPr>
        <w:t>What your child will need to bring to nursery</w:t>
      </w:r>
    </w:p>
    <w:p w:rsidR="0044059B" w:rsidRPr="00474E70" w:rsidRDefault="0044059B" w:rsidP="0044059B">
      <w:pPr>
        <w:numPr>
          <w:ilvl w:val="0"/>
          <w:numId w:val="1"/>
        </w:numPr>
        <w:rPr>
          <w:rFonts w:ascii="Comic Sans MS" w:hAnsi="Comic Sans MS"/>
          <w:u w:val="single"/>
        </w:rPr>
      </w:pPr>
      <w:r>
        <w:rPr>
          <w:rFonts w:ascii="Comic Sans MS" w:hAnsi="Comic Sans MS"/>
        </w:rPr>
        <w:t xml:space="preserve">A bag of spare clothes </w:t>
      </w:r>
    </w:p>
    <w:p w:rsidR="0044059B" w:rsidRPr="00781361" w:rsidRDefault="0044059B" w:rsidP="0044059B">
      <w:pPr>
        <w:numPr>
          <w:ilvl w:val="0"/>
          <w:numId w:val="1"/>
        </w:numPr>
        <w:rPr>
          <w:rFonts w:ascii="Comic Sans MS" w:hAnsi="Comic Sans MS"/>
          <w:u w:val="single"/>
        </w:rPr>
      </w:pPr>
      <w:r>
        <w:rPr>
          <w:rFonts w:ascii="Comic Sans MS" w:hAnsi="Comic Sans MS"/>
        </w:rPr>
        <w:t>A packe</w:t>
      </w:r>
      <w:r w:rsidR="009D0E9B">
        <w:rPr>
          <w:rFonts w:ascii="Comic Sans MS" w:hAnsi="Comic Sans MS"/>
        </w:rPr>
        <w:t>d lunch from home or if you require your child to have a school lunch this must be paid for in advance via parent pay (for 3 &amp; 4 Year olds, am session only).</w:t>
      </w:r>
    </w:p>
    <w:p w:rsidR="0044059B" w:rsidRPr="0008206B" w:rsidRDefault="0044059B" w:rsidP="0044059B">
      <w:pPr>
        <w:numPr>
          <w:ilvl w:val="0"/>
          <w:numId w:val="1"/>
        </w:numPr>
        <w:rPr>
          <w:rFonts w:ascii="Comic Sans MS" w:hAnsi="Comic Sans MS"/>
          <w:u w:val="single"/>
        </w:rPr>
      </w:pPr>
      <w:r>
        <w:rPr>
          <w:rFonts w:ascii="Comic Sans MS" w:hAnsi="Comic Sans MS"/>
        </w:rPr>
        <w:t>Sun cream &amp; ha</w:t>
      </w:r>
      <w:r w:rsidR="00281FD4">
        <w:rPr>
          <w:rFonts w:ascii="Comic Sans MS" w:hAnsi="Comic Sans MS"/>
        </w:rPr>
        <w:t>t if weather is hot.</w:t>
      </w:r>
      <w:r>
        <w:rPr>
          <w:rFonts w:ascii="Comic Sans MS" w:hAnsi="Comic Sans MS"/>
        </w:rPr>
        <w:t xml:space="preserve"> </w:t>
      </w:r>
      <w:r w:rsidR="007E5F9E">
        <w:rPr>
          <w:rFonts w:ascii="Comic Sans MS" w:hAnsi="Comic Sans MS"/>
        </w:rPr>
        <w:t>Sun cream must be applied before coming to school on hot days.</w:t>
      </w:r>
    </w:p>
    <w:p w:rsidR="0044059B" w:rsidRPr="00474E70" w:rsidRDefault="0044059B" w:rsidP="0044059B">
      <w:pPr>
        <w:numPr>
          <w:ilvl w:val="0"/>
          <w:numId w:val="1"/>
        </w:numPr>
        <w:rPr>
          <w:rFonts w:ascii="Comic Sans MS" w:hAnsi="Comic Sans MS"/>
          <w:u w:val="single"/>
        </w:rPr>
      </w:pPr>
      <w:r>
        <w:rPr>
          <w:rFonts w:ascii="Comic Sans MS" w:hAnsi="Comic Sans MS"/>
        </w:rPr>
        <w:lastRenderedPageBreak/>
        <w:t>Wellies during Autumn &amp; Winter months</w:t>
      </w:r>
    </w:p>
    <w:p w:rsidR="0044059B" w:rsidRPr="000D7832" w:rsidRDefault="0044059B" w:rsidP="0044059B">
      <w:pPr>
        <w:numPr>
          <w:ilvl w:val="0"/>
          <w:numId w:val="1"/>
        </w:numPr>
        <w:rPr>
          <w:rFonts w:ascii="Comic Sans MS" w:hAnsi="Comic Sans MS"/>
          <w:u w:val="single"/>
        </w:rPr>
      </w:pPr>
      <w:r>
        <w:rPr>
          <w:rFonts w:ascii="Comic Sans MS" w:hAnsi="Comic Sans MS"/>
        </w:rPr>
        <w:t>Labelled uniform</w:t>
      </w:r>
      <w:r w:rsidR="00732ABD">
        <w:rPr>
          <w:rFonts w:ascii="Comic Sans MS" w:hAnsi="Comic Sans MS"/>
        </w:rPr>
        <w:t>.</w:t>
      </w:r>
      <w:r>
        <w:rPr>
          <w:rFonts w:ascii="Comic Sans MS" w:hAnsi="Comic Sans MS"/>
        </w:rPr>
        <w:t xml:space="preserve"> </w:t>
      </w:r>
    </w:p>
    <w:p w:rsidR="0044059B" w:rsidRPr="00D16C21" w:rsidRDefault="0044059B" w:rsidP="0044059B">
      <w:pPr>
        <w:numPr>
          <w:ilvl w:val="0"/>
          <w:numId w:val="1"/>
        </w:numPr>
        <w:rPr>
          <w:rFonts w:ascii="Comic Sans MS" w:hAnsi="Comic Sans MS"/>
          <w:u w:val="single"/>
        </w:rPr>
      </w:pPr>
      <w:r>
        <w:rPr>
          <w:rFonts w:ascii="Comic Sans MS" w:hAnsi="Comic Sans MS"/>
        </w:rPr>
        <w:t>We will need</w:t>
      </w:r>
      <w:r w:rsidR="00732ABD">
        <w:rPr>
          <w:rFonts w:ascii="Comic Sans MS" w:hAnsi="Comic Sans MS"/>
        </w:rPr>
        <w:t xml:space="preserve"> to see</w:t>
      </w:r>
      <w:r>
        <w:rPr>
          <w:rFonts w:ascii="Comic Sans MS" w:hAnsi="Comic Sans MS"/>
        </w:rPr>
        <w:t xml:space="preserve"> a copy of your child’s birth certificate </w:t>
      </w:r>
      <w:r w:rsidRPr="00101F61">
        <w:rPr>
          <w:rFonts w:ascii="Comic Sans MS" w:hAnsi="Comic Sans MS"/>
          <w:b/>
          <w:u w:val="single"/>
        </w:rPr>
        <w:t>before</w:t>
      </w:r>
      <w:r>
        <w:rPr>
          <w:rFonts w:ascii="Comic Sans MS" w:hAnsi="Comic Sans MS"/>
        </w:rPr>
        <w:t xml:space="preserve"> they start their nursery sessions. </w:t>
      </w:r>
    </w:p>
    <w:p w:rsidR="0044059B" w:rsidRPr="00D16C21" w:rsidRDefault="0044059B" w:rsidP="0044059B">
      <w:pPr>
        <w:numPr>
          <w:ilvl w:val="0"/>
          <w:numId w:val="1"/>
        </w:numPr>
        <w:rPr>
          <w:rFonts w:ascii="Comic Sans MS" w:hAnsi="Comic Sans MS"/>
          <w:u w:val="single"/>
        </w:rPr>
      </w:pPr>
      <w:r>
        <w:rPr>
          <w:rFonts w:ascii="Comic Sans MS" w:hAnsi="Comic Sans MS"/>
        </w:rPr>
        <w:t>A bag with nappies &amp; wipes if needed.</w:t>
      </w:r>
    </w:p>
    <w:p w:rsidR="008A5C77" w:rsidRPr="008A5C77" w:rsidRDefault="0044059B" w:rsidP="008A5C77">
      <w:pPr>
        <w:numPr>
          <w:ilvl w:val="0"/>
          <w:numId w:val="1"/>
        </w:numPr>
        <w:rPr>
          <w:rFonts w:ascii="Comic Sans MS" w:hAnsi="Comic Sans MS"/>
          <w:u w:val="single"/>
        </w:rPr>
      </w:pPr>
      <w:r>
        <w:rPr>
          <w:rFonts w:ascii="Comic Sans MS" w:hAnsi="Comic Sans MS"/>
        </w:rPr>
        <w:t>A labelled bottle with drinking water.</w:t>
      </w:r>
    </w:p>
    <w:p w:rsidR="008A5C77" w:rsidRPr="008A5C77" w:rsidRDefault="008A5C77" w:rsidP="0044059B">
      <w:pPr>
        <w:numPr>
          <w:ilvl w:val="0"/>
          <w:numId w:val="1"/>
        </w:numPr>
        <w:rPr>
          <w:rFonts w:ascii="Comic Sans MS" w:hAnsi="Comic Sans MS"/>
          <w:u w:val="single"/>
        </w:rPr>
      </w:pPr>
      <w:r>
        <w:rPr>
          <w:rFonts w:ascii="Comic Sans MS" w:hAnsi="Comic Sans MS"/>
        </w:rPr>
        <w:t>Pumps</w:t>
      </w:r>
      <w:r w:rsidR="007E5F9E">
        <w:rPr>
          <w:rFonts w:ascii="Comic Sans MS" w:hAnsi="Comic Sans MS"/>
        </w:rPr>
        <w:t xml:space="preserve"> or trainers</w:t>
      </w:r>
      <w:r>
        <w:rPr>
          <w:rFonts w:ascii="Comic Sans MS" w:hAnsi="Comic Sans MS"/>
        </w:rPr>
        <w:t xml:space="preserve"> for PE sessions (Day to be confirmed) </w:t>
      </w:r>
      <w:r w:rsidR="007E5F9E">
        <w:rPr>
          <w:rFonts w:ascii="Comic Sans MS" w:hAnsi="Comic Sans MS"/>
        </w:rPr>
        <w:t>Children can wear these on PE days.</w:t>
      </w:r>
    </w:p>
    <w:p w:rsidR="008A5C77" w:rsidRDefault="008A5C77" w:rsidP="008A5C77">
      <w:pPr>
        <w:ind w:left="720"/>
        <w:rPr>
          <w:rFonts w:ascii="Comic Sans MS" w:hAnsi="Comic Sans MS"/>
          <w:u w:val="single"/>
        </w:rPr>
      </w:pPr>
    </w:p>
    <w:p w:rsidR="008A5C77" w:rsidRDefault="008A5C77" w:rsidP="0044059B">
      <w:pPr>
        <w:rPr>
          <w:rFonts w:ascii="Comic Sans MS" w:hAnsi="Comic Sans MS"/>
          <w:b/>
          <w:u w:val="single"/>
        </w:rPr>
      </w:pPr>
      <w:r w:rsidRPr="008A5C77">
        <w:rPr>
          <w:rFonts w:ascii="Comic Sans MS" w:hAnsi="Comic Sans MS"/>
          <w:b/>
          <w:u w:val="single"/>
        </w:rPr>
        <w:t>Book Bags/Home learning books</w:t>
      </w:r>
    </w:p>
    <w:p w:rsidR="008A5C77" w:rsidRDefault="008A5C77" w:rsidP="0044059B">
      <w:pPr>
        <w:rPr>
          <w:rFonts w:ascii="Comic Sans MS" w:hAnsi="Comic Sans MS"/>
        </w:rPr>
      </w:pPr>
      <w:r>
        <w:rPr>
          <w:rFonts w:ascii="Comic Sans MS" w:hAnsi="Comic Sans MS"/>
        </w:rPr>
        <w:t>Your chil</w:t>
      </w:r>
      <w:r w:rsidR="0044143C">
        <w:rPr>
          <w:rFonts w:ascii="Comic Sans MS" w:hAnsi="Comic Sans MS"/>
        </w:rPr>
        <w:t>d will be given</w:t>
      </w:r>
      <w:r>
        <w:rPr>
          <w:rFonts w:ascii="Comic Sans MS" w:hAnsi="Comic Sans MS"/>
        </w:rPr>
        <w:t xml:space="preserve"> a book bag </w:t>
      </w:r>
      <w:r w:rsidR="0044143C">
        <w:rPr>
          <w:rFonts w:ascii="Comic Sans MS" w:hAnsi="Comic Sans MS"/>
        </w:rPr>
        <w:t>and</w:t>
      </w:r>
      <w:r>
        <w:rPr>
          <w:rFonts w:ascii="Comic Sans MS" w:hAnsi="Comic Sans MS"/>
        </w:rPr>
        <w:t xml:space="preserve"> will borrow a book from nursery to be shared at home. There will be a separate book for you to make any comments or anything you would like to share</w:t>
      </w:r>
      <w:r w:rsidR="0044143C">
        <w:rPr>
          <w:rFonts w:ascii="Comic Sans MS" w:hAnsi="Comic Sans MS"/>
        </w:rPr>
        <w:t>. This should be returned weekly for change.</w:t>
      </w:r>
    </w:p>
    <w:p w:rsidR="00206940" w:rsidRDefault="00206940" w:rsidP="0044059B">
      <w:pPr>
        <w:rPr>
          <w:rFonts w:ascii="Comic Sans MS" w:hAnsi="Comic Sans MS"/>
        </w:rPr>
      </w:pPr>
    </w:p>
    <w:p w:rsidR="0044143C" w:rsidRPr="008A5C77" w:rsidRDefault="0044143C" w:rsidP="0044059B">
      <w:pPr>
        <w:rPr>
          <w:rFonts w:ascii="Comic Sans MS" w:hAnsi="Comic Sans MS"/>
        </w:rPr>
      </w:pPr>
      <w:r>
        <w:rPr>
          <w:rFonts w:ascii="Comic Sans MS" w:hAnsi="Comic Sans MS"/>
        </w:rPr>
        <w:t>Home learning books are small tasks/ activities for children to complete at home, they can also be used for parents/carers to share any news, achievements and trips with the setting and can include anything such as photographs, pictures and flyers.</w:t>
      </w:r>
    </w:p>
    <w:p w:rsidR="008A5C77" w:rsidRDefault="008A5C77" w:rsidP="0044059B">
      <w:pPr>
        <w:rPr>
          <w:rFonts w:ascii="Comic Sans MS" w:hAnsi="Comic Sans MS"/>
        </w:rPr>
      </w:pPr>
    </w:p>
    <w:p w:rsidR="0044059B" w:rsidRDefault="0044059B" w:rsidP="0044059B">
      <w:pPr>
        <w:rPr>
          <w:rFonts w:ascii="Comic Sans MS" w:hAnsi="Comic Sans MS"/>
          <w:b/>
          <w:u w:val="single"/>
        </w:rPr>
      </w:pPr>
      <w:r w:rsidRPr="00E90C1E">
        <w:rPr>
          <w:rFonts w:ascii="Comic Sans MS" w:hAnsi="Comic Sans MS"/>
          <w:b/>
          <w:u w:val="single"/>
        </w:rPr>
        <w:t>Funded session’s, session</w:t>
      </w:r>
      <w:r w:rsidR="00524F60">
        <w:rPr>
          <w:rFonts w:ascii="Comic Sans MS" w:hAnsi="Comic Sans MS"/>
          <w:b/>
          <w:u w:val="single"/>
        </w:rPr>
        <w:t xml:space="preserve"> times, p</w:t>
      </w:r>
      <w:r w:rsidRPr="00E90C1E">
        <w:rPr>
          <w:rFonts w:ascii="Comic Sans MS" w:hAnsi="Comic Sans MS"/>
          <w:b/>
          <w:u w:val="single"/>
        </w:rPr>
        <w:t xml:space="preserve">rices and charges </w:t>
      </w:r>
    </w:p>
    <w:p w:rsidR="00C962DC" w:rsidRPr="00E90C1E" w:rsidRDefault="00C962DC" w:rsidP="0044059B">
      <w:pPr>
        <w:rPr>
          <w:rFonts w:ascii="Comic Sans MS" w:hAnsi="Comic Sans MS"/>
          <w:b/>
          <w:u w:val="single"/>
        </w:rPr>
      </w:pPr>
    </w:p>
    <w:p w:rsidR="00C962DC" w:rsidRDefault="0044059B" w:rsidP="0044059B">
      <w:pPr>
        <w:rPr>
          <w:rFonts w:ascii="Comic Sans MS" w:hAnsi="Comic Sans MS"/>
          <w:b/>
          <w:u w:val="single"/>
        </w:rPr>
      </w:pPr>
      <w:r w:rsidRPr="00C962DC">
        <w:rPr>
          <w:rFonts w:ascii="Comic Sans MS" w:hAnsi="Comic Sans MS"/>
          <w:b/>
          <w:u w:val="single"/>
        </w:rPr>
        <w:t xml:space="preserve">Funded Sessions </w:t>
      </w:r>
    </w:p>
    <w:p w:rsidR="00C83A36" w:rsidRPr="00C83A36" w:rsidRDefault="00C83A36" w:rsidP="0044059B">
      <w:pPr>
        <w:rPr>
          <w:rFonts w:ascii="Comic Sans MS" w:hAnsi="Comic Sans MS"/>
        </w:rPr>
      </w:pPr>
      <w:r>
        <w:rPr>
          <w:rFonts w:ascii="Comic Sans MS" w:hAnsi="Comic Sans MS"/>
        </w:rPr>
        <w:t>Funded 2 year olds are entitled to 5 mornings or 5 afternoons (no full Days)</w:t>
      </w:r>
    </w:p>
    <w:p w:rsidR="0044059B" w:rsidRDefault="0044059B" w:rsidP="0044059B">
      <w:pPr>
        <w:rPr>
          <w:rFonts w:ascii="Comic Sans MS" w:hAnsi="Comic Sans MS"/>
        </w:rPr>
      </w:pPr>
      <w:r>
        <w:rPr>
          <w:rFonts w:ascii="Comic Sans MS" w:hAnsi="Comic Sans MS"/>
        </w:rPr>
        <w:t>Funded</w:t>
      </w:r>
      <w:r w:rsidR="00C83A36">
        <w:rPr>
          <w:rFonts w:ascii="Comic Sans MS" w:hAnsi="Comic Sans MS"/>
        </w:rPr>
        <w:t xml:space="preserve"> 3 &amp; </w:t>
      </w:r>
      <w:r w:rsidR="00F01F7F">
        <w:rPr>
          <w:rFonts w:ascii="Comic Sans MS" w:hAnsi="Comic Sans MS"/>
        </w:rPr>
        <w:t>4-year-old</w:t>
      </w:r>
      <w:r>
        <w:rPr>
          <w:rFonts w:ascii="Comic Sans MS" w:hAnsi="Comic Sans MS"/>
        </w:rPr>
        <w:t xml:space="preserve"> children are entitled to 5 free mornings, 5 free afternoons or</w:t>
      </w:r>
      <w:r w:rsidR="00C83A36">
        <w:rPr>
          <w:rFonts w:ascii="Comic Sans MS" w:hAnsi="Comic Sans MS"/>
        </w:rPr>
        <w:t xml:space="preserve"> two full days and a half a day.</w:t>
      </w:r>
    </w:p>
    <w:p w:rsidR="0027428A" w:rsidRDefault="00101F61" w:rsidP="0044059B">
      <w:pPr>
        <w:rPr>
          <w:rFonts w:ascii="Comic Sans MS" w:hAnsi="Comic Sans MS"/>
        </w:rPr>
      </w:pPr>
      <w:r>
        <w:rPr>
          <w:rFonts w:ascii="Comic Sans MS" w:hAnsi="Comic Sans MS"/>
        </w:rPr>
        <w:t>Additional</w:t>
      </w:r>
      <w:r w:rsidR="00A50BB7">
        <w:rPr>
          <w:rFonts w:ascii="Comic Sans MS" w:hAnsi="Comic Sans MS"/>
        </w:rPr>
        <w:t xml:space="preserve"> funded sessions – up to 30 hours – </w:t>
      </w:r>
      <w:r w:rsidR="00206940">
        <w:rPr>
          <w:rFonts w:ascii="Comic Sans MS" w:hAnsi="Comic Sans MS"/>
        </w:rPr>
        <w:t xml:space="preserve">see </w:t>
      </w:r>
      <w:r w:rsidR="00A50BB7">
        <w:rPr>
          <w:rFonts w:ascii="Comic Sans MS" w:hAnsi="Comic Sans MS"/>
        </w:rPr>
        <w:t xml:space="preserve">criteria </w:t>
      </w:r>
      <w:r w:rsidR="00206940">
        <w:rPr>
          <w:rFonts w:ascii="Comic Sans MS" w:hAnsi="Comic Sans MS"/>
        </w:rPr>
        <w:t xml:space="preserve">below </w:t>
      </w:r>
      <w:r w:rsidR="00A50BB7">
        <w:rPr>
          <w:rFonts w:ascii="Comic Sans MS" w:hAnsi="Comic Sans MS"/>
        </w:rPr>
        <w:t xml:space="preserve">for 30 </w:t>
      </w:r>
      <w:r w:rsidR="00F01F7F">
        <w:rPr>
          <w:rFonts w:ascii="Comic Sans MS" w:hAnsi="Comic Sans MS"/>
        </w:rPr>
        <w:t>hours</w:t>
      </w:r>
      <w:r w:rsidR="00A50BB7">
        <w:rPr>
          <w:rFonts w:ascii="Comic Sans MS" w:hAnsi="Comic Sans MS"/>
        </w:rPr>
        <w:t xml:space="preserve"> full time place – 9.00am – 3.00pm (3 &amp; 4 Year olds only)</w:t>
      </w:r>
    </w:p>
    <w:p w:rsidR="00715647" w:rsidRDefault="00715647" w:rsidP="0044059B">
      <w:pPr>
        <w:rPr>
          <w:rFonts w:ascii="Comic Sans MS" w:hAnsi="Comic Sans MS"/>
        </w:rPr>
      </w:pPr>
    </w:p>
    <w:p w:rsidR="007A5996" w:rsidRDefault="007A5996" w:rsidP="0044059B">
      <w:pPr>
        <w:rPr>
          <w:rFonts w:ascii="Comic Sans MS" w:hAnsi="Comic Sans MS"/>
        </w:rPr>
      </w:pPr>
      <w:r w:rsidRPr="007A5996">
        <w:rPr>
          <w:rFonts w:ascii="Comic Sans MS" w:hAnsi="Comic Sans MS"/>
          <w:b/>
        </w:rPr>
        <w:t>Criteria:</w:t>
      </w:r>
      <w:r>
        <w:rPr>
          <w:rFonts w:ascii="Comic Sans MS" w:hAnsi="Comic Sans MS"/>
        </w:rPr>
        <w:t xml:space="preserve"> </w:t>
      </w:r>
      <w:r w:rsidRPr="007A5996">
        <w:rPr>
          <w:rFonts w:ascii="Comic Sans MS" w:hAnsi="Comic Sans MS"/>
        </w:rPr>
        <w:t>The additional 15 hours 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their earnings must reflect at least 16 hours of work at NMW or NLW, which is £107 a week at the current NMW rate. This includes those parents on zero contract hours who meet the criteria.</w:t>
      </w:r>
    </w:p>
    <w:p w:rsidR="007A5996" w:rsidRDefault="007A5996" w:rsidP="0044059B">
      <w:pPr>
        <w:rPr>
          <w:rFonts w:ascii="Comic Sans MS" w:hAnsi="Comic Sans MS"/>
        </w:rPr>
      </w:pPr>
    </w:p>
    <w:p w:rsidR="0044059B" w:rsidRDefault="0075740A" w:rsidP="0044059B">
      <w:pPr>
        <w:rPr>
          <w:rFonts w:ascii="Comic Sans MS" w:hAnsi="Comic Sans MS"/>
        </w:rPr>
      </w:pPr>
      <w:r>
        <w:rPr>
          <w:rFonts w:ascii="Comic Sans MS" w:hAnsi="Comic Sans MS"/>
        </w:rPr>
        <w:t>To gain the 30 hours funding, you will be required to enter your details on the HMRC website and obtain a reference number.  This then needs to be passed on to the school office for us to check.  This procedure will need to be repeated every 3 months to ensure entitlement still remains.  We will require you</w:t>
      </w:r>
      <w:r w:rsidR="00C962DC">
        <w:rPr>
          <w:rFonts w:ascii="Comic Sans MS" w:hAnsi="Comic Sans MS"/>
        </w:rPr>
        <w:t xml:space="preserve">r number no later than </w:t>
      </w:r>
      <w:r w:rsidR="00D7239F">
        <w:rPr>
          <w:rFonts w:ascii="Comic Sans MS" w:hAnsi="Comic Sans MS"/>
        </w:rPr>
        <w:t>two weeks before the end of term before funding is due to start</w:t>
      </w:r>
      <w:r>
        <w:rPr>
          <w:rFonts w:ascii="Comic Sans MS" w:hAnsi="Comic Sans MS"/>
        </w:rPr>
        <w:t>.</w:t>
      </w:r>
      <w:r w:rsidR="00C83A36">
        <w:rPr>
          <w:rFonts w:ascii="Comic Sans MS" w:hAnsi="Comic Sans MS"/>
        </w:rPr>
        <w:t xml:space="preserve">  </w:t>
      </w:r>
    </w:p>
    <w:p w:rsidR="00C83A36" w:rsidRDefault="00C83A36" w:rsidP="0044059B">
      <w:pPr>
        <w:rPr>
          <w:rFonts w:ascii="Comic Sans MS" w:hAnsi="Comic Sans MS"/>
        </w:rPr>
      </w:pPr>
    </w:p>
    <w:p w:rsidR="00C83A36" w:rsidRDefault="00C83A36" w:rsidP="0044059B">
      <w:pPr>
        <w:rPr>
          <w:rFonts w:ascii="Comic Sans MS" w:hAnsi="Comic Sans MS"/>
        </w:rPr>
      </w:pPr>
      <w:r>
        <w:rPr>
          <w:rFonts w:ascii="Comic Sans MS" w:hAnsi="Comic Sans MS"/>
        </w:rPr>
        <w:t>If you do not complete this the term before you take it, you may have to wait until the following term.</w:t>
      </w:r>
    </w:p>
    <w:p w:rsidR="007E5F9E" w:rsidRDefault="007E5F9E" w:rsidP="0044059B">
      <w:pPr>
        <w:rPr>
          <w:rFonts w:ascii="Comic Sans MS" w:hAnsi="Comic Sans MS"/>
        </w:rPr>
      </w:pPr>
    </w:p>
    <w:p w:rsidR="007E5F9E" w:rsidRPr="007E5F9E" w:rsidRDefault="007E5F9E" w:rsidP="0044059B">
      <w:pPr>
        <w:rPr>
          <w:rFonts w:ascii="Comic Sans MS" w:hAnsi="Comic Sans MS"/>
          <w:color w:val="0070C0"/>
        </w:rPr>
      </w:pPr>
      <w:r w:rsidRPr="007E5F9E">
        <w:rPr>
          <w:rFonts w:ascii="Comic Sans MS" w:hAnsi="Comic Sans MS"/>
          <w:color w:val="0070C0"/>
        </w:rPr>
        <w:t>https://www.gov.uk/apply-30-hours-free-childcare</w:t>
      </w:r>
    </w:p>
    <w:p w:rsidR="0075740A" w:rsidRDefault="0075740A" w:rsidP="0044059B">
      <w:pPr>
        <w:rPr>
          <w:rFonts w:ascii="Comic Sans MS" w:hAnsi="Comic Sans MS"/>
          <w:u w:val="single"/>
        </w:rPr>
      </w:pPr>
    </w:p>
    <w:p w:rsidR="0044059B" w:rsidRPr="00C962DC" w:rsidRDefault="0044059B" w:rsidP="0044059B">
      <w:pPr>
        <w:rPr>
          <w:rFonts w:ascii="Comic Sans MS" w:hAnsi="Comic Sans MS"/>
          <w:b/>
          <w:u w:val="single"/>
        </w:rPr>
      </w:pPr>
      <w:r w:rsidRPr="00C962DC">
        <w:rPr>
          <w:rFonts w:ascii="Comic Sans MS" w:hAnsi="Comic Sans MS"/>
          <w:b/>
          <w:u w:val="single"/>
        </w:rPr>
        <w:t>Extra sessions (3&amp;4 Year olds only)</w:t>
      </w:r>
    </w:p>
    <w:p w:rsidR="0044059B" w:rsidRDefault="0044059B" w:rsidP="0044059B">
      <w:pPr>
        <w:rPr>
          <w:rFonts w:ascii="Comic Sans MS" w:hAnsi="Comic Sans MS"/>
        </w:rPr>
      </w:pPr>
      <w:r>
        <w:rPr>
          <w:rFonts w:ascii="Comic Sans MS" w:hAnsi="Comic Sans MS"/>
        </w:rPr>
        <w:t>Half a day (</w:t>
      </w:r>
      <w:r w:rsidR="00C962DC">
        <w:rPr>
          <w:rFonts w:ascii="Comic Sans MS" w:hAnsi="Comic Sans MS"/>
        </w:rPr>
        <w:t>9</w:t>
      </w:r>
      <w:r w:rsidR="0027428A">
        <w:rPr>
          <w:rFonts w:ascii="Comic Sans MS" w:hAnsi="Comic Sans MS"/>
        </w:rPr>
        <w:t>.00-12.00) or (12.00-3.00) = £12</w:t>
      </w:r>
      <w:r>
        <w:rPr>
          <w:rFonts w:ascii="Comic Sans MS" w:hAnsi="Comic Sans MS"/>
        </w:rPr>
        <w:t>.00</w:t>
      </w:r>
      <w:r w:rsidR="00DE4F4E">
        <w:rPr>
          <w:rFonts w:ascii="Comic Sans MS" w:hAnsi="Comic Sans MS"/>
        </w:rPr>
        <w:t xml:space="preserve"> per session</w:t>
      </w:r>
    </w:p>
    <w:p w:rsidR="00C83A36" w:rsidRDefault="0027428A" w:rsidP="0044059B">
      <w:pPr>
        <w:rPr>
          <w:rFonts w:ascii="Comic Sans MS" w:hAnsi="Comic Sans MS"/>
        </w:rPr>
      </w:pPr>
      <w:r>
        <w:rPr>
          <w:rFonts w:ascii="Comic Sans MS" w:hAnsi="Comic Sans MS"/>
        </w:rPr>
        <w:t>Full day £24</w:t>
      </w:r>
      <w:r w:rsidR="00C83A36">
        <w:rPr>
          <w:rFonts w:ascii="Comic Sans MS" w:hAnsi="Comic Sans MS"/>
        </w:rPr>
        <w:t>.0</w:t>
      </w:r>
      <w:r w:rsidR="007E5F9E">
        <w:rPr>
          <w:rFonts w:ascii="Comic Sans MS" w:hAnsi="Comic Sans MS"/>
        </w:rPr>
        <w:t>0</w:t>
      </w:r>
    </w:p>
    <w:p w:rsidR="00F01F7F" w:rsidRDefault="00F01F7F" w:rsidP="0044059B">
      <w:pPr>
        <w:rPr>
          <w:rFonts w:ascii="Comic Sans MS" w:hAnsi="Comic Sans MS"/>
          <w:b/>
          <w:u w:val="single"/>
        </w:rPr>
      </w:pPr>
    </w:p>
    <w:p w:rsidR="0044059B" w:rsidRPr="00C83A36" w:rsidRDefault="0044059B" w:rsidP="0044059B">
      <w:pPr>
        <w:rPr>
          <w:rFonts w:ascii="Comic Sans MS" w:hAnsi="Comic Sans MS"/>
        </w:rPr>
      </w:pPr>
      <w:r w:rsidRPr="00D7239F">
        <w:rPr>
          <w:rFonts w:ascii="Comic Sans MS" w:hAnsi="Comic Sans MS"/>
          <w:b/>
          <w:u w:val="single"/>
        </w:rPr>
        <w:t>Teenie Weenie Little Learners (2yr olds)</w:t>
      </w:r>
    </w:p>
    <w:p w:rsidR="0044059B" w:rsidRDefault="007E5F9E" w:rsidP="0044059B">
      <w:pPr>
        <w:rPr>
          <w:rFonts w:ascii="Comic Sans MS" w:hAnsi="Comic Sans MS"/>
        </w:rPr>
      </w:pPr>
      <w:r>
        <w:rPr>
          <w:rFonts w:ascii="Comic Sans MS" w:hAnsi="Comic Sans MS"/>
        </w:rPr>
        <w:t>M</w:t>
      </w:r>
      <w:r w:rsidR="0027428A">
        <w:rPr>
          <w:rFonts w:ascii="Comic Sans MS" w:hAnsi="Comic Sans MS"/>
        </w:rPr>
        <w:t>ornings 8.45am-11.45 am = £13.50</w:t>
      </w:r>
      <w:r>
        <w:rPr>
          <w:rFonts w:ascii="Comic Sans MS" w:hAnsi="Comic Sans MS"/>
        </w:rPr>
        <w:t xml:space="preserve"> per session</w:t>
      </w:r>
    </w:p>
    <w:p w:rsidR="0044059B" w:rsidRDefault="0044059B" w:rsidP="0044059B">
      <w:pPr>
        <w:rPr>
          <w:rFonts w:ascii="Comic Sans MS" w:hAnsi="Comic Sans MS"/>
        </w:rPr>
      </w:pPr>
      <w:r>
        <w:rPr>
          <w:rFonts w:ascii="Comic Sans MS" w:hAnsi="Comic Sans MS"/>
        </w:rPr>
        <w:t>Afterno</w:t>
      </w:r>
      <w:r w:rsidR="00BD7708">
        <w:rPr>
          <w:rFonts w:ascii="Comic Sans MS" w:hAnsi="Comic Sans MS"/>
        </w:rPr>
        <w:t xml:space="preserve">on sessions </w:t>
      </w:r>
      <w:r w:rsidR="0027428A">
        <w:rPr>
          <w:rFonts w:ascii="Comic Sans MS" w:hAnsi="Comic Sans MS"/>
        </w:rPr>
        <w:t>12.30pm-3.30pm = £13</w:t>
      </w:r>
      <w:r w:rsidR="00936391">
        <w:rPr>
          <w:rFonts w:ascii="Comic Sans MS" w:hAnsi="Comic Sans MS"/>
        </w:rPr>
        <w:t>.50</w:t>
      </w:r>
      <w:r w:rsidR="007E5F9E">
        <w:rPr>
          <w:rFonts w:ascii="Comic Sans MS" w:hAnsi="Comic Sans MS"/>
        </w:rPr>
        <w:t xml:space="preserve"> per session</w:t>
      </w:r>
    </w:p>
    <w:p w:rsidR="007E5F9E" w:rsidRDefault="00A50BB7" w:rsidP="0044059B">
      <w:pPr>
        <w:rPr>
          <w:rFonts w:ascii="Comic Sans MS" w:hAnsi="Comic Sans MS"/>
        </w:rPr>
      </w:pPr>
      <w:r>
        <w:rPr>
          <w:rFonts w:ascii="Comic Sans MS" w:hAnsi="Comic Sans MS"/>
        </w:rPr>
        <w:t xml:space="preserve">Funded 15 hours </w:t>
      </w:r>
      <w:r w:rsidR="00F01F7F">
        <w:rPr>
          <w:rFonts w:ascii="Comic Sans MS" w:hAnsi="Comic Sans MS"/>
        </w:rPr>
        <w:t>2-year-old</w:t>
      </w:r>
      <w:r>
        <w:rPr>
          <w:rFonts w:ascii="Comic Sans MS" w:hAnsi="Comic Sans MS"/>
        </w:rPr>
        <w:t xml:space="preserve"> sessions – parents will be required to complete an application to obtain a voucher.</w:t>
      </w:r>
    </w:p>
    <w:p w:rsidR="00A50BB7" w:rsidRPr="007E5F9E" w:rsidRDefault="00340BCB" w:rsidP="0044059B">
      <w:pPr>
        <w:rPr>
          <w:rFonts w:ascii="Comic Sans MS" w:hAnsi="Comic Sans MS"/>
          <w:color w:val="0070C0"/>
        </w:rPr>
      </w:pPr>
      <w:r w:rsidRPr="007E5F9E">
        <w:rPr>
          <w:rFonts w:ascii="Comic Sans MS" w:hAnsi="Comic Sans MS"/>
          <w:color w:val="0070C0"/>
        </w:rPr>
        <w:t>https://www.staffordshire.gov.uk/Children-and-early-years/Childcare/think2/fundedplacesfortwoyearolds.aspx</w:t>
      </w:r>
    </w:p>
    <w:p w:rsidR="007E5F9E" w:rsidRDefault="007E5F9E" w:rsidP="0044059B">
      <w:pPr>
        <w:rPr>
          <w:rFonts w:ascii="Comic Sans MS" w:hAnsi="Comic Sans MS"/>
          <w:b/>
          <w:u w:val="single"/>
        </w:rPr>
      </w:pPr>
    </w:p>
    <w:p w:rsidR="007E5F9E" w:rsidRPr="007E5F9E" w:rsidRDefault="007E5F9E" w:rsidP="0044059B">
      <w:pPr>
        <w:rPr>
          <w:rFonts w:ascii="Comic Sans MS" w:hAnsi="Comic Sans MS"/>
          <w:b/>
          <w:u w:val="single"/>
        </w:rPr>
      </w:pPr>
      <w:r w:rsidRPr="007E5F9E">
        <w:rPr>
          <w:rFonts w:ascii="Comic Sans MS" w:hAnsi="Comic Sans MS"/>
          <w:b/>
          <w:u w:val="single"/>
        </w:rPr>
        <w:t>Wrap around Care</w:t>
      </w:r>
    </w:p>
    <w:p w:rsidR="003C6122" w:rsidRPr="003C6122" w:rsidRDefault="0044059B" w:rsidP="0044059B">
      <w:pPr>
        <w:rPr>
          <w:rFonts w:ascii="Comic Sans MS" w:hAnsi="Comic Sans MS"/>
          <w:b/>
          <w:u w:val="single"/>
        </w:rPr>
      </w:pPr>
      <w:r w:rsidRPr="003C6122">
        <w:rPr>
          <w:rFonts w:ascii="Comic Sans MS" w:hAnsi="Comic Sans MS"/>
          <w:b/>
          <w:u w:val="single"/>
        </w:rPr>
        <w:t xml:space="preserve">Breakfast Club </w:t>
      </w:r>
    </w:p>
    <w:p w:rsidR="0044059B" w:rsidRDefault="00B716C1" w:rsidP="0044059B">
      <w:pPr>
        <w:rPr>
          <w:rFonts w:ascii="Comic Sans MS" w:hAnsi="Comic Sans MS"/>
        </w:rPr>
      </w:pPr>
      <w:r>
        <w:rPr>
          <w:rFonts w:ascii="Comic Sans MS" w:hAnsi="Comic Sans MS"/>
        </w:rPr>
        <w:t>7.50</w:t>
      </w:r>
      <w:r w:rsidR="0044059B">
        <w:rPr>
          <w:rFonts w:ascii="Comic Sans MS" w:hAnsi="Comic Sans MS"/>
        </w:rPr>
        <w:t>am-9.00am (3&amp;4 year olds only) = £</w:t>
      </w:r>
      <w:r w:rsidR="008E4753">
        <w:rPr>
          <w:rFonts w:ascii="Comic Sans MS" w:hAnsi="Comic Sans MS"/>
        </w:rPr>
        <w:t>6</w:t>
      </w:r>
      <w:r w:rsidR="00936391">
        <w:rPr>
          <w:rFonts w:ascii="Comic Sans MS" w:hAnsi="Comic Sans MS"/>
        </w:rPr>
        <w:t>.00</w:t>
      </w:r>
    </w:p>
    <w:p w:rsidR="0027428A" w:rsidRPr="003C6122" w:rsidRDefault="0044059B" w:rsidP="0044059B">
      <w:pPr>
        <w:rPr>
          <w:rFonts w:ascii="Comic Sans MS" w:hAnsi="Comic Sans MS"/>
          <w:b/>
          <w:u w:val="single"/>
        </w:rPr>
      </w:pPr>
      <w:r w:rsidRPr="003C6122">
        <w:rPr>
          <w:rFonts w:ascii="Comic Sans MS" w:hAnsi="Comic Sans MS"/>
          <w:b/>
          <w:u w:val="single"/>
        </w:rPr>
        <w:t>After School Club</w:t>
      </w:r>
    </w:p>
    <w:p w:rsidR="0027428A" w:rsidRDefault="0027428A" w:rsidP="0044059B">
      <w:pPr>
        <w:rPr>
          <w:rFonts w:ascii="Comic Sans MS" w:hAnsi="Comic Sans MS"/>
        </w:rPr>
      </w:pPr>
      <w:r w:rsidRPr="0027428A">
        <w:rPr>
          <w:rFonts w:ascii="Comic Sans MS" w:hAnsi="Comic Sans MS"/>
          <w:b/>
        </w:rPr>
        <w:t>Session 1</w:t>
      </w:r>
      <w:r>
        <w:rPr>
          <w:rFonts w:ascii="Comic Sans MS" w:hAnsi="Comic Sans MS"/>
        </w:rPr>
        <w:t xml:space="preserve"> 3.00pm- 3.55pm (3&amp;4 year olds only) = £4.00</w:t>
      </w:r>
    </w:p>
    <w:p w:rsidR="0044059B" w:rsidRDefault="0027428A" w:rsidP="0044059B">
      <w:pPr>
        <w:rPr>
          <w:rFonts w:ascii="Comic Sans MS" w:hAnsi="Comic Sans MS"/>
        </w:rPr>
      </w:pPr>
      <w:r w:rsidRPr="0027428A">
        <w:rPr>
          <w:rFonts w:ascii="Comic Sans MS" w:hAnsi="Comic Sans MS"/>
          <w:b/>
        </w:rPr>
        <w:t>Session 2</w:t>
      </w:r>
      <w:r>
        <w:rPr>
          <w:rFonts w:ascii="Comic Sans MS" w:hAnsi="Comic Sans MS"/>
        </w:rPr>
        <w:t xml:space="preserve"> </w:t>
      </w:r>
      <w:r w:rsidR="0044059B">
        <w:rPr>
          <w:rFonts w:ascii="Comic Sans MS" w:hAnsi="Comic Sans MS"/>
        </w:rPr>
        <w:t>3.00pm-6.00pm (3&amp;4 year olds only) = £</w:t>
      </w:r>
      <w:r>
        <w:rPr>
          <w:rFonts w:ascii="Comic Sans MS" w:hAnsi="Comic Sans MS"/>
        </w:rPr>
        <w:t>10.00</w:t>
      </w:r>
    </w:p>
    <w:p w:rsidR="00524F60" w:rsidRDefault="00524F60" w:rsidP="0044059B">
      <w:pPr>
        <w:rPr>
          <w:rFonts w:ascii="Comic Sans MS" w:hAnsi="Comic Sans MS"/>
        </w:rPr>
      </w:pPr>
    </w:p>
    <w:p w:rsidR="00C25366" w:rsidRDefault="00C25366" w:rsidP="0044059B">
      <w:pPr>
        <w:rPr>
          <w:rFonts w:ascii="Comic Sans MS" w:hAnsi="Comic Sans MS"/>
          <w:b/>
          <w:u w:val="single"/>
        </w:rPr>
      </w:pPr>
      <w:r w:rsidRPr="00C25366">
        <w:rPr>
          <w:rFonts w:ascii="Comic Sans MS" w:hAnsi="Comic Sans MS"/>
          <w:b/>
          <w:u w:val="single"/>
        </w:rPr>
        <w:t>Drop in sessions</w:t>
      </w:r>
      <w:r>
        <w:rPr>
          <w:rFonts w:ascii="Comic Sans MS" w:hAnsi="Comic Sans MS"/>
          <w:b/>
          <w:u w:val="single"/>
        </w:rPr>
        <w:t xml:space="preserve"> (one off extra sessions)</w:t>
      </w:r>
    </w:p>
    <w:p w:rsidR="00C25366" w:rsidRDefault="00C25366" w:rsidP="0044059B">
      <w:pPr>
        <w:rPr>
          <w:rFonts w:ascii="Comic Sans MS" w:hAnsi="Comic Sans MS"/>
        </w:rPr>
      </w:pPr>
      <w:r>
        <w:rPr>
          <w:rFonts w:ascii="Comic Sans MS" w:hAnsi="Comic Sans MS"/>
        </w:rPr>
        <w:t>We are able to offer drop in sessions for all facilities, providing we have the space and our ratios can remain covered</w:t>
      </w:r>
      <w:r w:rsidR="007E5F9E">
        <w:rPr>
          <w:rFonts w:ascii="Comic Sans MS" w:hAnsi="Comic Sans MS"/>
        </w:rPr>
        <w:t xml:space="preserve">. </w:t>
      </w:r>
      <w:r w:rsidR="00936391">
        <w:rPr>
          <w:rFonts w:ascii="Comic Sans MS" w:hAnsi="Comic Sans MS"/>
        </w:rPr>
        <w:t>Drop –in sessions must be paid for in advance.</w:t>
      </w:r>
      <w:r w:rsidR="007E5F9E">
        <w:rPr>
          <w:rFonts w:ascii="Comic Sans MS" w:hAnsi="Comic Sans MS"/>
        </w:rPr>
        <w:t xml:space="preserve"> Should you require any</w:t>
      </w:r>
      <w:r>
        <w:rPr>
          <w:rFonts w:ascii="Comic Sans MS" w:hAnsi="Comic Sans MS"/>
        </w:rPr>
        <w:t xml:space="preserve"> extra sessions please speak to a member of staff.</w:t>
      </w:r>
    </w:p>
    <w:p w:rsidR="00544551" w:rsidRDefault="00544551" w:rsidP="0044059B">
      <w:pPr>
        <w:rPr>
          <w:rFonts w:ascii="Comic Sans MS" w:hAnsi="Comic Sans MS"/>
          <w:b/>
          <w:u w:val="single"/>
        </w:rPr>
      </w:pPr>
    </w:p>
    <w:p w:rsidR="00524F60" w:rsidRDefault="00524F60" w:rsidP="0044059B">
      <w:pPr>
        <w:rPr>
          <w:rFonts w:ascii="Comic Sans MS" w:hAnsi="Comic Sans MS"/>
          <w:b/>
          <w:u w:val="single"/>
        </w:rPr>
      </w:pPr>
      <w:r w:rsidRPr="00524F60">
        <w:rPr>
          <w:rFonts w:ascii="Comic Sans MS" w:hAnsi="Comic Sans MS"/>
          <w:b/>
          <w:u w:val="single"/>
        </w:rPr>
        <w:t>Collection of children</w:t>
      </w:r>
    </w:p>
    <w:p w:rsidR="00C25366" w:rsidRDefault="00524F60" w:rsidP="0044059B">
      <w:pPr>
        <w:rPr>
          <w:rFonts w:ascii="Comic Sans MS" w:hAnsi="Comic Sans MS"/>
        </w:rPr>
      </w:pPr>
      <w:r>
        <w:rPr>
          <w:rFonts w:ascii="Comic Sans MS" w:hAnsi="Comic Sans MS"/>
        </w:rPr>
        <w:t>Please ensure you inform school/nursery as soon as possible if someone different will be collecting your child. If it is someone who hasn’t collected regularly or never been before you will need to give them the password given on your registration form</w:t>
      </w:r>
      <w:r w:rsidR="008A5C77">
        <w:rPr>
          <w:rFonts w:ascii="Comic Sans MS" w:hAnsi="Comic Sans MS"/>
        </w:rPr>
        <w:t>,</w:t>
      </w:r>
      <w:r>
        <w:rPr>
          <w:rFonts w:ascii="Comic Sans MS" w:hAnsi="Comic Sans MS"/>
        </w:rPr>
        <w:t xml:space="preserve"> and give the name and a brief description of the person.  Staff will not allow children to leave with anyone who is</w:t>
      </w:r>
      <w:r w:rsidR="008A5C77">
        <w:rPr>
          <w:rFonts w:ascii="Comic Sans MS" w:hAnsi="Comic Sans MS"/>
        </w:rPr>
        <w:t xml:space="preserve"> unknown to us until contact has been made with parents/carers.</w:t>
      </w:r>
    </w:p>
    <w:p w:rsidR="00C962DC" w:rsidRDefault="00C962DC" w:rsidP="0044059B">
      <w:pPr>
        <w:rPr>
          <w:rFonts w:ascii="Comic Sans MS" w:hAnsi="Comic Sans MS"/>
        </w:rPr>
      </w:pPr>
    </w:p>
    <w:p w:rsidR="0044059B" w:rsidRDefault="0044059B" w:rsidP="0044059B">
      <w:pPr>
        <w:rPr>
          <w:rFonts w:ascii="Comic Sans MS" w:hAnsi="Comic Sans MS"/>
          <w:b/>
          <w:u w:val="single"/>
        </w:rPr>
      </w:pPr>
      <w:r w:rsidRPr="00524F60">
        <w:rPr>
          <w:rFonts w:ascii="Comic Sans MS" w:hAnsi="Comic Sans MS"/>
          <w:b/>
          <w:u w:val="single"/>
        </w:rPr>
        <w:t xml:space="preserve">Late charge </w:t>
      </w:r>
    </w:p>
    <w:p w:rsidR="0044059B" w:rsidRPr="0044059B" w:rsidRDefault="0044059B" w:rsidP="0044059B">
      <w:pPr>
        <w:rPr>
          <w:rFonts w:ascii="Comic Sans MS" w:hAnsi="Comic Sans MS"/>
        </w:rPr>
      </w:pPr>
      <w:r>
        <w:rPr>
          <w:rFonts w:ascii="Comic Sans MS" w:hAnsi="Comic Sans MS"/>
        </w:rPr>
        <w:t xml:space="preserve">Please ensure </w:t>
      </w:r>
      <w:r w:rsidR="00524F60">
        <w:rPr>
          <w:rFonts w:ascii="Comic Sans MS" w:hAnsi="Comic Sans MS"/>
        </w:rPr>
        <w:t>your child is collected on time.</w:t>
      </w:r>
      <w:r>
        <w:rPr>
          <w:rFonts w:ascii="Comic Sans MS" w:hAnsi="Comic Sans MS"/>
        </w:rPr>
        <w:t xml:space="preserve"> The staff have other roles to fulfil within school, new sessions start and ratios have to</w:t>
      </w:r>
      <w:r w:rsidR="0013408E">
        <w:rPr>
          <w:rFonts w:ascii="Comic Sans MS" w:hAnsi="Comic Sans MS"/>
        </w:rPr>
        <w:t xml:space="preserve"> be</w:t>
      </w:r>
      <w:r>
        <w:rPr>
          <w:rFonts w:ascii="Comic Sans MS" w:hAnsi="Comic Sans MS"/>
        </w:rPr>
        <w:t xml:space="preserve"> maintained at all times.</w:t>
      </w:r>
    </w:p>
    <w:p w:rsidR="0044059B" w:rsidRDefault="0044059B" w:rsidP="0044059B">
      <w:pPr>
        <w:rPr>
          <w:rFonts w:ascii="Comic Sans MS" w:hAnsi="Comic Sans MS"/>
        </w:rPr>
      </w:pPr>
      <w:r>
        <w:rPr>
          <w:rFonts w:ascii="Comic Sans MS" w:hAnsi="Comic Sans MS"/>
        </w:rPr>
        <w:lastRenderedPageBreak/>
        <w:t>Late charge - £6.00 will be charged to parents after 5minutes of being late. A further £6.00 will be charged for every 15 minutes of the child being uncollected.</w:t>
      </w:r>
    </w:p>
    <w:p w:rsidR="00D7239F" w:rsidRDefault="00D7239F" w:rsidP="0044059B">
      <w:pPr>
        <w:rPr>
          <w:rFonts w:ascii="Comic Sans MS" w:hAnsi="Comic Sans MS"/>
        </w:rPr>
      </w:pPr>
    </w:p>
    <w:p w:rsidR="00D7239F" w:rsidRDefault="00D7239F" w:rsidP="0044059B">
      <w:pPr>
        <w:rPr>
          <w:rFonts w:ascii="Comic Sans MS" w:hAnsi="Comic Sans MS"/>
          <w:b/>
          <w:u w:val="single"/>
        </w:rPr>
      </w:pPr>
      <w:r w:rsidRPr="00D7239F">
        <w:rPr>
          <w:rFonts w:ascii="Comic Sans MS" w:hAnsi="Comic Sans MS"/>
          <w:b/>
          <w:u w:val="single"/>
        </w:rPr>
        <w:t>Absence</w:t>
      </w:r>
    </w:p>
    <w:p w:rsidR="00D7239F" w:rsidRPr="00D7239F" w:rsidRDefault="00D7239F" w:rsidP="0044059B">
      <w:pPr>
        <w:rPr>
          <w:rFonts w:ascii="Comic Sans MS" w:hAnsi="Comic Sans MS"/>
        </w:rPr>
      </w:pPr>
      <w:r>
        <w:rPr>
          <w:rFonts w:ascii="Comic Sans MS" w:hAnsi="Comic Sans MS"/>
        </w:rPr>
        <w:t>All booked</w:t>
      </w:r>
      <w:r w:rsidR="0095640C">
        <w:rPr>
          <w:rFonts w:ascii="Comic Sans MS" w:hAnsi="Comic Sans MS"/>
        </w:rPr>
        <w:t>, paid sessions must be paid for,</w:t>
      </w:r>
      <w:r>
        <w:rPr>
          <w:rFonts w:ascii="Comic Sans MS" w:hAnsi="Comic Sans MS"/>
        </w:rPr>
        <w:t xml:space="preserve"> including illness and holidays.</w:t>
      </w:r>
    </w:p>
    <w:p w:rsidR="009D0E9B" w:rsidRDefault="009D0E9B" w:rsidP="0044059B">
      <w:pPr>
        <w:rPr>
          <w:rFonts w:ascii="Comic Sans MS" w:hAnsi="Comic Sans MS"/>
          <w:b/>
          <w:sz w:val="22"/>
          <w:szCs w:val="22"/>
          <w:u w:val="single"/>
        </w:rPr>
      </w:pPr>
    </w:p>
    <w:p w:rsidR="0013408E" w:rsidRDefault="009D0E9B" w:rsidP="0044059B">
      <w:pPr>
        <w:rPr>
          <w:rFonts w:ascii="Comic Sans MS" w:hAnsi="Comic Sans MS"/>
          <w:b/>
          <w:sz w:val="22"/>
          <w:szCs w:val="22"/>
          <w:u w:val="single"/>
        </w:rPr>
      </w:pPr>
      <w:r>
        <w:rPr>
          <w:rFonts w:ascii="Comic Sans MS" w:hAnsi="Comic Sans MS"/>
          <w:b/>
          <w:sz w:val="22"/>
          <w:szCs w:val="22"/>
          <w:u w:val="single"/>
        </w:rPr>
        <w:t>Payment of fees</w:t>
      </w:r>
    </w:p>
    <w:p w:rsidR="008E4753" w:rsidRDefault="00936391" w:rsidP="0044059B">
      <w:pPr>
        <w:rPr>
          <w:rFonts w:ascii="Comic Sans MS" w:hAnsi="Comic Sans MS"/>
          <w:sz w:val="22"/>
          <w:szCs w:val="22"/>
        </w:rPr>
      </w:pPr>
      <w:r>
        <w:rPr>
          <w:rFonts w:ascii="Comic Sans MS" w:hAnsi="Comic Sans MS"/>
          <w:sz w:val="22"/>
          <w:szCs w:val="22"/>
        </w:rPr>
        <w:t xml:space="preserve">Nursery, </w:t>
      </w:r>
      <w:r w:rsidR="008E4753" w:rsidRPr="00C83A36">
        <w:rPr>
          <w:rFonts w:ascii="Comic Sans MS" w:hAnsi="Comic Sans MS"/>
          <w:sz w:val="22"/>
          <w:szCs w:val="22"/>
        </w:rPr>
        <w:t>Afterschool and breakfast club sessions must be paid in advance. All fees are paid via parent pay</w:t>
      </w:r>
      <w:r w:rsidR="003C6122">
        <w:rPr>
          <w:rFonts w:ascii="Comic Sans MS" w:hAnsi="Comic Sans MS"/>
          <w:sz w:val="22"/>
          <w:szCs w:val="22"/>
        </w:rPr>
        <w:t xml:space="preserve"> – Monthly invoices will be provided</w:t>
      </w:r>
      <w:r w:rsidR="008E4753" w:rsidRPr="00C83A36">
        <w:rPr>
          <w:rFonts w:ascii="Comic Sans MS" w:hAnsi="Comic Sans MS"/>
          <w:sz w:val="22"/>
          <w:szCs w:val="22"/>
        </w:rPr>
        <w:t>.</w:t>
      </w:r>
    </w:p>
    <w:p w:rsidR="003C6122" w:rsidRDefault="003C6122" w:rsidP="0044059B">
      <w:pPr>
        <w:rPr>
          <w:rFonts w:ascii="Comic Sans MS" w:hAnsi="Comic Sans MS"/>
          <w:sz w:val="22"/>
          <w:szCs w:val="22"/>
        </w:rPr>
      </w:pPr>
    </w:p>
    <w:p w:rsidR="003C6122" w:rsidRDefault="003C6122" w:rsidP="0044059B">
      <w:pPr>
        <w:rPr>
          <w:rFonts w:ascii="Comic Sans MS" w:hAnsi="Comic Sans MS"/>
          <w:sz w:val="22"/>
          <w:szCs w:val="22"/>
        </w:rPr>
      </w:pPr>
      <w:r>
        <w:rPr>
          <w:rFonts w:ascii="Comic Sans MS" w:hAnsi="Comic Sans MS"/>
          <w:sz w:val="22"/>
          <w:szCs w:val="22"/>
        </w:rPr>
        <w:t>If you fall behind</w:t>
      </w:r>
      <w:r w:rsidR="00B75867">
        <w:rPr>
          <w:rFonts w:ascii="Comic Sans MS" w:hAnsi="Comic Sans MS"/>
          <w:sz w:val="22"/>
          <w:szCs w:val="22"/>
        </w:rPr>
        <w:t xml:space="preserve"> with your fees payments, sessions may/will be suspended until payments are brought up to date.</w:t>
      </w:r>
    </w:p>
    <w:p w:rsidR="003C6122" w:rsidRDefault="003C6122" w:rsidP="0044059B">
      <w:pPr>
        <w:rPr>
          <w:rFonts w:ascii="Comic Sans MS" w:hAnsi="Comic Sans MS"/>
          <w:sz w:val="22"/>
          <w:szCs w:val="22"/>
        </w:rPr>
      </w:pPr>
    </w:p>
    <w:p w:rsidR="003C6122" w:rsidRDefault="003C6122" w:rsidP="0044059B">
      <w:pPr>
        <w:rPr>
          <w:rFonts w:ascii="Comic Sans MS" w:hAnsi="Comic Sans MS"/>
          <w:b/>
          <w:sz w:val="22"/>
          <w:szCs w:val="22"/>
          <w:u w:val="single"/>
        </w:rPr>
      </w:pPr>
      <w:r w:rsidRPr="003C6122">
        <w:rPr>
          <w:rFonts w:ascii="Comic Sans MS" w:hAnsi="Comic Sans MS"/>
          <w:b/>
          <w:sz w:val="22"/>
          <w:szCs w:val="22"/>
          <w:u w:val="single"/>
        </w:rPr>
        <w:t>Cancellation of sessions</w:t>
      </w:r>
      <w:r>
        <w:rPr>
          <w:rFonts w:ascii="Comic Sans MS" w:hAnsi="Comic Sans MS"/>
          <w:b/>
          <w:sz w:val="22"/>
          <w:szCs w:val="22"/>
          <w:u w:val="single"/>
        </w:rPr>
        <w:t xml:space="preserve"> or places</w:t>
      </w:r>
    </w:p>
    <w:p w:rsidR="003C6122" w:rsidRPr="003C6122" w:rsidRDefault="003C6122" w:rsidP="0044059B">
      <w:pPr>
        <w:rPr>
          <w:rFonts w:ascii="Comic Sans MS" w:hAnsi="Comic Sans MS"/>
          <w:sz w:val="22"/>
          <w:szCs w:val="22"/>
        </w:rPr>
      </w:pPr>
      <w:r>
        <w:rPr>
          <w:rFonts w:ascii="Comic Sans MS" w:hAnsi="Comic Sans MS"/>
          <w:sz w:val="22"/>
          <w:szCs w:val="22"/>
        </w:rPr>
        <w:t>Parents are required to give 4 weeks written notice if they wish to cancel session or withdraw their child from either of our nursery classes.</w:t>
      </w:r>
    </w:p>
    <w:p w:rsidR="009D0E9B" w:rsidRPr="008E4753" w:rsidRDefault="009D0E9B" w:rsidP="0044059B">
      <w:pPr>
        <w:rPr>
          <w:rFonts w:ascii="Comic Sans MS" w:hAnsi="Comic Sans MS"/>
          <w:sz w:val="22"/>
          <w:szCs w:val="22"/>
        </w:rPr>
      </w:pPr>
    </w:p>
    <w:p w:rsidR="0044059B" w:rsidRDefault="0044143C" w:rsidP="0044059B">
      <w:pPr>
        <w:rPr>
          <w:rFonts w:ascii="Comic Sans MS" w:hAnsi="Comic Sans MS"/>
          <w:b/>
          <w:sz w:val="22"/>
          <w:szCs w:val="22"/>
          <w:u w:val="single"/>
        </w:rPr>
      </w:pPr>
      <w:r w:rsidRPr="00821B86">
        <w:rPr>
          <w:rFonts w:ascii="Comic Sans MS" w:hAnsi="Comic Sans MS"/>
          <w:b/>
          <w:sz w:val="22"/>
          <w:szCs w:val="22"/>
          <w:u w:val="single"/>
        </w:rPr>
        <w:t>Curriculum</w:t>
      </w:r>
    </w:p>
    <w:p w:rsidR="00BD7FFD" w:rsidRDefault="00507243" w:rsidP="00BD7FFD">
      <w:pPr>
        <w:rPr>
          <w:rFonts w:ascii="Comic Sans MS" w:hAnsi="Comic Sans MS"/>
          <w:sz w:val="22"/>
          <w:szCs w:val="22"/>
        </w:rPr>
      </w:pPr>
      <w:r>
        <w:rPr>
          <w:rFonts w:ascii="Comic Sans MS" w:hAnsi="Comic Sans MS"/>
          <w:sz w:val="22"/>
          <w:szCs w:val="22"/>
        </w:rPr>
        <w:t>SS Peter and Paul foundation stage unit</w:t>
      </w:r>
      <w:r w:rsidR="00BD7FFD" w:rsidRPr="00821B86">
        <w:rPr>
          <w:rFonts w:ascii="Comic Sans MS" w:hAnsi="Comic Sans MS"/>
          <w:sz w:val="22"/>
          <w:szCs w:val="22"/>
        </w:rPr>
        <w:t xml:space="preserve"> follows the Early Years Foundation Stage curriculum (EYFS) setting the standards for learning and development. </w:t>
      </w:r>
    </w:p>
    <w:p w:rsidR="00035E25" w:rsidRDefault="00035E25" w:rsidP="00BD7FFD">
      <w:pPr>
        <w:rPr>
          <w:rFonts w:ascii="Comic Sans MS" w:hAnsi="Comic Sans MS"/>
          <w:sz w:val="22"/>
          <w:szCs w:val="22"/>
        </w:rPr>
      </w:pPr>
    </w:p>
    <w:p w:rsidR="00035E25" w:rsidRPr="00035E25" w:rsidRDefault="00035E25" w:rsidP="00BD7FFD">
      <w:pPr>
        <w:rPr>
          <w:rFonts w:ascii="Comic Sans MS" w:hAnsi="Comic Sans MS"/>
          <w:color w:val="0070C0"/>
          <w:sz w:val="22"/>
          <w:szCs w:val="22"/>
        </w:rPr>
      </w:pPr>
      <w:r w:rsidRPr="00035E25">
        <w:rPr>
          <w:rFonts w:ascii="Comic Sans MS" w:hAnsi="Comic Sans MS"/>
          <w:color w:val="0070C0"/>
          <w:sz w:val="22"/>
          <w:szCs w:val="22"/>
        </w:rPr>
        <w:t>https://www.gov.uk/government/publications/early-years-foundation-stage-framework--2</w:t>
      </w:r>
    </w:p>
    <w:p w:rsidR="00507243" w:rsidRDefault="00507243" w:rsidP="00BD7FFD">
      <w:pPr>
        <w:rPr>
          <w:rFonts w:ascii="Comic Sans MS" w:hAnsi="Comic Sans MS"/>
          <w:sz w:val="22"/>
          <w:szCs w:val="22"/>
        </w:rPr>
      </w:pPr>
    </w:p>
    <w:p w:rsidR="00507243" w:rsidRPr="00507243" w:rsidRDefault="00507243" w:rsidP="00507243">
      <w:pPr>
        <w:rPr>
          <w:rFonts w:ascii="Comic Sans MS" w:hAnsi="Comic Sans MS"/>
          <w:b/>
          <w:sz w:val="22"/>
          <w:szCs w:val="22"/>
          <w:u w:val="single"/>
        </w:rPr>
      </w:pPr>
      <w:r w:rsidRPr="00507243">
        <w:rPr>
          <w:rFonts w:ascii="Comic Sans MS" w:hAnsi="Comic Sans MS"/>
          <w:b/>
          <w:sz w:val="22"/>
          <w:szCs w:val="22"/>
          <w:u w:val="single"/>
        </w:rPr>
        <w:t>About the statutory framework</w:t>
      </w:r>
    </w:p>
    <w:p w:rsidR="00507243" w:rsidRPr="00507243" w:rsidRDefault="00507243" w:rsidP="00507243">
      <w:pPr>
        <w:rPr>
          <w:rFonts w:ascii="Comic Sans MS" w:hAnsi="Comic Sans MS"/>
          <w:sz w:val="22"/>
          <w:szCs w:val="22"/>
        </w:rPr>
      </w:pPr>
      <w:r w:rsidRPr="00507243">
        <w:rPr>
          <w:rFonts w:ascii="Comic Sans MS" w:hAnsi="Comic Sans MS"/>
          <w:sz w:val="22"/>
          <w:szCs w:val="22"/>
        </w:rPr>
        <w:t>This framework is mandatory for all early years providers in England from 1 September</w:t>
      </w:r>
    </w:p>
    <w:p w:rsidR="00507243" w:rsidRPr="00507243" w:rsidRDefault="00507243" w:rsidP="00507243">
      <w:pPr>
        <w:rPr>
          <w:rFonts w:ascii="Comic Sans MS" w:hAnsi="Comic Sans MS"/>
          <w:sz w:val="22"/>
          <w:szCs w:val="22"/>
        </w:rPr>
      </w:pPr>
      <w:r>
        <w:rPr>
          <w:rFonts w:ascii="Comic Sans MS" w:hAnsi="Comic Sans MS"/>
          <w:sz w:val="22"/>
          <w:szCs w:val="22"/>
        </w:rPr>
        <w:t>2021</w:t>
      </w:r>
      <w:r w:rsidRPr="00507243">
        <w:rPr>
          <w:rFonts w:ascii="Comic Sans MS" w:hAnsi="Comic Sans MS"/>
          <w:sz w:val="22"/>
          <w:szCs w:val="22"/>
        </w:rPr>
        <w:t>.</w:t>
      </w:r>
    </w:p>
    <w:p w:rsidR="00507243" w:rsidRPr="00507243" w:rsidRDefault="00507243" w:rsidP="00507243">
      <w:pPr>
        <w:rPr>
          <w:rFonts w:ascii="Comic Sans MS" w:hAnsi="Comic Sans MS"/>
          <w:sz w:val="22"/>
          <w:szCs w:val="22"/>
        </w:rPr>
      </w:pPr>
      <w:r w:rsidRPr="00507243">
        <w:rPr>
          <w:rFonts w:ascii="Comic Sans MS" w:hAnsi="Comic Sans MS"/>
          <w:sz w:val="22"/>
          <w:szCs w:val="22"/>
        </w:rPr>
        <w:t>Ofsted and inspectorates of independent schools have regard to the Early Years</w:t>
      </w:r>
    </w:p>
    <w:p w:rsidR="00507243" w:rsidRPr="00507243" w:rsidRDefault="00507243" w:rsidP="00507243">
      <w:pPr>
        <w:rPr>
          <w:rFonts w:ascii="Comic Sans MS" w:hAnsi="Comic Sans MS"/>
          <w:sz w:val="22"/>
          <w:szCs w:val="22"/>
        </w:rPr>
      </w:pPr>
      <w:r w:rsidRPr="00507243">
        <w:rPr>
          <w:rFonts w:ascii="Comic Sans MS" w:hAnsi="Comic Sans MS"/>
          <w:sz w:val="22"/>
          <w:szCs w:val="22"/>
        </w:rPr>
        <w:t>Foundation Stage (EYFS) in carrying out inspections and report on the quality and</w:t>
      </w:r>
    </w:p>
    <w:p w:rsidR="00507243" w:rsidRPr="00507243" w:rsidRDefault="00507243" w:rsidP="00507243">
      <w:pPr>
        <w:rPr>
          <w:rFonts w:ascii="Comic Sans MS" w:hAnsi="Comic Sans MS"/>
          <w:sz w:val="22"/>
          <w:szCs w:val="22"/>
        </w:rPr>
      </w:pPr>
      <w:r w:rsidRPr="00507243">
        <w:rPr>
          <w:rFonts w:ascii="Comic Sans MS" w:hAnsi="Comic Sans MS"/>
          <w:sz w:val="22"/>
          <w:szCs w:val="22"/>
        </w:rPr>
        <w:t>standards of provision. Ofsted publishes inspection reports at www.gov.uk/ofsted.</w:t>
      </w:r>
    </w:p>
    <w:p w:rsidR="00507243" w:rsidRPr="00507243" w:rsidRDefault="00507243" w:rsidP="00507243">
      <w:pPr>
        <w:rPr>
          <w:rFonts w:ascii="Comic Sans MS" w:hAnsi="Comic Sans MS"/>
          <w:sz w:val="22"/>
          <w:szCs w:val="22"/>
        </w:rPr>
      </w:pPr>
      <w:r w:rsidRPr="00507243">
        <w:rPr>
          <w:rFonts w:ascii="Comic Sans MS" w:hAnsi="Comic Sans MS"/>
          <w:sz w:val="22"/>
          <w:szCs w:val="22"/>
        </w:rPr>
        <w:t>Ofsted may issue actions (in respect of any failure to meet a requirement in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document) and/or may issue a welfare requirements notice (in respect of Section 3). It</w:t>
      </w:r>
    </w:p>
    <w:p w:rsidR="00507243" w:rsidRPr="00507243" w:rsidRDefault="00507243" w:rsidP="00507243">
      <w:pPr>
        <w:rPr>
          <w:rFonts w:ascii="Comic Sans MS" w:hAnsi="Comic Sans MS"/>
          <w:sz w:val="22"/>
          <w:szCs w:val="22"/>
        </w:rPr>
      </w:pPr>
      <w:r w:rsidRPr="00507243">
        <w:rPr>
          <w:rFonts w:ascii="Comic Sans MS" w:hAnsi="Comic Sans MS"/>
          <w:sz w:val="22"/>
          <w:szCs w:val="22"/>
        </w:rPr>
        <w:t>is an offence for a provider to fail to comply with a welfare requirements notice. Early</w:t>
      </w:r>
    </w:p>
    <w:p w:rsidR="00507243" w:rsidRPr="00507243" w:rsidRDefault="00507243" w:rsidP="00507243">
      <w:pPr>
        <w:rPr>
          <w:rFonts w:ascii="Comic Sans MS" w:hAnsi="Comic Sans MS"/>
          <w:sz w:val="22"/>
          <w:szCs w:val="22"/>
        </w:rPr>
      </w:pPr>
      <w:r w:rsidRPr="00507243">
        <w:rPr>
          <w:rFonts w:ascii="Comic Sans MS" w:hAnsi="Comic Sans MS"/>
          <w:sz w:val="22"/>
          <w:szCs w:val="22"/>
        </w:rPr>
        <w:t>years childminder agencies are also under a duty to have regard to the EYFS in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exercise of their functions.</w:t>
      </w:r>
    </w:p>
    <w:p w:rsidR="00507243" w:rsidRPr="00507243" w:rsidRDefault="00507243" w:rsidP="00507243">
      <w:pPr>
        <w:rPr>
          <w:rFonts w:ascii="Comic Sans MS" w:hAnsi="Comic Sans MS"/>
          <w:sz w:val="22"/>
          <w:szCs w:val="22"/>
        </w:rPr>
      </w:pPr>
      <w:r w:rsidRPr="00507243">
        <w:rPr>
          <w:rFonts w:ascii="Comic Sans MS" w:hAnsi="Comic Sans MS"/>
          <w:sz w:val="22"/>
          <w:szCs w:val="22"/>
        </w:rPr>
        <w:t>The learning and development requirements in sections 1 and 2 of this framework, and</w:t>
      </w:r>
    </w:p>
    <w:p w:rsidR="00507243" w:rsidRPr="00507243" w:rsidRDefault="00507243" w:rsidP="00507243">
      <w:pPr>
        <w:rPr>
          <w:rFonts w:ascii="Comic Sans MS" w:hAnsi="Comic Sans MS"/>
          <w:sz w:val="22"/>
          <w:szCs w:val="22"/>
        </w:rPr>
      </w:pPr>
      <w:r w:rsidRPr="00507243">
        <w:rPr>
          <w:rFonts w:ascii="Comic Sans MS" w:hAnsi="Comic Sans MS"/>
          <w:sz w:val="22"/>
          <w:szCs w:val="22"/>
        </w:rPr>
        <w:t>the safeguarding and welfare requirements in section 3 of this framework, are indicated</w:t>
      </w:r>
    </w:p>
    <w:p w:rsidR="00507243" w:rsidRPr="00507243" w:rsidRDefault="00507243" w:rsidP="00507243">
      <w:pPr>
        <w:rPr>
          <w:rFonts w:ascii="Comic Sans MS" w:hAnsi="Comic Sans MS"/>
          <w:sz w:val="22"/>
          <w:szCs w:val="22"/>
        </w:rPr>
      </w:pPr>
      <w:r w:rsidRPr="00507243">
        <w:rPr>
          <w:rFonts w:ascii="Comic Sans MS" w:hAnsi="Comic Sans MS"/>
          <w:sz w:val="22"/>
          <w:szCs w:val="22"/>
        </w:rPr>
        <w:t>by the use of the word “must”. Additionally, early years providers must "have regard" to</w:t>
      </w:r>
    </w:p>
    <w:p w:rsidR="00507243" w:rsidRPr="00507243" w:rsidRDefault="00507243" w:rsidP="00507243">
      <w:pPr>
        <w:rPr>
          <w:rFonts w:ascii="Comic Sans MS" w:hAnsi="Comic Sans MS"/>
          <w:sz w:val="22"/>
          <w:szCs w:val="22"/>
        </w:rPr>
      </w:pPr>
      <w:r w:rsidRPr="00507243">
        <w:rPr>
          <w:rFonts w:ascii="Comic Sans MS" w:hAnsi="Comic Sans MS"/>
          <w:sz w:val="22"/>
          <w:szCs w:val="22"/>
        </w:rPr>
        <w:t>other provisions in these sections. These provisions are indicated by the use of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word “should”. "Having regard" to these provisions means that early years providers</w:t>
      </w:r>
    </w:p>
    <w:p w:rsidR="00507243" w:rsidRPr="00507243" w:rsidRDefault="00507243" w:rsidP="00507243">
      <w:pPr>
        <w:rPr>
          <w:rFonts w:ascii="Comic Sans MS" w:hAnsi="Comic Sans MS"/>
          <w:sz w:val="22"/>
          <w:szCs w:val="22"/>
        </w:rPr>
      </w:pPr>
      <w:r w:rsidRPr="00507243">
        <w:rPr>
          <w:rFonts w:ascii="Comic Sans MS" w:hAnsi="Comic Sans MS"/>
          <w:sz w:val="22"/>
          <w:szCs w:val="22"/>
        </w:rPr>
        <w:t>must take them into account when providing early years provision and should not</w:t>
      </w:r>
    </w:p>
    <w:p w:rsidR="00507243" w:rsidRDefault="00507243" w:rsidP="00507243">
      <w:pPr>
        <w:rPr>
          <w:rFonts w:ascii="Comic Sans MS" w:hAnsi="Comic Sans MS"/>
          <w:sz w:val="22"/>
          <w:szCs w:val="22"/>
        </w:rPr>
      </w:pPr>
      <w:r w:rsidRPr="00507243">
        <w:rPr>
          <w:rFonts w:ascii="Comic Sans MS" w:hAnsi="Comic Sans MS"/>
          <w:sz w:val="22"/>
          <w:szCs w:val="22"/>
        </w:rPr>
        <w:t>depart from them unless there is good reason for doing so.</w:t>
      </w:r>
      <w:r w:rsidRPr="00507243">
        <w:rPr>
          <w:rFonts w:ascii="Comic Sans MS" w:hAnsi="Comic Sans MS"/>
          <w:sz w:val="22"/>
          <w:szCs w:val="22"/>
        </w:rPr>
        <w:cr/>
      </w:r>
    </w:p>
    <w:p w:rsidR="003B4993" w:rsidRPr="003B4993" w:rsidRDefault="003B4993" w:rsidP="003B4993">
      <w:pPr>
        <w:rPr>
          <w:rFonts w:ascii="Comic Sans MS" w:hAnsi="Comic Sans MS"/>
          <w:sz w:val="22"/>
          <w:szCs w:val="22"/>
        </w:rPr>
      </w:pPr>
      <w:r w:rsidRPr="003B4993">
        <w:rPr>
          <w:rFonts w:ascii="Comic Sans MS" w:hAnsi="Comic Sans MS"/>
          <w:sz w:val="22"/>
          <w:szCs w:val="22"/>
        </w:rPr>
        <w:lastRenderedPageBreak/>
        <w:t>1. Every child deserves the best possible start in life and the support that enables</w:t>
      </w:r>
    </w:p>
    <w:p w:rsidR="003B4993" w:rsidRPr="003B4993" w:rsidRDefault="003B4993" w:rsidP="003B4993">
      <w:pPr>
        <w:rPr>
          <w:rFonts w:ascii="Comic Sans MS" w:hAnsi="Comic Sans MS"/>
          <w:sz w:val="22"/>
          <w:szCs w:val="22"/>
        </w:rPr>
      </w:pPr>
      <w:r w:rsidRPr="003B4993">
        <w:rPr>
          <w:rFonts w:ascii="Comic Sans MS" w:hAnsi="Comic Sans MS"/>
          <w:sz w:val="22"/>
          <w:szCs w:val="22"/>
        </w:rPr>
        <w:t>them to fulfil their potential. Children develop quickly in the early years and a child’s</w:t>
      </w:r>
    </w:p>
    <w:p w:rsidR="003B4993" w:rsidRPr="003B4993" w:rsidRDefault="003B4993" w:rsidP="003B4993">
      <w:pPr>
        <w:rPr>
          <w:rFonts w:ascii="Comic Sans MS" w:hAnsi="Comic Sans MS"/>
          <w:sz w:val="22"/>
          <w:szCs w:val="22"/>
        </w:rPr>
      </w:pPr>
      <w:r w:rsidRPr="003B4993">
        <w:rPr>
          <w:rFonts w:ascii="Comic Sans MS" w:hAnsi="Comic Sans MS"/>
          <w:sz w:val="22"/>
          <w:szCs w:val="22"/>
        </w:rPr>
        <w:t>experiences between birth and age five have a major impact on their future life</w:t>
      </w:r>
    </w:p>
    <w:p w:rsidR="003B4993" w:rsidRPr="003B4993" w:rsidRDefault="003B4993" w:rsidP="003B4993">
      <w:pPr>
        <w:rPr>
          <w:rFonts w:ascii="Comic Sans MS" w:hAnsi="Comic Sans MS"/>
          <w:sz w:val="22"/>
          <w:szCs w:val="22"/>
        </w:rPr>
      </w:pPr>
      <w:r w:rsidRPr="003B4993">
        <w:rPr>
          <w:rFonts w:ascii="Comic Sans MS" w:hAnsi="Comic Sans MS"/>
          <w:sz w:val="22"/>
          <w:szCs w:val="22"/>
        </w:rPr>
        <w:t>chances. A secure, safe and happy childhood is important in its own right. Good</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parenting and high quality early learning together provide the foundation children</w:t>
      </w:r>
    </w:p>
    <w:p w:rsidR="003B4993" w:rsidRPr="003B4993" w:rsidRDefault="003B4993" w:rsidP="003B4993">
      <w:pPr>
        <w:rPr>
          <w:rFonts w:ascii="Comic Sans MS" w:hAnsi="Comic Sans MS"/>
          <w:sz w:val="22"/>
          <w:szCs w:val="22"/>
        </w:rPr>
      </w:pPr>
      <w:r w:rsidRPr="003B4993">
        <w:rPr>
          <w:rFonts w:ascii="Comic Sans MS" w:hAnsi="Comic Sans MS"/>
          <w:sz w:val="22"/>
          <w:szCs w:val="22"/>
        </w:rPr>
        <w:t>need to make the most of their abilities and talents as they grow up.</w:t>
      </w:r>
    </w:p>
    <w:p w:rsidR="003B4993" w:rsidRPr="003B4993" w:rsidRDefault="003B4993" w:rsidP="003B4993">
      <w:pPr>
        <w:rPr>
          <w:rFonts w:ascii="Comic Sans MS" w:hAnsi="Comic Sans MS"/>
          <w:sz w:val="22"/>
          <w:szCs w:val="22"/>
        </w:rPr>
      </w:pPr>
      <w:r w:rsidRPr="003B4993">
        <w:rPr>
          <w:rFonts w:ascii="Comic Sans MS" w:hAnsi="Comic Sans MS"/>
          <w:sz w:val="22"/>
          <w:szCs w:val="22"/>
        </w:rPr>
        <w:t>2. The Early Years Foundation Stage (EYFS) sets the standards that all early years</w:t>
      </w:r>
    </w:p>
    <w:p w:rsidR="003B4993" w:rsidRPr="003B4993" w:rsidRDefault="003B4993" w:rsidP="003B4993">
      <w:pPr>
        <w:rPr>
          <w:rFonts w:ascii="Comic Sans MS" w:hAnsi="Comic Sans MS"/>
          <w:sz w:val="22"/>
          <w:szCs w:val="22"/>
        </w:rPr>
      </w:pPr>
      <w:r w:rsidRPr="003B4993">
        <w:rPr>
          <w:rFonts w:ascii="Comic Sans MS" w:hAnsi="Comic Sans MS"/>
          <w:sz w:val="22"/>
          <w:szCs w:val="22"/>
        </w:rPr>
        <w:t>providers must meet to ensure that children learn and develop well and are kept</w:t>
      </w:r>
    </w:p>
    <w:p w:rsidR="003B4993" w:rsidRPr="003B4993" w:rsidRDefault="003B4993" w:rsidP="003B4993">
      <w:pPr>
        <w:rPr>
          <w:rFonts w:ascii="Comic Sans MS" w:hAnsi="Comic Sans MS"/>
          <w:sz w:val="22"/>
          <w:szCs w:val="22"/>
        </w:rPr>
      </w:pPr>
      <w:r w:rsidRPr="003B4993">
        <w:rPr>
          <w:rFonts w:ascii="Comic Sans MS" w:hAnsi="Comic Sans MS"/>
          <w:sz w:val="22"/>
          <w:szCs w:val="22"/>
        </w:rPr>
        <w:t>healthy and safe. It promotes teaching and learning to ensure children’s ‘school</w:t>
      </w:r>
    </w:p>
    <w:p w:rsidR="003B4993" w:rsidRPr="003B4993" w:rsidRDefault="003B4993" w:rsidP="003B4993">
      <w:pPr>
        <w:rPr>
          <w:rFonts w:ascii="Comic Sans MS" w:hAnsi="Comic Sans MS"/>
          <w:sz w:val="22"/>
          <w:szCs w:val="22"/>
        </w:rPr>
      </w:pPr>
      <w:r w:rsidRPr="003B4993">
        <w:rPr>
          <w:rFonts w:ascii="Comic Sans MS" w:hAnsi="Comic Sans MS"/>
          <w:sz w:val="22"/>
          <w:szCs w:val="22"/>
        </w:rPr>
        <w:t>readiness’ and gives children the broad range of knowledge and skills that provide</w:t>
      </w:r>
    </w:p>
    <w:p w:rsidR="003B4993" w:rsidRPr="003B4993" w:rsidRDefault="003B4993" w:rsidP="003B4993">
      <w:pPr>
        <w:rPr>
          <w:rFonts w:ascii="Comic Sans MS" w:hAnsi="Comic Sans MS"/>
          <w:sz w:val="22"/>
          <w:szCs w:val="22"/>
        </w:rPr>
      </w:pPr>
      <w:r w:rsidRPr="003B4993">
        <w:rPr>
          <w:rFonts w:ascii="Comic Sans MS" w:hAnsi="Comic Sans MS"/>
          <w:sz w:val="22"/>
          <w:szCs w:val="22"/>
        </w:rPr>
        <w:t>the right foundation for good future progress through school and life.</w:t>
      </w:r>
    </w:p>
    <w:p w:rsidR="003B4993" w:rsidRPr="003B4993" w:rsidRDefault="003B4993" w:rsidP="003B4993">
      <w:pPr>
        <w:rPr>
          <w:rFonts w:ascii="Comic Sans MS" w:hAnsi="Comic Sans MS"/>
          <w:sz w:val="22"/>
          <w:szCs w:val="22"/>
        </w:rPr>
      </w:pPr>
      <w:r w:rsidRPr="003B4993">
        <w:rPr>
          <w:rFonts w:ascii="Comic Sans MS" w:hAnsi="Comic Sans MS"/>
          <w:sz w:val="22"/>
          <w:szCs w:val="22"/>
        </w:rPr>
        <w:t>3. The EYFS seeks to provide:</w:t>
      </w:r>
    </w:p>
    <w:p w:rsidR="003B4993" w:rsidRPr="003B4993" w:rsidRDefault="003B4993" w:rsidP="003B4993">
      <w:pPr>
        <w:rPr>
          <w:rFonts w:ascii="Comic Sans MS" w:hAnsi="Comic Sans MS"/>
          <w:sz w:val="22"/>
          <w:szCs w:val="22"/>
        </w:rPr>
      </w:pPr>
      <w:r w:rsidRPr="003B4993">
        <w:rPr>
          <w:rFonts w:ascii="Comic Sans MS" w:hAnsi="Comic Sans MS"/>
          <w:sz w:val="22"/>
          <w:szCs w:val="22"/>
        </w:rPr>
        <w:t>• quality and consistency in all early years settings, so that every child makes</w:t>
      </w:r>
    </w:p>
    <w:p w:rsidR="003B4993" w:rsidRPr="003B4993" w:rsidRDefault="003B4993" w:rsidP="003B4993">
      <w:pPr>
        <w:rPr>
          <w:rFonts w:ascii="Comic Sans MS" w:hAnsi="Comic Sans MS"/>
          <w:sz w:val="22"/>
          <w:szCs w:val="22"/>
        </w:rPr>
      </w:pPr>
      <w:r w:rsidRPr="003B4993">
        <w:rPr>
          <w:rFonts w:ascii="Comic Sans MS" w:hAnsi="Comic Sans MS"/>
          <w:sz w:val="22"/>
          <w:szCs w:val="22"/>
        </w:rPr>
        <w:t>good progress and no child gets left behind</w:t>
      </w:r>
    </w:p>
    <w:p w:rsidR="003B4993" w:rsidRPr="003B4993" w:rsidRDefault="003B4993" w:rsidP="003B4993">
      <w:pPr>
        <w:rPr>
          <w:rFonts w:ascii="Comic Sans MS" w:hAnsi="Comic Sans MS"/>
          <w:sz w:val="22"/>
          <w:szCs w:val="22"/>
        </w:rPr>
      </w:pPr>
      <w:r w:rsidRPr="003B4993">
        <w:rPr>
          <w:rFonts w:ascii="Comic Sans MS" w:hAnsi="Comic Sans MS"/>
          <w:sz w:val="22"/>
          <w:szCs w:val="22"/>
        </w:rPr>
        <w:t>• a secure foundation through planning for the learning and development of each</w:t>
      </w:r>
    </w:p>
    <w:p w:rsidR="003B4993" w:rsidRPr="003B4993" w:rsidRDefault="003B4993" w:rsidP="003B4993">
      <w:pPr>
        <w:rPr>
          <w:rFonts w:ascii="Comic Sans MS" w:hAnsi="Comic Sans MS"/>
          <w:sz w:val="22"/>
          <w:szCs w:val="22"/>
        </w:rPr>
      </w:pPr>
      <w:r w:rsidRPr="003B4993">
        <w:rPr>
          <w:rFonts w:ascii="Comic Sans MS" w:hAnsi="Comic Sans MS"/>
          <w:sz w:val="22"/>
          <w:szCs w:val="22"/>
        </w:rPr>
        <w:t>individual child, and assessing and reviewing what they have learned regularly</w:t>
      </w:r>
    </w:p>
    <w:p w:rsidR="003B4993" w:rsidRPr="003B4993" w:rsidRDefault="003B4993" w:rsidP="003B4993">
      <w:pPr>
        <w:rPr>
          <w:rFonts w:ascii="Comic Sans MS" w:hAnsi="Comic Sans MS"/>
          <w:sz w:val="22"/>
          <w:szCs w:val="22"/>
        </w:rPr>
      </w:pPr>
      <w:r w:rsidRPr="003B4993">
        <w:rPr>
          <w:rFonts w:ascii="Comic Sans MS" w:hAnsi="Comic Sans MS"/>
          <w:sz w:val="22"/>
          <w:szCs w:val="22"/>
        </w:rPr>
        <w:t>• partnership working between practitioners and with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 equality of opportunity and anti-discriminatory practice, ensuring that every</w:t>
      </w:r>
    </w:p>
    <w:p w:rsidR="003B4993" w:rsidRPr="003B4993" w:rsidRDefault="003B4993" w:rsidP="003B4993">
      <w:pPr>
        <w:rPr>
          <w:rFonts w:ascii="Comic Sans MS" w:hAnsi="Comic Sans MS"/>
          <w:sz w:val="22"/>
          <w:szCs w:val="22"/>
        </w:rPr>
      </w:pPr>
      <w:r w:rsidRPr="003B4993">
        <w:rPr>
          <w:rFonts w:ascii="Comic Sans MS" w:hAnsi="Comic Sans MS"/>
          <w:sz w:val="22"/>
          <w:szCs w:val="22"/>
        </w:rPr>
        <w:t>child is included and supported</w:t>
      </w:r>
    </w:p>
    <w:p w:rsidR="003B4993" w:rsidRPr="003B4993" w:rsidRDefault="003B4993" w:rsidP="003B4993">
      <w:pPr>
        <w:rPr>
          <w:rFonts w:ascii="Comic Sans MS" w:hAnsi="Comic Sans MS"/>
          <w:sz w:val="22"/>
          <w:szCs w:val="22"/>
        </w:rPr>
      </w:pPr>
      <w:r w:rsidRPr="003B4993">
        <w:rPr>
          <w:rFonts w:ascii="Comic Sans MS" w:hAnsi="Comic Sans MS"/>
          <w:sz w:val="22"/>
          <w:szCs w:val="22"/>
        </w:rPr>
        <w:t>4. The EYFS specifies requirements for learning and development and for</w:t>
      </w:r>
    </w:p>
    <w:p w:rsidR="003B4993" w:rsidRPr="003B4993" w:rsidRDefault="003B4993" w:rsidP="003B4993">
      <w:pPr>
        <w:rPr>
          <w:rFonts w:ascii="Comic Sans MS" w:hAnsi="Comic Sans MS"/>
          <w:sz w:val="22"/>
          <w:szCs w:val="22"/>
        </w:rPr>
      </w:pPr>
      <w:r w:rsidRPr="003B4993">
        <w:rPr>
          <w:rFonts w:ascii="Comic Sans MS" w:hAnsi="Comic Sans MS"/>
          <w:sz w:val="22"/>
          <w:szCs w:val="22"/>
        </w:rPr>
        <w:t>safeguarding children and promoting their welfare. The learning and development</w:t>
      </w:r>
    </w:p>
    <w:p w:rsidR="003B4993" w:rsidRPr="003B4993" w:rsidRDefault="003B4993" w:rsidP="003B4993">
      <w:pPr>
        <w:rPr>
          <w:rFonts w:ascii="Comic Sans MS" w:hAnsi="Comic Sans MS"/>
          <w:sz w:val="22"/>
          <w:szCs w:val="22"/>
        </w:rPr>
      </w:pPr>
      <w:r w:rsidRPr="003B4993">
        <w:rPr>
          <w:rFonts w:ascii="Comic Sans MS" w:hAnsi="Comic Sans MS"/>
          <w:sz w:val="22"/>
          <w:szCs w:val="22"/>
        </w:rPr>
        <w:t>requirements cover:</w:t>
      </w:r>
    </w:p>
    <w:p w:rsidR="003B4993" w:rsidRPr="003B4993" w:rsidRDefault="003B4993" w:rsidP="003B4993">
      <w:pPr>
        <w:rPr>
          <w:rFonts w:ascii="Comic Sans MS" w:hAnsi="Comic Sans MS"/>
          <w:sz w:val="22"/>
          <w:szCs w:val="22"/>
        </w:rPr>
      </w:pPr>
      <w:r w:rsidRPr="003B4993">
        <w:rPr>
          <w:rFonts w:ascii="Comic Sans MS" w:hAnsi="Comic Sans MS"/>
          <w:sz w:val="22"/>
          <w:szCs w:val="22"/>
        </w:rPr>
        <w:t>• the areas of learning and development which must shape activities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experiences (educational programmes) for children in all early years settings</w:t>
      </w:r>
    </w:p>
    <w:p w:rsidR="003B4993" w:rsidRPr="003B4993" w:rsidRDefault="003B4993" w:rsidP="003B4993">
      <w:pPr>
        <w:rPr>
          <w:rFonts w:ascii="Comic Sans MS" w:hAnsi="Comic Sans MS"/>
          <w:sz w:val="22"/>
          <w:szCs w:val="22"/>
        </w:rPr>
      </w:pPr>
      <w:r w:rsidRPr="003B4993">
        <w:rPr>
          <w:rFonts w:ascii="Comic Sans MS" w:hAnsi="Comic Sans MS"/>
          <w:sz w:val="22"/>
          <w:szCs w:val="22"/>
        </w:rPr>
        <w:t>• the early learning goals that providers must help children work towards (the</w:t>
      </w:r>
    </w:p>
    <w:p w:rsidR="003B4993" w:rsidRPr="003B4993" w:rsidRDefault="003B4993" w:rsidP="003B4993">
      <w:pPr>
        <w:rPr>
          <w:rFonts w:ascii="Comic Sans MS" w:hAnsi="Comic Sans MS"/>
          <w:sz w:val="22"/>
          <w:szCs w:val="22"/>
        </w:rPr>
      </w:pPr>
      <w:r w:rsidRPr="003B4993">
        <w:rPr>
          <w:rFonts w:ascii="Comic Sans MS" w:hAnsi="Comic Sans MS"/>
          <w:sz w:val="22"/>
          <w:szCs w:val="22"/>
        </w:rPr>
        <w:t>knowledge, skills and understanding children should have at the end of the</w:t>
      </w:r>
    </w:p>
    <w:p w:rsidR="003B4993" w:rsidRPr="003B4993" w:rsidRDefault="003B4993" w:rsidP="003B4993">
      <w:pPr>
        <w:rPr>
          <w:rFonts w:ascii="Comic Sans MS" w:hAnsi="Comic Sans MS"/>
          <w:sz w:val="22"/>
          <w:szCs w:val="22"/>
        </w:rPr>
      </w:pPr>
      <w:r w:rsidRPr="003B4993">
        <w:rPr>
          <w:rFonts w:ascii="Comic Sans MS" w:hAnsi="Comic Sans MS"/>
          <w:sz w:val="22"/>
          <w:szCs w:val="22"/>
        </w:rPr>
        <w:t>academic year in which they turn five)</w:t>
      </w:r>
    </w:p>
    <w:p w:rsidR="003B4993" w:rsidRPr="003B4993" w:rsidRDefault="003B4993" w:rsidP="003B4993">
      <w:pPr>
        <w:rPr>
          <w:rFonts w:ascii="Comic Sans MS" w:hAnsi="Comic Sans MS"/>
          <w:sz w:val="22"/>
          <w:szCs w:val="22"/>
        </w:rPr>
      </w:pPr>
      <w:r w:rsidRPr="003B4993">
        <w:rPr>
          <w:rFonts w:ascii="Comic Sans MS" w:hAnsi="Comic Sans MS"/>
          <w:sz w:val="22"/>
          <w:szCs w:val="22"/>
        </w:rPr>
        <w:t>• assessment arrangements for measuring progress (and requirements for</w:t>
      </w:r>
    </w:p>
    <w:p w:rsidR="003B4993" w:rsidRPr="003B4993" w:rsidRDefault="003B4993" w:rsidP="003B4993">
      <w:pPr>
        <w:rPr>
          <w:rFonts w:ascii="Comic Sans MS" w:hAnsi="Comic Sans MS"/>
          <w:sz w:val="22"/>
          <w:szCs w:val="22"/>
        </w:rPr>
      </w:pPr>
      <w:r w:rsidRPr="003B4993">
        <w:rPr>
          <w:rFonts w:ascii="Comic Sans MS" w:hAnsi="Comic Sans MS"/>
          <w:sz w:val="22"/>
          <w:szCs w:val="22"/>
        </w:rPr>
        <w:t>reporting to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5. The safeguarding and welfare requirements cover the steps that providers must</w:t>
      </w:r>
    </w:p>
    <w:p w:rsidR="003B4993" w:rsidRDefault="003B4993" w:rsidP="003B4993">
      <w:pPr>
        <w:rPr>
          <w:rFonts w:ascii="Comic Sans MS" w:hAnsi="Comic Sans MS"/>
          <w:sz w:val="22"/>
          <w:szCs w:val="22"/>
        </w:rPr>
      </w:pPr>
      <w:r w:rsidRPr="003B4993">
        <w:rPr>
          <w:rFonts w:ascii="Comic Sans MS" w:hAnsi="Comic Sans MS"/>
          <w:sz w:val="22"/>
          <w:szCs w:val="22"/>
        </w:rPr>
        <w:t>take to keep children safe and promote their welfare.</w:t>
      </w:r>
    </w:p>
    <w:p w:rsidR="003B4993" w:rsidRDefault="003B4993" w:rsidP="003B4993">
      <w:pPr>
        <w:rPr>
          <w:rFonts w:ascii="Comic Sans MS" w:hAnsi="Comic Sans MS"/>
          <w:sz w:val="22"/>
          <w:szCs w:val="22"/>
        </w:rPr>
      </w:pPr>
    </w:p>
    <w:p w:rsidR="003B4993" w:rsidRPr="00507243" w:rsidRDefault="003B4993" w:rsidP="003B4993">
      <w:pPr>
        <w:rPr>
          <w:rFonts w:ascii="Comic Sans MS" w:hAnsi="Comic Sans MS"/>
          <w:b/>
          <w:sz w:val="22"/>
          <w:szCs w:val="22"/>
          <w:u w:val="single"/>
        </w:rPr>
      </w:pPr>
      <w:r w:rsidRPr="00507243">
        <w:rPr>
          <w:rFonts w:ascii="Comic Sans MS" w:hAnsi="Comic Sans MS"/>
          <w:b/>
          <w:sz w:val="22"/>
          <w:szCs w:val="22"/>
          <w:u w:val="single"/>
        </w:rPr>
        <w:t>Overarching principles</w:t>
      </w:r>
    </w:p>
    <w:p w:rsidR="003B4993" w:rsidRPr="003B4993" w:rsidRDefault="003B4993" w:rsidP="003B4993">
      <w:pPr>
        <w:rPr>
          <w:rFonts w:ascii="Comic Sans MS" w:hAnsi="Comic Sans MS"/>
          <w:sz w:val="22"/>
          <w:szCs w:val="22"/>
        </w:rPr>
      </w:pPr>
      <w:r w:rsidRPr="003B4993">
        <w:rPr>
          <w:rFonts w:ascii="Comic Sans MS" w:hAnsi="Comic Sans MS"/>
          <w:sz w:val="22"/>
          <w:szCs w:val="22"/>
        </w:rPr>
        <w:t>6. Four guiding principles should shape practice in early years settings. These are:</w:t>
      </w:r>
    </w:p>
    <w:p w:rsidR="003B4993" w:rsidRPr="003B4993" w:rsidRDefault="003B4993" w:rsidP="003B4993">
      <w:pPr>
        <w:rPr>
          <w:rFonts w:ascii="Comic Sans MS" w:hAnsi="Comic Sans MS"/>
          <w:sz w:val="22"/>
          <w:szCs w:val="22"/>
        </w:rPr>
      </w:pPr>
      <w:r w:rsidRPr="003B4993">
        <w:rPr>
          <w:rFonts w:ascii="Comic Sans MS" w:hAnsi="Comic Sans MS"/>
          <w:sz w:val="22"/>
          <w:szCs w:val="22"/>
        </w:rPr>
        <w:t>• every child is a unique child, who is constantly learning and can be resilient,</w:t>
      </w:r>
    </w:p>
    <w:p w:rsidR="003B4993" w:rsidRPr="003B4993" w:rsidRDefault="003B4993" w:rsidP="003B4993">
      <w:pPr>
        <w:rPr>
          <w:rFonts w:ascii="Comic Sans MS" w:hAnsi="Comic Sans MS"/>
          <w:sz w:val="22"/>
          <w:szCs w:val="22"/>
        </w:rPr>
      </w:pPr>
      <w:r w:rsidRPr="003B4993">
        <w:rPr>
          <w:rFonts w:ascii="Comic Sans MS" w:hAnsi="Comic Sans MS"/>
          <w:sz w:val="22"/>
          <w:szCs w:val="22"/>
        </w:rPr>
        <w:t>capable, confident and self-assured</w:t>
      </w:r>
    </w:p>
    <w:p w:rsidR="003B4993" w:rsidRPr="003B4993" w:rsidRDefault="003B4993" w:rsidP="003B4993">
      <w:pPr>
        <w:rPr>
          <w:rFonts w:ascii="Comic Sans MS" w:hAnsi="Comic Sans MS"/>
          <w:sz w:val="22"/>
          <w:szCs w:val="22"/>
        </w:rPr>
      </w:pPr>
      <w:r w:rsidRPr="003B4993">
        <w:rPr>
          <w:rFonts w:ascii="Comic Sans MS" w:hAnsi="Comic Sans MS"/>
          <w:sz w:val="22"/>
          <w:szCs w:val="22"/>
        </w:rPr>
        <w:t>• children learn to be strong and independent through positive relationships</w:t>
      </w:r>
    </w:p>
    <w:p w:rsidR="003B4993" w:rsidRPr="003B4993" w:rsidRDefault="003B4993" w:rsidP="003B4993">
      <w:pPr>
        <w:rPr>
          <w:rFonts w:ascii="Comic Sans MS" w:hAnsi="Comic Sans MS"/>
          <w:sz w:val="22"/>
          <w:szCs w:val="22"/>
        </w:rPr>
      </w:pPr>
      <w:r w:rsidRPr="003B4993">
        <w:rPr>
          <w:rFonts w:ascii="Comic Sans MS" w:hAnsi="Comic Sans MS"/>
          <w:sz w:val="22"/>
          <w:szCs w:val="22"/>
        </w:rPr>
        <w:t>• children learn and develop well in enabling environments with teaching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support from adults, who respond to their individual interests and needs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help them to build their learning over time. Children benefit from a strong</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partnership between practitioners and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 importance of learning and development. Children develop and learn at</w:t>
      </w:r>
    </w:p>
    <w:p w:rsidR="003B4993" w:rsidRPr="003B4993" w:rsidRDefault="003B4993" w:rsidP="003B4993">
      <w:pPr>
        <w:rPr>
          <w:rFonts w:ascii="Comic Sans MS" w:hAnsi="Comic Sans MS"/>
          <w:sz w:val="22"/>
          <w:szCs w:val="22"/>
        </w:rPr>
      </w:pPr>
      <w:r w:rsidRPr="003B4993">
        <w:rPr>
          <w:rFonts w:ascii="Comic Sans MS" w:hAnsi="Comic Sans MS"/>
          <w:sz w:val="22"/>
          <w:szCs w:val="22"/>
        </w:rPr>
        <w:t>different rates. (See “the characteristics of effective teaching and learning” at</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paragraph 1.15). The framework covers the education and care of all children in</w:t>
      </w:r>
    </w:p>
    <w:p w:rsidR="003B4993" w:rsidRPr="003B4993" w:rsidRDefault="003B4993" w:rsidP="003B4993">
      <w:pPr>
        <w:rPr>
          <w:rFonts w:ascii="Comic Sans MS" w:hAnsi="Comic Sans MS"/>
          <w:sz w:val="22"/>
          <w:szCs w:val="22"/>
        </w:rPr>
      </w:pPr>
      <w:r w:rsidRPr="003B4993">
        <w:rPr>
          <w:rFonts w:ascii="Comic Sans MS" w:hAnsi="Comic Sans MS"/>
          <w:sz w:val="22"/>
          <w:szCs w:val="22"/>
        </w:rPr>
        <w:t>early years provision, including children with special educational needs and</w:t>
      </w:r>
    </w:p>
    <w:p w:rsidR="003B4993" w:rsidRDefault="003B4993" w:rsidP="003B4993">
      <w:pPr>
        <w:rPr>
          <w:rFonts w:ascii="Comic Sans MS" w:hAnsi="Comic Sans MS"/>
          <w:sz w:val="22"/>
          <w:szCs w:val="22"/>
        </w:rPr>
      </w:pPr>
      <w:r w:rsidRPr="003B4993">
        <w:rPr>
          <w:rFonts w:ascii="Comic Sans MS" w:hAnsi="Comic Sans MS"/>
          <w:sz w:val="22"/>
          <w:szCs w:val="22"/>
        </w:rPr>
        <w:t>disabilities (SEND).</w:t>
      </w:r>
    </w:p>
    <w:p w:rsidR="00BD7FFD" w:rsidRDefault="00BD7FFD" w:rsidP="0044059B">
      <w:pPr>
        <w:rPr>
          <w:rFonts w:ascii="Comic Sans MS" w:hAnsi="Comic Sans MS"/>
          <w:b/>
          <w:sz w:val="22"/>
          <w:szCs w:val="22"/>
        </w:rPr>
      </w:pPr>
      <w:r w:rsidRPr="00821B86">
        <w:rPr>
          <w:rFonts w:ascii="Comic Sans MS" w:hAnsi="Comic Sans MS"/>
          <w:b/>
          <w:sz w:val="22"/>
          <w:szCs w:val="22"/>
        </w:rPr>
        <w:t>The 7 areas of learning are:</w:t>
      </w:r>
    </w:p>
    <w:p w:rsidR="00BD7FFD" w:rsidRDefault="00BD7FFD" w:rsidP="0044059B">
      <w:pPr>
        <w:rPr>
          <w:rFonts w:ascii="Comic Sans MS" w:hAnsi="Comic Sans MS"/>
          <w:b/>
          <w:sz w:val="22"/>
          <w:szCs w:val="22"/>
        </w:rPr>
      </w:pPr>
      <w:r w:rsidRPr="00821B86">
        <w:rPr>
          <w:rFonts w:ascii="Comic Sans MS" w:hAnsi="Comic Sans MS"/>
          <w:b/>
          <w:sz w:val="22"/>
          <w:szCs w:val="22"/>
        </w:rPr>
        <w:lastRenderedPageBreak/>
        <w:t>Prime Areas:</w:t>
      </w:r>
    </w:p>
    <w:p w:rsidR="00BD7FFD" w:rsidRPr="00821B86" w:rsidRDefault="00BD7FFD" w:rsidP="00DE4F4E">
      <w:pPr>
        <w:ind w:firstLine="720"/>
        <w:rPr>
          <w:rFonts w:ascii="Comic Sans MS" w:hAnsi="Comic Sans MS"/>
          <w:sz w:val="22"/>
          <w:szCs w:val="22"/>
        </w:rPr>
      </w:pPr>
      <w:r w:rsidRPr="00821B86">
        <w:rPr>
          <w:rFonts w:ascii="Comic Sans MS" w:hAnsi="Comic Sans MS"/>
          <w:sz w:val="22"/>
          <w:szCs w:val="22"/>
        </w:rPr>
        <w:t>Physical Development</w:t>
      </w:r>
    </w:p>
    <w:p w:rsidR="00BD7FFD" w:rsidRPr="00821B86" w:rsidRDefault="00BD7FFD" w:rsidP="00BD7FFD">
      <w:pPr>
        <w:ind w:firstLine="720"/>
        <w:rPr>
          <w:rFonts w:ascii="Comic Sans MS" w:hAnsi="Comic Sans MS"/>
          <w:sz w:val="22"/>
          <w:szCs w:val="22"/>
        </w:rPr>
      </w:pPr>
      <w:r w:rsidRPr="00821B86">
        <w:rPr>
          <w:rFonts w:ascii="Comic Sans MS" w:hAnsi="Comic Sans MS"/>
          <w:sz w:val="22"/>
          <w:szCs w:val="22"/>
        </w:rPr>
        <w:t>Communication &amp; Language</w:t>
      </w:r>
    </w:p>
    <w:p w:rsidR="00BD7FFD" w:rsidRDefault="00BD7FFD" w:rsidP="00BD7FFD">
      <w:pPr>
        <w:ind w:firstLine="720"/>
        <w:rPr>
          <w:rFonts w:ascii="Comic Sans MS" w:hAnsi="Comic Sans MS"/>
          <w:sz w:val="22"/>
          <w:szCs w:val="22"/>
        </w:rPr>
      </w:pPr>
      <w:r w:rsidRPr="00821B86">
        <w:rPr>
          <w:rFonts w:ascii="Comic Sans MS" w:hAnsi="Comic Sans MS"/>
          <w:sz w:val="22"/>
          <w:szCs w:val="22"/>
        </w:rPr>
        <w:t>Personal, Social &amp; Emotional Development</w:t>
      </w:r>
    </w:p>
    <w:p w:rsidR="00BD7FFD" w:rsidRDefault="00BD7FFD" w:rsidP="00BD7FFD">
      <w:pPr>
        <w:jc w:val="both"/>
        <w:rPr>
          <w:rFonts w:ascii="Comic Sans MS" w:hAnsi="Comic Sans MS"/>
          <w:b/>
          <w:sz w:val="22"/>
          <w:szCs w:val="22"/>
        </w:rPr>
      </w:pPr>
      <w:r w:rsidRPr="00821B86">
        <w:rPr>
          <w:rFonts w:ascii="Comic Sans MS" w:hAnsi="Comic Sans MS"/>
          <w:b/>
          <w:sz w:val="22"/>
          <w:szCs w:val="22"/>
        </w:rPr>
        <w:t>Specific Areas:</w:t>
      </w:r>
    </w:p>
    <w:p w:rsidR="00BD7FFD" w:rsidRPr="00821B86" w:rsidRDefault="00BD7FFD" w:rsidP="00DE4F4E">
      <w:pPr>
        <w:ind w:firstLine="720"/>
        <w:jc w:val="both"/>
        <w:rPr>
          <w:rFonts w:ascii="Comic Sans MS" w:hAnsi="Comic Sans MS"/>
          <w:sz w:val="22"/>
          <w:szCs w:val="22"/>
        </w:rPr>
      </w:pPr>
      <w:r w:rsidRPr="00821B86">
        <w:rPr>
          <w:rFonts w:ascii="Comic Sans MS" w:hAnsi="Comic Sans MS"/>
          <w:sz w:val="22"/>
          <w:szCs w:val="22"/>
        </w:rPr>
        <w:t>Mathematics</w:t>
      </w:r>
    </w:p>
    <w:p w:rsidR="00BD7FFD" w:rsidRPr="00821B86" w:rsidRDefault="00BD7FFD" w:rsidP="00BD7FFD">
      <w:pPr>
        <w:jc w:val="both"/>
        <w:rPr>
          <w:rFonts w:ascii="Comic Sans MS" w:hAnsi="Comic Sans MS"/>
          <w:sz w:val="22"/>
          <w:szCs w:val="22"/>
        </w:rPr>
      </w:pPr>
      <w:r w:rsidRPr="00821B86">
        <w:rPr>
          <w:rFonts w:ascii="Comic Sans MS" w:hAnsi="Comic Sans MS"/>
          <w:sz w:val="22"/>
          <w:szCs w:val="22"/>
        </w:rPr>
        <w:tab/>
        <w:t>Literacy</w:t>
      </w:r>
    </w:p>
    <w:p w:rsidR="00BD7FFD" w:rsidRPr="00821B86" w:rsidRDefault="00BD7FFD" w:rsidP="00BD7FFD">
      <w:pPr>
        <w:jc w:val="both"/>
        <w:rPr>
          <w:rFonts w:ascii="Comic Sans MS" w:hAnsi="Comic Sans MS"/>
          <w:sz w:val="22"/>
          <w:szCs w:val="22"/>
        </w:rPr>
      </w:pPr>
      <w:r w:rsidRPr="00821B86">
        <w:rPr>
          <w:rFonts w:ascii="Comic Sans MS" w:hAnsi="Comic Sans MS"/>
          <w:sz w:val="22"/>
          <w:szCs w:val="22"/>
        </w:rPr>
        <w:tab/>
        <w:t>Understanding of the World</w:t>
      </w:r>
    </w:p>
    <w:p w:rsidR="00DE4F4E" w:rsidRDefault="00BD7FFD" w:rsidP="00DE4F4E">
      <w:pPr>
        <w:jc w:val="both"/>
        <w:rPr>
          <w:rFonts w:ascii="Comic Sans MS" w:hAnsi="Comic Sans MS"/>
          <w:sz w:val="22"/>
          <w:szCs w:val="22"/>
        </w:rPr>
      </w:pPr>
      <w:r w:rsidRPr="00821B86">
        <w:rPr>
          <w:rFonts w:ascii="Comic Sans MS" w:hAnsi="Comic Sans MS"/>
          <w:sz w:val="22"/>
          <w:szCs w:val="22"/>
        </w:rPr>
        <w:tab/>
        <w:t>Expressive Arts &amp; Design</w:t>
      </w:r>
    </w:p>
    <w:p w:rsidR="0095640C" w:rsidRDefault="0095640C" w:rsidP="00DE4F4E">
      <w:pPr>
        <w:jc w:val="both"/>
        <w:rPr>
          <w:rFonts w:ascii="Comic Sans MS" w:hAnsi="Comic Sans MS"/>
          <w:b/>
          <w:u w:val="single"/>
        </w:rPr>
      </w:pPr>
    </w:p>
    <w:p w:rsidR="00BD7FFD" w:rsidRPr="00DE4F4E" w:rsidRDefault="00F902A1" w:rsidP="00DE4F4E">
      <w:pPr>
        <w:jc w:val="both"/>
        <w:rPr>
          <w:rFonts w:ascii="Comic Sans MS" w:hAnsi="Comic Sans MS"/>
          <w:sz w:val="22"/>
          <w:szCs w:val="22"/>
        </w:rPr>
      </w:pPr>
      <w:r w:rsidRPr="00F902A1">
        <w:rPr>
          <w:rFonts w:ascii="Comic Sans MS" w:hAnsi="Comic Sans MS"/>
          <w:b/>
          <w:u w:val="single"/>
        </w:rPr>
        <w:t>Two Year Progress Check</w:t>
      </w:r>
    </w:p>
    <w:p w:rsidR="00F902A1" w:rsidRDefault="00F902A1" w:rsidP="0044059B">
      <w:pPr>
        <w:rPr>
          <w:rFonts w:ascii="Comic Sans MS" w:hAnsi="Comic Sans MS"/>
        </w:rPr>
      </w:pPr>
      <w:r>
        <w:rPr>
          <w:rFonts w:ascii="Comic Sans MS" w:hAnsi="Comic Sans MS"/>
        </w:rPr>
        <w:t>Childcare settings are required to communicate with parents/carers about their child’s learning and development. Between 2 &amp; 3 years of age we will complete a summary of your child’s development ‘</w:t>
      </w:r>
      <w:r w:rsidR="00F01F7F">
        <w:rPr>
          <w:rFonts w:ascii="Comic Sans MS" w:hAnsi="Comic Sans MS"/>
        </w:rPr>
        <w:t>Two-year</w:t>
      </w:r>
      <w:r>
        <w:rPr>
          <w:rFonts w:ascii="Comic Sans MS" w:hAnsi="Comic Sans MS"/>
        </w:rPr>
        <w:t xml:space="preserve"> progress check</w:t>
      </w:r>
      <w:r w:rsidR="005E6E3A">
        <w:rPr>
          <w:rFonts w:ascii="Comic Sans MS" w:hAnsi="Comic Sans MS"/>
        </w:rPr>
        <w:t>.</w:t>
      </w:r>
      <w:r>
        <w:rPr>
          <w:rFonts w:ascii="Comic Sans MS" w:hAnsi="Comic Sans MS"/>
        </w:rPr>
        <w:t>’</w:t>
      </w:r>
    </w:p>
    <w:p w:rsidR="00F902A1" w:rsidRDefault="00F902A1" w:rsidP="0044059B">
      <w:pPr>
        <w:rPr>
          <w:rFonts w:ascii="Comic Sans MS" w:hAnsi="Comic Sans MS"/>
        </w:rPr>
      </w:pPr>
      <w:r>
        <w:rPr>
          <w:rFonts w:ascii="Comic Sans MS" w:hAnsi="Comic Sans MS"/>
        </w:rPr>
        <w:t>Your health visitor will also complete a health and development review at 2-2 1/2 years.  It is useful for the reviews to be shared with your health visitor and ourselves.  This is to support the new integrated approach through developing communication links between</w:t>
      </w:r>
      <w:r w:rsidR="005E6E3A">
        <w:rPr>
          <w:rFonts w:ascii="Comic Sans MS" w:hAnsi="Comic Sans MS"/>
        </w:rPr>
        <w:t xml:space="preserve"> health</w:t>
      </w:r>
      <w:r>
        <w:rPr>
          <w:rFonts w:ascii="Comic Sans MS" w:hAnsi="Comic Sans MS"/>
        </w:rPr>
        <w:t>, e</w:t>
      </w:r>
      <w:r w:rsidR="005E6E3A">
        <w:rPr>
          <w:rFonts w:ascii="Comic Sans MS" w:hAnsi="Comic Sans MS"/>
        </w:rPr>
        <w:t>arly years and parents/carers and</w:t>
      </w:r>
      <w:r>
        <w:rPr>
          <w:rFonts w:ascii="Comic Sans MS" w:hAnsi="Comic Sans MS"/>
        </w:rPr>
        <w:t xml:space="preserve"> provide</w:t>
      </w:r>
      <w:r w:rsidR="005E6E3A">
        <w:rPr>
          <w:rFonts w:ascii="Comic Sans MS" w:hAnsi="Comic Sans MS"/>
        </w:rPr>
        <w:t>s us with</w:t>
      </w:r>
      <w:r>
        <w:rPr>
          <w:rFonts w:ascii="Comic Sans MS" w:hAnsi="Comic Sans MS"/>
        </w:rPr>
        <w:t xml:space="preserve"> an overall picture of the child’s development.</w:t>
      </w:r>
    </w:p>
    <w:p w:rsidR="00F902A1" w:rsidRPr="00F902A1" w:rsidRDefault="00F902A1" w:rsidP="0044059B">
      <w:pPr>
        <w:rPr>
          <w:rFonts w:ascii="Comic Sans MS" w:hAnsi="Comic Sans MS"/>
        </w:rPr>
      </w:pPr>
      <w:r>
        <w:rPr>
          <w:rFonts w:ascii="Comic Sans MS" w:hAnsi="Comic Sans MS"/>
        </w:rPr>
        <w:t xml:space="preserve">It is important that when you receive the letter from your health visitor inviting your child to attend their health and development review </w:t>
      </w:r>
      <w:r w:rsidR="005E6E3A">
        <w:rPr>
          <w:rFonts w:ascii="Comic Sans MS" w:hAnsi="Comic Sans MS"/>
        </w:rPr>
        <w:t>that you inform us. This will enable us to complete the progress check and share with yourselves and your health visitor.</w:t>
      </w:r>
    </w:p>
    <w:p w:rsidR="0013408E" w:rsidRDefault="0013408E" w:rsidP="0044059B">
      <w:pPr>
        <w:rPr>
          <w:rFonts w:ascii="Comic Sans MS" w:hAnsi="Comic Sans MS"/>
          <w:b/>
          <w:u w:val="single"/>
        </w:rPr>
      </w:pPr>
    </w:p>
    <w:p w:rsidR="0044059B" w:rsidRDefault="0044059B" w:rsidP="0044059B">
      <w:pPr>
        <w:rPr>
          <w:rFonts w:ascii="Comic Sans MS" w:hAnsi="Comic Sans MS"/>
          <w:b/>
          <w:u w:val="single"/>
        </w:rPr>
      </w:pPr>
      <w:r w:rsidRPr="00524F60">
        <w:rPr>
          <w:rFonts w:ascii="Comic Sans MS" w:hAnsi="Comic Sans MS"/>
          <w:b/>
          <w:u w:val="single"/>
        </w:rPr>
        <w:t xml:space="preserve">Parent partnership </w:t>
      </w:r>
    </w:p>
    <w:p w:rsidR="0044059B" w:rsidRDefault="0044059B" w:rsidP="0044059B">
      <w:pPr>
        <w:rPr>
          <w:rFonts w:ascii="Comic Sans MS" w:hAnsi="Comic Sans MS"/>
        </w:rPr>
      </w:pPr>
      <w:r>
        <w:rPr>
          <w:rFonts w:ascii="Comic Sans MS" w:hAnsi="Comic Sans MS"/>
        </w:rPr>
        <w:t xml:space="preserve">We hold an open door policy and </w:t>
      </w:r>
      <w:r w:rsidR="00281FD4">
        <w:rPr>
          <w:rFonts w:ascii="Comic Sans MS" w:hAnsi="Comic Sans MS"/>
        </w:rPr>
        <w:t xml:space="preserve">work together with parents and carers to provide the best care and education for each child. </w:t>
      </w:r>
      <w:r>
        <w:rPr>
          <w:rFonts w:ascii="Comic Sans MS" w:hAnsi="Comic Sans MS"/>
        </w:rPr>
        <w:t xml:space="preserve"> If you have any questions or need to speak to a member of </w:t>
      </w:r>
      <w:r w:rsidR="00F01F7F">
        <w:rPr>
          <w:rFonts w:ascii="Comic Sans MS" w:hAnsi="Comic Sans MS"/>
        </w:rPr>
        <w:t>staff,</w:t>
      </w:r>
      <w:r>
        <w:rPr>
          <w:rFonts w:ascii="Comic Sans MS" w:hAnsi="Comic Sans MS"/>
        </w:rPr>
        <w:t xml:space="preserve"> then we will always make the time to support your needs.</w:t>
      </w:r>
      <w:r w:rsidR="00281FD4">
        <w:rPr>
          <w:rFonts w:ascii="Comic Sans MS" w:hAnsi="Comic Sans MS"/>
        </w:rPr>
        <w:t xml:space="preserve">  We use an </w:t>
      </w:r>
      <w:r w:rsidR="00CE707F">
        <w:rPr>
          <w:rFonts w:ascii="Comic Sans MS" w:hAnsi="Comic Sans MS"/>
        </w:rPr>
        <w:t>email</w:t>
      </w:r>
      <w:r w:rsidR="00281FD4">
        <w:rPr>
          <w:rFonts w:ascii="Comic Sans MS" w:hAnsi="Comic Sans MS"/>
        </w:rPr>
        <w:t xml:space="preserve"> </w:t>
      </w:r>
      <w:r w:rsidR="00CE707F">
        <w:rPr>
          <w:rFonts w:ascii="Comic Sans MS" w:hAnsi="Comic Sans MS"/>
        </w:rPr>
        <w:t xml:space="preserve">as a form of communication which </w:t>
      </w:r>
      <w:bookmarkStart w:id="0" w:name="_GoBack"/>
      <w:bookmarkEnd w:id="0"/>
      <w:r w:rsidR="00281FD4">
        <w:rPr>
          <w:rFonts w:ascii="Comic Sans MS" w:hAnsi="Comic Sans MS"/>
        </w:rPr>
        <w:t>enables parents to see achievements and likewise allows parent to share information from home.</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t xml:space="preserve">Please use our direct line into the foundation stage if you need to call us </w:t>
      </w:r>
      <w:r w:rsidRPr="00F32DEE">
        <w:rPr>
          <w:rFonts w:ascii="Comic Sans MS" w:hAnsi="Comic Sans MS"/>
          <w:b/>
        </w:rPr>
        <w:t xml:space="preserve">01543 </w:t>
      </w:r>
      <w:r w:rsidR="00507243">
        <w:rPr>
          <w:rFonts w:ascii="Comic Sans MS" w:hAnsi="Comic Sans MS"/>
          <w:b/>
        </w:rPr>
        <w:t>226094</w:t>
      </w:r>
      <w:r w:rsidR="007A5996">
        <w:rPr>
          <w:rFonts w:ascii="Comic Sans MS" w:hAnsi="Comic Sans MS"/>
          <w:b/>
        </w:rPr>
        <w:t xml:space="preserve">. </w:t>
      </w:r>
      <w:r>
        <w:rPr>
          <w:rFonts w:ascii="Comic Sans MS" w:hAnsi="Comic Sans MS"/>
        </w:rPr>
        <w:t xml:space="preserve"> </w:t>
      </w:r>
      <w:r w:rsidR="00507243">
        <w:rPr>
          <w:rFonts w:ascii="Comic Sans MS" w:hAnsi="Comic Sans MS"/>
        </w:rPr>
        <w:t>Likewise,</w:t>
      </w:r>
      <w:r>
        <w:rPr>
          <w:rFonts w:ascii="Comic Sans MS" w:hAnsi="Comic Sans MS"/>
        </w:rPr>
        <w:t xml:space="preserve"> we will always contact you in an emergency or if your child becomes distressed in our care.</w:t>
      </w:r>
    </w:p>
    <w:p w:rsidR="0044059B" w:rsidRDefault="0044059B" w:rsidP="0044059B">
      <w:pPr>
        <w:rPr>
          <w:rFonts w:ascii="Comic Sans MS" w:hAnsi="Comic Sans MS"/>
          <w:u w:val="single"/>
        </w:rPr>
      </w:pPr>
    </w:p>
    <w:p w:rsidR="00D7239F" w:rsidRDefault="00D7239F" w:rsidP="0044059B">
      <w:pPr>
        <w:rPr>
          <w:rFonts w:ascii="Comic Sans MS" w:hAnsi="Comic Sans MS"/>
          <w:b/>
          <w:u w:val="single"/>
        </w:rPr>
      </w:pPr>
    </w:p>
    <w:p w:rsidR="0044059B" w:rsidRDefault="0044059B" w:rsidP="0044059B">
      <w:pPr>
        <w:rPr>
          <w:rFonts w:ascii="Comic Sans MS" w:hAnsi="Comic Sans MS"/>
          <w:b/>
          <w:u w:val="single"/>
        </w:rPr>
      </w:pPr>
      <w:r w:rsidRPr="00524F60">
        <w:rPr>
          <w:rFonts w:ascii="Comic Sans MS" w:hAnsi="Comic Sans MS"/>
          <w:b/>
          <w:u w:val="single"/>
        </w:rPr>
        <w:t xml:space="preserve">Safeguarding children </w:t>
      </w:r>
    </w:p>
    <w:p w:rsidR="00DE4F4E" w:rsidRPr="00DE4F4E" w:rsidRDefault="00DE4F4E" w:rsidP="00DE4F4E">
      <w:pPr>
        <w:pStyle w:val="NormalWeb"/>
        <w:rPr>
          <w:i/>
          <w:color w:val="000000"/>
          <w:sz w:val="27"/>
          <w:szCs w:val="27"/>
          <w:u w:val="single"/>
        </w:rPr>
      </w:pPr>
      <w:r w:rsidRPr="00DE4F4E">
        <w:rPr>
          <w:i/>
          <w:color w:val="000000"/>
          <w:sz w:val="27"/>
          <w:szCs w:val="27"/>
          <w:u w:val="single"/>
        </w:rPr>
        <w:t>Safeguarding Statement</w:t>
      </w:r>
    </w:p>
    <w:p w:rsidR="00DE4F4E" w:rsidRPr="00DE4F4E" w:rsidRDefault="00DE4F4E" w:rsidP="00DE4F4E">
      <w:pPr>
        <w:pStyle w:val="NormalWeb"/>
        <w:rPr>
          <w:i/>
          <w:color w:val="000000"/>
          <w:sz w:val="27"/>
          <w:szCs w:val="27"/>
        </w:rPr>
      </w:pPr>
      <w:r w:rsidRPr="00DE4F4E">
        <w:rPr>
          <w:i/>
          <w:color w:val="000000"/>
          <w:sz w:val="27"/>
          <w:szCs w:val="27"/>
        </w:rPr>
        <w:t xml:space="preserve">SS Peter &amp; Paul Nursery and Kidsclub are committed to safeguarding and promoting the welfare of children and expect all staff and volunteers to share this commitment. Anyone using SS Peter &amp; Paul Nursery and Kidsclub will accept </w:t>
      </w:r>
      <w:r w:rsidRPr="00DE4F4E">
        <w:rPr>
          <w:i/>
          <w:color w:val="000000"/>
          <w:sz w:val="27"/>
          <w:szCs w:val="27"/>
        </w:rPr>
        <w:lastRenderedPageBreak/>
        <w:t>these principles. In the event of any concerns, advice from appropriate agencies will be sought.</w:t>
      </w:r>
    </w:p>
    <w:p w:rsidR="0044059B" w:rsidRDefault="0044059B" w:rsidP="0044059B">
      <w:pPr>
        <w:rPr>
          <w:rFonts w:ascii="Comic Sans MS" w:hAnsi="Comic Sans MS"/>
        </w:rPr>
      </w:pPr>
      <w:r>
        <w:rPr>
          <w:rFonts w:ascii="Comic Sans MS" w:hAnsi="Comic Sans MS"/>
        </w:rPr>
        <w:t>At the end of the session you may be asked to sign an Injury on arrival form</w:t>
      </w:r>
      <w:r w:rsidR="00507243">
        <w:rPr>
          <w:rFonts w:ascii="Comic Sans MS" w:hAnsi="Comic Sans MS"/>
        </w:rPr>
        <w:t xml:space="preserve"> or an existing injury form</w:t>
      </w:r>
      <w:r>
        <w:rPr>
          <w:rFonts w:ascii="Comic Sans MS" w:hAnsi="Comic Sans MS"/>
        </w:rPr>
        <w:t xml:space="preserve">. This form is completed by a member of staff in the setting when a child has arrived at nursery with an Injury from home. It is our duty to record this information so please share this with us when you arrive. </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t xml:space="preserve">If your child has an accident in our care we will fill out an accident form and give you feedback at the end of the session. If a head injury as </w:t>
      </w:r>
      <w:r w:rsidR="00507243">
        <w:rPr>
          <w:rFonts w:ascii="Comic Sans MS" w:hAnsi="Comic Sans MS"/>
        </w:rPr>
        <w:t>occurred,</w:t>
      </w:r>
      <w:r>
        <w:rPr>
          <w:rFonts w:ascii="Comic Sans MS" w:hAnsi="Comic Sans MS"/>
        </w:rPr>
        <w:t xml:space="preserve"> we will phone or text you straight away</w:t>
      </w:r>
      <w:r w:rsidR="00281FD4">
        <w:rPr>
          <w:rFonts w:ascii="Comic Sans MS" w:hAnsi="Comic Sans MS"/>
        </w:rPr>
        <w:t xml:space="preserve"> and you will be provided with a copy of the accident form</w:t>
      </w:r>
      <w:r>
        <w:rPr>
          <w:rFonts w:ascii="Comic Sans MS" w:hAnsi="Comic Sans MS"/>
        </w:rPr>
        <w:t xml:space="preserve">. </w:t>
      </w:r>
    </w:p>
    <w:p w:rsidR="00B75867" w:rsidRDefault="00B75867" w:rsidP="0044059B">
      <w:pPr>
        <w:rPr>
          <w:rFonts w:ascii="Comic Sans MS" w:hAnsi="Comic Sans MS"/>
        </w:rPr>
      </w:pPr>
    </w:p>
    <w:p w:rsidR="00B75867" w:rsidRDefault="00B75867" w:rsidP="0044059B">
      <w:pPr>
        <w:rPr>
          <w:rFonts w:ascii="Comic Sans MS" w:hAnsi="Comic Sans MS"/>
        </w:rPr>
      </w:pPr>
      <w:r>
        <w:rPr>
          <w:rFonts w:ascii="Comic Sans MS" w:hAnsi="Comic Sans MS"/>
        </w:rPr>
        <w:t>Please always ensure you contact nursery to inform us of any absence. If your child does not attend and we have not heard from you, we will attempt to contact you. If you are not contactable this will be logged as a concern and a safe and well check (visit to home) may be carried out by senior staff members.</w:t>
      </w:r>
    </w:p>
    <w:p w:rsidR="002A397D" w:rsidRDefault="002A397D" w:rsidP="0044059B">
      <w:pPr>
        <w:rPr>
          <w:rFonts w:ascii="Comic Sans MS" w:hAnsi="Comic Sans MS"/>
        </w:rPr>
      </w:pPr>
    </w:p>
    <w:p w:rsidR="002A397D" w:rsidRDefault="002A397D" w:rsidP="0044059B">
      <w:pPr>
        <w:rPr>
          <w:rFonts w:ascii="Comic Sans MS" w:hAnsi="Comic Sans MS"/>
          <w:b/>
          <w:u w:val="single"/>
        </w:rPr>
      </w:pPr>
      <w:r w:rsidRPr="002A397D">
        <w:rPr>
          <w:rFonts w:ascii="Comic Sans MS" w:hAnsi="Comic Sans MS"/>
          <w:b/>
          <w:u w:val="single"/>
        </w:rPr>
        <w:t>Illness &amp; Medication</w:t>
      </w:r>
    </w:p>
    <w:p w:rsidR="002A397D" w:rsidRDefault="002A397D" w:rsidP="0044059B">
      <w:pPr>
        <w:rPr>
          <w:rFonts w:ascii="Comic Sans MS" w:hAnsi="Comic Sans MS"/>
        </w:rPr>
      </w:pPr>
      <w:r>
        <w:rPr>
          <w:rFonts w:ascii="Comic Sans MS" w:hAnsi="Comic Sans MS"/>
        </w:rPr>
        <w:t>Children are expected to be well when they come to nursery, should your child become ill during the session you will contacted by a member of staff and asked to arrange collection as soon as possible.  Our policy states that if your child is experiencing vomiting and/or diarrhoea they are to be kept at home for at least 48 hours from the last episode of sickness/diarrhoea.</w:t>
      </w:r>
    </w:p>
    <w:p w:rsidR="0013408E" w:rsidRDefault="0013408E" w:rsidP="0044059B">
      <w:pPr>
        <w:rPr>
          <w:rFonts w:ascii="Comic Sans MS" w:hAnsi="Comic Sans MS"/>
        </w:rPr>
      </w:pPr>
    </w:p>
    <w:p w:rsidR="002A397D" w:rsidRDefault="002A397D" w:rsidP="0044059B">
      <w:pPr>
        <w:rPr>
          <w:rFonts w:ascii="Comic Sans MS" w:hAnsi="Comic Sans MS"/>
        </w:rPr>
      </w:pPr>
      <w:r>
        <w:rPr>
          <w:rFonts w:ascii="Comic Sans MS" w:hAnsi="Comic Sans MS"/>
        </w:rPr>
        <w:t xml:space="preserve">Medication can be administered </w:t>
      </w:r>
      <w:r w:rsidR="00524F60">
        <w:rPr>
          <w:rFonts w:ascii="Comic Sans MS" w:hAnsi="Comic Sans MS"/>
        </w:rPr>
        <w:t>by staff in nursery providing it is prescribed by the doctor with a named label. You will also need to complete a medical form on the day.</w:t>
      </w:r>
    </w:p>
    <w:p w:rsidR="0013408E" w:rsidRDefault="0013408E" w:rsidP="0044059B">
      <w:pPr>
        <w:rPr>
          <w:rFonts w:ascii="Comic Sans MS" w:hAnsi="Comic Sans MS"/>
        </w:rPr>
      </w:pPr>
    </w:p>
    <w:p w:rsidR="00524F60" w:rsidRDefault="00524F60" w:rsidP="0044059B">
      <w:pPr>
        <w:rPr>
          <w:rFonts w:ascii="Comic Sans MS" w:hAnsi="Comic Sans MS"/>
        </w:rPr>
      </w:pPr>
      <w:r>
        <w:rPr>
          <w:rFonts w:ascii="Comic Sans MS" w:hAnsi="Comic Sans MS"/>
        </w:rPr>
        <w:t xml:space="preserve">If your child has a long term </w:t>
      </w:r>
      <w:r w:rsidR="00507243">
        <w:rPr>
          <w:rFonts w:ascii="Comic Sans MS" w:hAnsi="Comic Sans MS"/>
        </w:rPr>
        <w:t>illness,</w:t>
      </w:r>
      <w:r>
        <w:rPr>
          <w:rFonts w:ascii="Comic Sans MS" w:hAnsi="Comic Sans MS"/>
        </w:rPr>
        <w:t xml:space="preserve"> please speak to a member of staff to discuss a care plan.</w:t>
      </w:r>
    </w:p>
    <w:p w:rsidR="00340BCB" w:rsidRDefault="00340BCB" w:rsidP="0044059B">
      <w:pPr>
        <w:rPr>
          <w:rFonts w:ascii="Comic Sans MS" w:hAnsi="Comic Sans MS"/>
        </w:rPr>
      </w:pPr>
    </w:p>
    <w:p w:rsidR="00340BCB" w:rsidRDefault="00340BCB" w:rsidP="0044059B">
      <w:pPr>
        <w:rPr>
          <w:rFonts w:ascii="Comic Sans MS" w:hAnsi="Comic Sans MS"/>
          <w:b/>
          <w:u w:val="single"/>
        </w:rPr>
      </w:pPr>
      <w:r w:rsidRPr="00340BCB">
        <w:rPr>
          <w:rFonts w:ascii="Comic Sans MS" w:hAnsi="Comic Sans MS"/>
          <w:b/>
          <w:u w:val="single"/>
        </w:rPr>
        <w:t>Uniform</w:t>
      </w:r>
    </w:p>
    <w:p w:rsidR="00340BCB" w:rsidRDefault="00F01F7F" w:rsidP="0044059B">
      <w:pPr>
        <w:rPr>
          <w:rFonts w:ascii="Comic Sans MS" w:hAnsi="Comic Sans MS"/>
        </w:rPr>
      </w:pPr>
      <w:r>
        <w:rPr>
          <w:rFonts w:ascii="Comic Sans MS" w:hAnsi="Comic Sans MS"/>
        </w:rPr>
        <w:t>White school t-shirt, School jumper/cardigan, trousers, skirt or leggings of your choice.</w:t>
      </w:r>
    </w:p>
    <w:p w:rsidR="00F01F7F" w:rsidRDefault="00F01F7F" w:rsidP="0044059B">
      <w:pPr>
        <w:rPr>
          <w:rFonts w:ascii="Comic Sans MS" w:hAnsi="Comic Sans MS"/>
        </w:rPr>
      </w:pPr>
      <w:r>
        <w:rPr>
          <w:rFonts w:ascii="Comic Sans MS" w:hAnsi="Comic Sans MS"/>
        </w:rPr>
        <w:t>Summer uniform – red &amp; white summer dress or shorts.</w:t>
      </w:r>
    </w:p>
    <w:p w:rsidR="00F01F7F" w:rsidRPr="00F01F7F" w:rsidRDefault="00F01F7F" w:rsidP="0044059B">
      <w:pPr>
        <w:rPr>
          <w:rFonts w:ascii="Comic Sans MS" w:hAnsi="Comic Sans MS"/>
        </w:rPr>
      </w:pPr>
      <w:r>
        <w:rPr>
          <w:rFonts w:ascii="Comic Sans MS" w:hAnsi="Comic Sans MS"/>
        </w:rPr>
        <w:t>Appropriate footwear (Sandals must be worn with socks.)</w:t>
      </w:r>
    </w:p>
    <w:p w:rsidR="00524F60" w:rsidRDefault="00F01F7F" w:rsidP="0044059B">
      <w:pPr>
        <w:rPr>
          <w:rFonts w:ascii="Comic Sans MS" w:hAnsi="Comic Sans MS"/>
        </w:rPr>
      </w:pPr>
      <w:r>
        <w:rPr>
          <w:rFonts w:ascii="Comic Sans MS" w:hAnsi="Comic Sans MS"/>
        </w:rPr>
        <w:t>Only stud earrings are permitted.</w:t>
      </w:r>
    </w:p>
    <w:p w:rsidR="008C4C10" w:rsidRDefault="00DB679D" w:rsidP="00C25366">
      <w:pPr>
        <w:rPr>
          <w:rFonts w:ascii="Comic Sans MS" w:hAnsi="Comic Sans MS"/>
        </w:rPr>
      </w:pPr>
      <w:r>
        <w:rPr>
          <w:rFonts w:ascii="Comic Sans MS" w:hAnsi="Comic Sans MS"/>
        </w:rPr>
        <w:t xml:space="preserve">On PE days we ask that children wear leggings or joggers with pumps or trainers. </w:t>
      </w:r>
    </w:p>
    <w:p w:rsidR="008C4C10" w:rsidRDefault="008C4C10" w:rsidP="00C25366">
      <w:pPr>
        <w:rPr>
          <w:rFonts w:ascii="Comic Sans MS" w:hAnsi="Comic Sans MS"/>
        </w:rPr>
      </w:pPr>
    </w:p>
    <w:p w:rsidR="008C4C10" w:rsidRPr="008C4C10" w:rsidRDefault="00C25366" w:rsidP="00C25366">
      <w:pPr>
        <w:rPr>
          <w:rFonts w:ascii="Comic Sans MS" w:hAnsi="Comic Sans MS"/>
        </w:rPr>
      </w:pPr>
      <w:r w:rsidRPr="00C25366">
        <w:rPr>
          <w:rFonts w:ascii="Comic Sans MS" w:hAnsi="Comic Sans MS"/>
          <w:b/>
          <w:i/>
          <w:sz w:val="32"/>
          <w:szCs w:val="32"/>
        </w:rPr>
        <w:t>Don’t forget please label EVERYTHING!!!!!!</w:t>
      </w:r>
    </w:p>
    <w:p w:rsidR="0044059B" w:rsidRPr="008C4C10" w:rsidRDefault="0044059B" w:rsidP="00C25366">
      <w:pPr>
        <w:rPr>
          <w:rFonts w:ascii="Comic Sans MS" w:hAnsi="Comic Sans MS"/>
          <w:b/>
          <w:i/>
          <w:sz w:val="32"/>
          <w:szCs w:val="32"/>
        </w:rPr>
      </w:pPr>
      <w:r w:rsidRPr="005E6E3A">
        <w:rPr>
          <w:rFonts w:ascii="Comic Sans MS" w:hAnsi="Comic Sans MS"/>
          <w:b/>
          <w:i/>
          <w:sz w:val="28"/>
          <w:szCs w:val="28"/>
          <w:u w:val="single"/>
        </w:rPr>
        <w:lastRenderedPageBreak/>
        <w:t>We hope you find this information useful and look forward to seeing you</w:t>
      </w:r>
      <w:r w:rsidR="00BD7FFD" w:rsidRPr="005E6E3A">
        <w:rPr>
          <w:rFonts w:ascii="Comic Sans MS" w:hAnsi="Comic Sans MS"/>
          <w:b/>
          <w:i/>
          <w:sz w:val="28"/>
          <w:szCs w:val="28"/>
          <w:u w:val="single"/>
        </w:rPr>
        <w:t xml:space="preserve"> soon</w:t>
      </w:r>
      <w:r w:rsidRPr="005E6E3A">
        <w:rPr>
          <w:rFonts w:ascii="Comic Sans MS" w:hAnsi="Comic Sans MS"/>
          <w:b/>
          <w:i/>
          <w:sz w:val="28"/>
          <w:szCs w:val="28"/>
          <w:u w:val="single"/>
        </w:rPr>
        <w:t xml:space="preserve">. Please contact us if you have any further queries. </w:t>
      </w:r>
    </w:p>
    <w:sectPr w:rsidR="0044059B" w:rsidRPr="008C4C10" w:rsidSect="0013408E">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CA" w:rsidRDefault="008F5FCA" w:rsidP="0044059B">
      <w:r>
        <w:separator/>
      </w:r>
    </w:p>
  </w:endnote>
  <w:endnote w:type="continuationSeparator" w:id="0">
    <w:p w:rsidR="008F5FCA" w:rsidRDefault="008F5FCA" w:rsidP="004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CA" w:rsidRDefault="008F5FCA" w:rsidP="0044059B">
      <w:r>
        <w:separator/>
      </w:r>
    </w:p>
  </w:footnote>
  <w:footnote w:type="continuationSeparator" w:id="0">
    <w:p w:rsidR="008F5FCA" w:rsidRDefault="008F5FCA" w:rsidP="00440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15"/>
    <w:multiLevelType w:val="hybridMultilevel"/>
    <w:tmpl w:val="8DCC3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77B4B"/>
    <w:multiLevelType w:val="multilevel"/>
    <w:tmpl w:val="014C2C10"/>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394B33BE"/>
    <w:multiLevelType w:val="hybridMultilevel"/>
    <w:tmpl w:val="915634DC"/>
    <w:lvl w:ilvl="0" w:tplc="A54E3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448DE"/>
    <w:multiLevelType w:val="hybridMultilevel"/>
    <w:tmpl w:val="4686D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4376DB"/>
    <w:multiLevelType w:val="hybridMultilevel"/>
    <w:tmpl w:val="1B5E39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6B6D00"/>
    <w:multiLevelType w:val="hybridMultilevel"/>
    <w:tmpl w:val="E7F41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6C2054"/>
    <w:multiLevelType w:val="hybridMultilevel"/>
    <w:tmpl w:val="848EC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9B"/>
    <w:rsid w:val="00035E25"/>
    <w:rsid w:val="00101F61"/>
    <w:rsid w:val="0013408E"/>
    <w:rsid w:val="00206940"/>
    <w:rsid w:val="0027428A"/>
    <w:rsid w:val="00281FD4"/>
    <w:rsid w:val="002A397D"/>
    <w:rsid w:val="00340BCB"/>
    <w:rsid w:val="003B4993"/>
    <w:rsid w:val="003C6122"/>
    <w:rsid w:val="0044059B"/>
    <w:rsid w:val="0044143C"/>
    <w:rsid w:val="00507243"/>
    <w:rsid w:val="00524F60"/>
    <w:rsid w:val="00544551"/>
    <w:rsid w:val="005E6E3A"/>
    <w:rsid w:val="00663D89"/>
    <w:rsid w:val="006B5F05"/>
    <w:rsid w:val="006D33C8"/>
    <w:rsid w:val="00700B6C"/>
    <w:rsid w:val="00715647"/>
    <w:rsid w:val="00732ABD"/>
    <w:rsid w:val="0075740A"/>
    <w:rsid w:val="007A5996"/>
    <w:rsid w:val="007E4D1C"/>
    <w:rsid w:val="007E5F9E"/>
    <w:rsid w:val="00821B86"/>
    <w:rsid w:val="008A5C77"/>
    <w:rsid w:val="008C4C10"/>
    <w:rsid w:val="008E4753"/>
    <w:rsid w:val="008F5FCA"/>
    <w:rsid w:val="00936391"/>
    <w:rsid w:val="0095640C"/>
    <w:rsid w:val="009A3E34"/>
    <w:rsid w:val="009D0E9B"/>
    <w:rsid w:val="00A50BB7"/>
    <w:rsid w:val="00A93597"/>
    <w:rsid w:val="00AF1439"/>
    <w:rsid w:val="00B716C1"/>
    <w:rsid w:val="00B75867"/>
    <w:rsid w:val="00BD7708"/>
    <w:rsid w:val="00BD7FFD"/>
    <w:rsid w:val="00C25366"/>
    <w:rsid w:val="00C83A36"/>
    <w:rsid w:val="00C962DC"/>
    <w:rsid w:val="00CE707F"/>
    <w:rsid w:val="00D7239F"/>
    <w:rsid w:val="00DB679D"/>
    <w:rsid w:val="00DE4F4E"/>
    <w:rsid w:val="00F01F7F"/>
    <w:rsid w:val="00F9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67CA"/>
  <w15:docId w15:val="{BAD3F121-6BAE-43EB-B54D-3392C01E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059B"/>
    <w:pPr>
      <w:keepNext/>
      <w:jc w:val="right"/>
      <w:outlineLvl w:val="2"/>
    </w:pPr>
    <w:rPr>
      <w:rFonts w:ascii="Comic Sans MS" w:eastAsia="Arial Unicode MS" w:hAnsi="Comic Sans MS" w:cs="Tahoma"/>
      <w:b/>
      <w:bCs/>
      <w:sz w:val="28"/>
    </w:rPr>
  </w:style>
  <w:style w:type="paragraph" w:styleId="Heading5">
    <w:name w:val="heading 5"/>
    <w:basedOn w:val="Normal"/>
    <w:next w:val="Normal"/>
    <w:link w:val="Heading5Char"/>
    <w:uiPriority w:val="9"/>
    <w:semiHidden/>
    <w:unhideWhenUsed/>
    <w:qFormat/>
    <w:rsid w:val="00BD7F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059B"/>
    <w:rPr>
      <w:rFonts w:ascii="Comic Sans MS" w:eastAsia="Arial Unicode MS" w:hAnsi="Comic Sans MS" w:cs="Tahoma"/>
      <w:b/>
      <w:bCs/>
      <w:sz w:val="28"/>
      <w:szCs w:val="24"/>
    </w:rPr>
  </w:style>
  <w:style w:type="paragraph" w:styleId="BalloonText">
    <w:name w:val="Balloon Text"/>
    <w:basedOn w:val="Normal"/>
    <w:link w:val="BalloonTextChar"/>
    <w:uiPriority w:val="99"/>
    <w:semiHidden/>
    <w:unhideWhenUsed/>
    <w:rsid w:val="0044059B"/>
    <w:rPr>
      <w:rFonts w:ascii="Tahoma" w:hAnsi="Tahoma" w:cs="Tahoma"/>
      <w:sz w:val="16"/>
      <w:szCs w:val="16"/>
    </w:rPr>
  </w:style>
  <w:style w:type="character" w:customStyle="1" w:styleId="BalloonTextChar">
    <w:name w:val="Balloon Text Char"/>
    <w:basedOn w:val="DefaultParagraphFont"/>
    <w:link w:val="BalloonText"/>
    <w:uiPriority w:val="99"/>
    <w:semiHidden/>
    <w:rsid w:val="0044059B"/>
    <w:rPr>
      <w:rFonts w:ascii="Tahoma" w:eastAsia="Times New Roman" w:hAnsi="Tahoma" w:cs="Tahoma"/>
      <w:sz w:val="16"/>
      <w:szCs w:val="16"/>
    </w:rPr>
  </w:style>
  <w:style w:type="paragraph" w:styleId="Header">
    <w:name w:val="header"/>
    <w:basedOn w:val="Normal"/>
    <w:link w:val="HeaderChar"/>
    <w:uiPriority w:val="99"/>
    <w:unhideWhenUsed/>
    <w:rsid w:val="0044059B"/>
    <w:pPr>
      <w:tabs>
        <w:tab w:val="center" w:pos="4513"/>
        <w:tab w:val="right" w:pos="9026"/>
      </w:tabs>
    </w:pPr>
  </w:style>
  <w:style w:type="character" w:customStyle="1" w:styleId="HeaderChar">
    <w:name w:val="Header Char"/>
    <w:basedOn w:val="DefaultParagraphFont"/>
    <w:link w:val="Header"/>
    <w:uiPriority w:val="99"/>
    <w:rsid w:val="00440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9B"/>
    <w:pPr>
      <w:tabs>
        <w:tab w:val="center" w:pos="4513"/>
        <w:tab w:val="right" w:pos="9026"/>
      </w:tabs>
    </w:pPr>
  </w:style>
  <w:style w:type="character" w:customStyle="1" w:styleId="FooterChar">
    <w:name w:val="Footer Char"/>
    <w:basedOn w:val="DefaultParagraphFont"/>
    <w:link w:val="Footer"/>
    <w:uiPriority w:val="99"/>
    <w:rsid w:val="0044059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D7F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D7FFD"/>
    <w:pPr>
      <w:ind w:left="720"/>
      <w:contextualSpacing/>
    </w:pPr>
  </w:style>
  <w:style w:type="paragraph" w:styleId="NormalWeb">
    <w:name w:val="Normal (Web)"/>
    <w:basedOn w:val="Normal"/>
    <w:uiPriority w:val="99"/>
    <w:semiHidden/>
    <w:unhideWhenUsed/>
    <w:rsid w:val="00DE4F4E"/>
    <w:pPr>
      <w:spacing w:before="100" w:beforeAutospacing="1" w:after="100" w:afterAutospacing="1"/>
    </w:pPr>
    <w:rPr>
      <w:lang w:eastAsia="en-GB"/>
    </w:rPr>
  </w:style>
  <w:style w:type="character" w:styleId="Hyperlink">
    <w:name w:val="Hyperlink"/>
    <w:basedOn w:val="DefaultParagraphFont"/>
    <w:uiPriority w:val="99"/>
    <w:unhideWhenUsed/>
    <w:rsid w:val="00274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middleton@st-peter-st-paul.staff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ysall@st-peter-st-paul.staff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ell@st-peter-st-paul.staff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clack@st-peter-st-pau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9</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SS Peter &amp; Pauls Primary School</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Jackson</dc:creator>
  <cp:lastModifiedBy>nursery</cp:lastModifiedBy>
  <cp:revision>9</cp:revision>
  <cp:lastPrinted>2019-05-15T10:53:00Z</cp:lastPrinted>
  <dcterms:created xsi:type="dcterms:W3CDTF">2021-06-21T14:53:00Z</dcterms:created>
  <dcterms:modified xsi:type="dcterms:W3CDTF">2023-06-28T11:34:00Z</dcterms:modified>
</cp:coreProperties>
</file>